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8DAC" w14:textId="77777777"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0339EFA8" w14:textId="77777777"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14:paraId="60ABB049" w14:textId="77777777" w:rsidR="002118FB" w:rsidRPr="00700696" w:rsidRDefault="002118FB" w:rsidP="002118FB">
      <w:pPr>
        <w:jc w:val="center"/>
        <w:rPr>
          <w:b/>
        </w:rPr>
      </w:pPr>
    </w:p>
    <w:p w14:paraId="3596B976" w14:textId="77777777"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7255C5A5" w14:textId="77777777" w:rsidR="002118FB" w:rsidRDefault="002118FB" w:rsidP="002118FB">
      <w:pPr>
        <w:jc w:val="center"/>
        <w:rPr>
          <w:highlight w:val="yellow"/>
        </w:rPr>
      </w:pPr>
    </w:p>
    <w:p w14:paraId="5F8C4CB7" w14:textId="77777777" w:rsidR="002118FB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DD1420" w:rsidRPr="00DD1420" w14:paraId="599CEC25" w14:textId="77777777" w:rsidTr="005506C1">
        <w:trPr>
          <w:trHeight w:val="2256"/>
        </w:trPr>
        <w:tc>
          <w:tcPr>
            <w:tcW w:w="4644" w:type="dxa"/>
          </w:tcPr>
          <w:p w14:paraId="2467F966" w14:textId="77777777" w:rsidR="00DD1420" w:rsidRPr="00DD1420" w:rsidRDefault="00DD1420" w:rsidP="00DD1420">
            <w:r w:rsidRPr="00DD1420">
              <w:t>Рассмотрено</w:t>
            </w:r>
          </w:p>
          <w:p w14:paraId="43D78DA1" w14:textId="77777777" w:rsidR="00DD1420" w:rsidRPr="00DD1420" w:rsidRDefault="00DD1420" w:rsidP="00DD1420">
            <w:r w:rsidRPr="00DD1420">
              <w:t>Протокол</w:t>
            </w:r>
          </w:p>
          <w:p w14:paraId="3F612F95" w14:textId="77777777" w:rsidR="00DD1420" w:rsidRPr="00DD1420" w:rsidRDefault="00DD1420" w:rsidP="00DD1420">
            <w:r w:rsidRPr="00DD1420">
              <w:t xml:space="preserve">________________20___ г.                 </w:t>
            </w:r>
          </w:p>
          <w:p w14:paraId="0E6B35A8" w14:textId="77777777" w:rsidR="00DD1420" w:rsidRPr="00DD1420" w:rsidRDefault="00DD1420" w:rsidP="00DD1420">
            <w:r w:rsidRPr="00DD1420">
              <w:t>заседание УМС</w:t>
            </w:r>
          </w:p>
          <w:p w14:paraId="41F62F4B" w14:textId="77777777" w:rsidR="00DD1420" w:rsidRPr="00DD1420" w:rsidRDefault="00DD1420" w:rsidP="00DD1420">
            <w:r w:rsidRPr="00DD1420">
              <w:t xml:space="preserve">Университетского колледжа                                                             </w:t>
            </w:r>
          </w:p>
          <w:p w14:paraId="1C81321B" w14:textId="77777777" w:rsidR="00DD1420" w:rsidRPr="00DD1420" w:rsidRDefault="00DD1420" w:rsidP="00DD1420">
            <w:pPr>
              <w:jc w:val="center"/>
            </w:pPr>
            <w:r w:rsidRPr="00DD1420">
              <w:t xml:space="preserve">               </w:t>
            </w:r>
          </w:p>
          <w:p w14:paraId="236BF1D4" w14:textId="77777777" w:rsidR="00DD1420" w:rsidRPr="00DD1420" w:rsidRDefault="00DD1420" w:rsidP="00DD1420"/>
        </w:tc>
        <w:tc>
          <w:tcPr>
            <w:tcW w:w="4581" w:type="dxa"/>
          </w:tcPr>
          <w:p w14:paraId="7F291872" w14:textId="77777777" w:rsidR="00DD1420" w:rsidRPr="00DD1420" w:rsidRDefault="00DD1420" w:rsidP="00DD1420">
            <w:r w:rsidRPr="00DD1420">
              <w:t>УТВЕРЖДЕНО</w:t>
            </w:r>
          </w:p>
          <w:p w14:paraId="669BC3B9" w14:textId="77777777" w:rsidR="00DD1420" w:rsidRPr="00DD1420" w:rsidRDefault="00DD1420" w:rsidP="00DD1420">
            <w:r w:rsidRPr="00DD1420">
              <w:t xml:space="preserve">________________20___ г.                 </w:t>
            </w:r>
          </w:p>
          <w:p w14:paraId="00B08938" w14:textId="77777777" w:rsidR="00DD1420" w:rsidRPr="00DD1420" w:rsidRDefault="00DD1420" w:rsidP="00DD1420">
            <w:r w:rsidRPr="00DD1420">
              <w:t>Зам. директора по УМР</w:t>
            </w:r>
          </w:p>
          <w:p w14:paraId="0F8CEA3C" w14:textId="77777777" w:rsidR="00DD1420" w:rsidRPr="00DD1420" w:rsidRDefault="00DD1420" w:rsidP="00DD1420">
            <w:r w:rsidRPr="00DD1420">
              <w:t xml:space="preserve">Университетского колледжа                                                             </w:t>
            </w:r>
          </w:p>
          <w:p w14:paraId="2C02BED0" w14:textId="77777777" w:rsidR="00DD1420" w:rsidRPr="00DD1420" w:rsidRDefault="00DD1420" w:rsidP="00DD1420">
            <w:pPr>
              <w:jc w:val="center"/>
            </w:pPr>
            <w:r w:rsidRPr="00DD1420">
              <w:t xml:space="preserve">               </w:t>
            </w:r>
          </w:p>
          <w:p w14:paraId="005F0DB1" w14:textId="77777777" w:rsidR="00DD1420" w:rsidRPr="00DD1420" w:rsidRDefault="00DD1420" w:rsidP="00DD1420">
            <w:r w:rsidRPr="00DD1420">
              <w:t xml:space="preserve">_____________Ю.А. Бергер        </w:t>
            </w:r>
          </w:p>
        </w:tc>
      </w:tr>
    </w:tbl>
    <w:p w14:paraId="741C2969" w14:textId="77777777" w:rsidR="00DD1420" w:rsidRDefault="00DD1420" w:rsidP="002118FB">
      <w:pPr>
        <w:jc w:val="center"/>
        <w:rPr>
          <w:highlight w:val="yellow"/>
        </w:rPr>
      </w:pPr>
    </w:p>
    <w:p w14:paraId="776D8924" w14:textId="77777777" w:rsidR="00DD1420" w:rsidRPr="0013633C" w:rsidRDefault="00DD1420" w:rsidP="002118FB">
      <w:pPr>
        <w:jc w:val="center"/>
        <w:rPr>
          <w:highlight w:val="yellow"/>
        </w:rPr>
      </w:pPr>
    </w:p>
    <w:p w14:paraId="40332EC7" w14:textId="77777777" w:rsidR="002118FB" w:rsidRPr="0013633C" w:rsidRDefault="002118FB" w:rsidP="002118FB">
      <w:pPr>
        <w:jc w:val="center"/>
        <w:rPr>
          <w:highlight w:val="yellow"/>
        </w:rPr>
      </w:pPr>
    </w:p>
    <w:p w14:paraId="06965626" w14:textId="77777777"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507398B7" w14:textId="77777777" w:rsidR="002118FB" w:rsidRDefault="002118FB" w:rsidP="002118FB">
      <w:pPr>
        <w:jc w:val="right"/>
      </w:pPr>
    </w:p>
    <w:p w14:paraId="7DB6850F" w14:textId="77777777"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5E1B95D2" w14:textId="77777777" w:rsidR="002118FB" w:rsidRPr="006F55B5" w:rsidRDefault="00F62EFA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</w:t>
      </w:r>
      <w:r w:rsidR="0014137F">
        <w:rPr>
          <w:b/>
          <w:sz w:val="28"/>
          <w:szCs w:val="28"/>
        </w:rPr>
        <w:t>.02 Информатика</w:t>
      </w:r>
    </w:p>
    <w:p w14:paraId="634F7F6A" w14:textId="77777777" w:rsidR="002118FB" w:rsidRDefault="002118FB" w:rsidP="002118FB">
      <w:pPr>
        <w:jc w:val="center"/>
        <w:rPr>
          <w:sz w:val="28"/>
          <w:szCs w:val="28"/>
        </w:rPr>
      </w:pPr>
    </w:p>
    <w:p w14:paraId="7BD7F573" w14:textId="77777777"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26F024DB" w14:textId="77777777"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65C2A492" w14:textId="77777777" w:rsidR="002118FB" w:rsidRDefault="002118FB" w:rsidP="002118FB">
      <w:pPr>
        <w:jc w:val="center"/>
        <w:rPr>
          <w:sz w:val="28"/>
          <w:szCs w:val="28"/>
        </w:rPr>
      </w:pPr>
    </w:p>
    <w:p w14:paraId="77306C06" w14:textId="77777777" w:rsidR="002118FB" w:rsidRDefault="002118FB" w:rsidP="002118FB">
      <w:pPr>
        <w:jc w:val="both"/>
        <w:rPr>
          <w:sz w:val="28"/>
          <w:szCs w:val="28"/>
        </w:rPr>
      </w:pPr>
    </w:p>
    <w:p w14:paraId="17AD0D1B" w14:textId="77777777" w:rsidR="002118FB" w:rsidRDefault="002118FB" w:rsidP="002118FB">
      <w:pPr>
        <w:jc w:val="both"/>
        <w:rPr>
          <w:sz w:val="28"/>
          <w:szCs w:val="28"/>
        </w:rPr>
      </w:pPr>
    </w:p>
    <w:p w14:paraId="64DC8013" w14:textId="77777777" w:rsidR="002118FB" w:rsidRPr="001B2B47" w:rsidRDefault="0014137F" w:rsidP="002118F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2118FB" w:rsidRPr="001B2B47">
        <w:rPr>
          <w:sz w:val="28"/>
          <w:szCs w:val="28"/>
        </w:rPr>
        <w:t xml:space="preserve"> ФОС по дисциплине</w:t>
      </w:r>
      <w:r w:rsidR="00887E65">
        <w:rPr>
          <w:sz w:val="28"/>
          <w:szCs w:val="28"/>
        </w:rPr>
        <w:t xml:space="preserve"> «Информатика»</w:t>
      </w:r>
    </w:p>
    <w:p w14:paraId="7A2A4CBD" w14:textId="77777777" w:rsidR="003A39AA" w:rsidRDefault="00887E65" w:rsidP="003A39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преподаватель УК </w:t>
      </w:r>
      <w:proofErr w:type="spellStart"/>
      <w:r>
        <w:rPr>
          <w:i/>
          <w:sz w:val="28"/>
          <w:szCs w:val="28"/>
        </w:rPr>
        <w:t>ВолГУ</w:t>
      </w:r>
      <w:proofErr w:type="spellEnd"/>
      <w:r w:rsidR="003A39AA" w:rsidRPr="003A39AA">
        <w:rPr>
          <w:i/>
          <w:sz w:val="28"/>
          <w:szCs w:val="28"/>
        </w:rPr>
        <w:t xml:space="preserve"> </w:t>
      </w:r>
    </w:p>
    <w:p w14:paraId="43CEE7D2" w14:textId="77777777" w:rsidR="002118FB" w:rsidRPr="00A0178C" w:rsidRDefault="003A39AA" w:rsidP="003A39A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Антипова Р.А.______________</w:t>
      </w:r>
    </w:p>
    <w:p w14:paraId="73A03230" w14:textId="77777777" w:rsidR="002118FB" w:rsidRPr="001B2B47" w:rsidRDefault="002118FB" w:rsidP="002118FB">
      <w:pPr>
        <w:jc w:val="center"/>
        <w:rPr>
          <w:sz w:val="28"/>
          <w:szCs w:val="28"/>
        </w:rPr>
      </w:pPr>
    </w:p>
    <w:p w14:paraId="63B23F8A" w14:textId="77777777" w:rsidR="002118FB" w:rsidRDefault="002118FB" w:rsidP="002118FB">
      <w:pPr>
        <w:jc w:val="center"/>
        <w:rPr>
          <w:sz w:val="28"/>
          <w:szCs w:val="28"/>
        </w:rPr>
      </w:pPr>
    </w:p>
    <w:p w14:paraId="483C84BF" w14:textId="77777777" w:rsidR="002118FB" w:rsidRDefault="002118FB" w:rsidP="002118FB">
      <w:pPr>
        <w:jc w:val="center"/>
        <w:rPr>
          <w:sz w:val="28"/>
          <w:szCs w:val="28"/>
        </w:rPr>
      </w:pPr>
    </w:p>
    <w:p w14:paraId="54BD77A4" w14:textId="77777777" w:rsidR="002118FB" w:rsidRDefault="002118FB" w:rsidP="002118FB">
      <w:pPr>
        <w:jc w:val="center"/>
        <w:rPr>
          <w:sz w:val="28"/>
          <w:szCs w:val="28"/>
        </w:rPr>
      </w:pPr>
    </w:p>
    <w:p w14:paraId="03A3A9C5" w14:textId="77777777" w:rsidR="002118FB" w:rsidRDefault="002118FB" w:rsidP="002118FB">
      <w:pPr>
        <w:jc w:val="center"/>
        <w:rPr>
          <w:sz w:val="28"/>
          <w:szCs w:val="28"/>
        </w:rPr>
      </w:pPr>
    </w:p>
    <w:p w14:paraId="38B4A037" w14:textId="77777777" w:rsidR="002118FB" w:rsidRDefault="002118FB" w:rsidP="002118FB">
      <w:pPr>
        <w:jc w:val="center"/>
        <w:rPr>
          <w:sz w:val="28"/>
          <w:szCs w:val="28"/>
        </w:rPr>
      </w:pPr>
    </w:p>
    <w:p w14:paraId="047339EC" w14:textId="77777777" w:rsidR="002118FB" w:rsidRDefault="002118FB" w:rsidP="002118FB">
      <w:pPr>
        <w:jc w:val="center"/>
        <w:rPr>
          <w:sz w:val="28"/>
          <w:szCs w:val="28"/>
        </w:rPr>
      </w:pPr>
    </w:p>
    <w:p w14:paraId="5381C157" w14:textId="77777777" w:rsidR="002118FB" w:rsidRDefault="002118FB" w:rsidP="002118FB">
      <w:pPr>
        <w:jc w:val="center"/>
        <w:rPr>
          <w:b/>
          <w:sz w:val="32"/>
          <w:szCs w:val="32"/>
        </w:rPr>
      </w:pPr>
    </w:p>
    <w:p w14:paraId="33E2FFB2" w14:textId="77777777" w:rsidR="00C212DB" w:rsidRDefault="00C212DB" w:rsidP="002118FB">
      <w:pPr>
        <w:jc w:val="center"/>
        <w:rPr>
          <w:b/>
          <w:sz w:val="32"/>
          <w:szCs w:val="32"/>
        </w:rPr>
      </w:pPr>
    </w:p>
    <w:p w14:paraId="26782862" w14:textId="77777777" w:rsidR="00C212DB" w:rsidRDefault="00C212DB" w:rsidP="002118FB">
      <w:pPr>
        <w:jc w:val="center"/>
        <w:rPr>
          <w:b/>
          <w:sz w:val="32"/>
          <w:szCs w:val="32"/>
        </w:rPr>
      </w:pPr>
    </w:p>
    <w:p w14:paraId="6AB1ED79" w14:textId="77777777" w:rsidR="00C212DB" w:rsidRDefault="00C212DB" w:rsidP="002118FB">
      <w:pPr>
        <w:jc w:val="center"/>
        <w:rPr>
          <w:b/>
          <w:sz w:val="32"/>
          <w:szCs w:val="32"/>
        </w:rPr>
      </w:pPr>
    </w:p>
    <w:p w14:paraId="46F02BCD" w14:textId="77777777" w:rsidR="00C212DB" w:rsidRPr="001375EA" w:rsidRDefault="00C212DB" w:rsidP="002118FB">
      <w:pPr>
        <w:jc w:val="center"/>
        <w:rPr>
          <w:b/>
          <w:sz w:val="32"/>
          <w:szCs w:val="32"/>
        </w:rPr>
      </w:pPr>
    </w:p>
    <w:p w14:paraId="06CD2015" w14:textId="77777777" w:rsidR="002118FB" w:rsidRDefault="002118FB" w:rsidP="002118FB">
      <w:pPr>
        <w:jc w:val="center"/>
        <w:rPr>
          <w:b/>
          <w:sz w:val="32"/>
          <w:szCs w:val="32"/>
        </w:rPr>
      </w:pPr>
    </w:p>
    <w:p w14:paraId="0654797C" w14:textId="77777777" w:rsidR="005C2249" w:rsidRDefault="005C2249" w:rsidP="002118FB">
      <w:pPr>
        <w:jc w:val="center"/>
        <w:rPr>
          <w:sz w:val="28"/>
          <w:szCs w:val="28"/>
        </w:rPr>
      </w:pPr>
    </w:p>
    <w:p w14:paraId="71C531D5" w14:textId="77777777" w:rsidR="002118FB" w:rsidRDefault="009D79E2" w:rsidP="00B05FE9">
      <w:pPr>
        <w:tabs>
          <w:tab w:val="left" w:pos="89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Волгоград, </w:t>
      </w:r>
      <w:r w:rsidR="00A20207">
        <w:rPr>
          <w:sz w:val="28"/>
          <w:szCs w:val="28"/>
        </w:rPr>
        <w:t>20__</w:t>
      </w:r>
    </w:p>
    <w:p w14:paraId="3515A387" w14:textId="77777777" w:rsidR="002118FB" w:rsidRPr="00526FF0" w:rsidRDefault="005506C1" w:rsidP="005D6F1F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2118FB" w:rsidRPr="00526FF0">
        <w:rPr>
          <w:b/>
        </w:rPr>
        <w:lastRenderedPageBreak/>
        <w:t>Содержание</w:t>
      </w:r>
    </w:p>
    <w:p w14:paraId="1A2F424B" w14:textId="77777777" w:rsidR="002118FB" w:rsidRPr="00526FF0" w:rsidRDefault="00192FCA" w:rsidP="00192FCA">
      <w:r>
        <w:t xml:space="preserve">1. </w:t>
      </w:r>
      <w:r w:rsidR="002118FB" w:rsidRPr="00526FF0">
        <w:t>Паспорт фонда оценочных средств</w:t>
      </w:r>
    </w:p>
    <w:p w14:paraId="220EFF54" w14:textId="77777777" w:rsidR="002118FB" w:rsidRPr="00526FF0" w:rsidRDefault="00192FCA" w:rsidP="00192FCA">
      <w:pPr>
        <w:spacing w:after="200" w:line="276" w:lineRule="auto"/>
        <w:ind w:left="426"/>
      </w:pPr>
      <w:r>
        <w:t xml:space="preserve">1.1. </w:t>
      </w:r>
      <w:r w:rsidR="002118FB" w:rsidRPr="00526FF0">
        <w:t>Область применения</w:t>
      </w:r>
    </w:p>
    <w:p w14:paraId="34660951" w14:textId="77777777" w:rsidR="002118FB" w:rsidRPr="00526FF0" w:rsidRDefault="002118FB" w:rsidP="00236CA4">
      <w:pPr>
        <w:spacing w:after="240"/>
      </w:pPr>
      <w:r w:rsidRPr="00526FF0">
        <w:t>2. Методика контроля успеваемости и оценивания результатов освоения программы дисциплины</w:t>
      </w:r>
    </w:p>
    <w:p w14:paraId="49802D0F" w14:textId="77777777" w:rsidR="002118FB" w:rsidRPr="00526FF0" w:rsidRDefault="002118FB" w:rsidP="002118FB"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14:paraId="554D80F9" w14:textId="77777777" w:rsidR="00033846" w:rsidRDefault="002118FB" w:rsidP="00033846">
      <w:pPr>
        <w:ind w:left="426"/>
      </w:pPr>
      <w:r w:rsidRPr="00526FF0">
        <w:t>3.1</w:t>
      </w:r>
      <w:r>
        <w:t>.</w:t>
      </w:r>
      <w:r w:rsidRPr="00526FF0">
        <w:t xml:space="preserve"> Текущий контроль</w:t>
      </w:r>
    </w:p>
    <w:p w14:paraId="1959B936" w14:textId="77777777" w:rsidR="00B05FE9" w:rsidRDefault="00B05FE9" w:rsidP="00033846">
      <w:pPr>
        <w:ind w:left="426"/>
      </w:pPr>
      <w:r>
        <w:t xml:space="preserve">     3.2.1. Практические задания</w:t>
      </w:r>
    </w:p>
    <w:p w14:paraId="2222FD8C" w14:textId="77777777" w:rsidR="00B05FE9" w:rsidRPr="00526FF0" w:rsidRDefault="00B05FE9" w:rsidP="00033846">
      <w:pPr>
        <w:ind w:left="426"/>
      </w:pPr>
      <w:r>
        <w:t xml:space="preserve">     3.2.2. Темы индивидуальных проектов</w:t>
      </w:r>
    </w:p>
    <w:p w14:paraId="3365AECA" w14:textId="77777777" w:rsidR="002118FB" w:rsidRDefault="002118FB" w:rsidP="00192FCA">
      <w:pPr>
        <w:ind w:left="426"/>
      </w:pPr>
      <w:r w:rsidRPr="00526FF0">
        <w:t>3.2</w:t>
      </w:r>
      <w:r>
        <w:t>.</w:t>
      </w:r>
      <w:r w:rsidR="00033846">
        <w:t xml:space="preserve"> </w:t>
      </w:r>
      <w:r w:rsidR="00165146">
        <w:t>Промежуточная аттестация</w:t>
      </w:r>
    </w:p>
    <w:p w14:paraId="5EEF476F" w14:textId="77777777" w:rsidR="00B05FE9" w:rsidRDefault="00B05FE9" w:rsidP="00192FCA">
      <w:pPr>
        <w:ind w:left="426"/>
      </w:pPr>
      <w:r>
        <w:t xml:space="preserve">     3.2.1. Теоретические вопросы</w:t>
      </w:r>
    </w:p>
    <w:p w14:paraId="1C94552D" w14:textId="77777777" w:rsidR="00B05FE9" w:rsidRPr="00526FF0" w:rsidRDefault="00B05FE9" w:rsidP="00192FCA">
      <w:pPr>
        <w:ind w:left="426"/>
      </w:pPr>
      <w:r>
        <w:t xml:space="preserve">     3.2.2. Кейс-задания</w:t>
      </w:r>
    </w:p>
    <w:p w14:paraId="01946FC0" w14:textId="77777777" w:rsidR="002118FB" w:rsidRDefault="002118FB" w:rsidP="00192FCA">
      <w:pPr>
        <w:ind w:left="426"/>
      </w:pPr>
      <w:r w:rsidRPr="00526FF0">
        <w:t>3.3 Методика формирования результирующей оценки по дисциплине.</w:t>
      </w:r>
    </w:p>
    <w:p w14:paraId="368FC868" w14:textId="77777777" w:rsidR="00405B07" w:rsidRDefault="00405B07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45080557" w14:textId="77777777" w:rsidR="002118FB" w:rsidRPr="00526FF0" w:rsidRDefault="002118FB" w:rsidP="009F0BEE">
      <w:pPr>
        <w:pStyle w:val="a7"/>
        <w:numPr>
          <w:ilvl w:val="0"/>
          <w:numId w:val="1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5FC1AB74" w14:textId="77777777" w:rsidR="002118FB" w:rsidRPr="007944DA" w:rsidRDefault="007944DA" w:rsidP="0079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14:paraId="23DB5A9B" w14:textId="77777777"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</w:t>
      </w:r>
      <w:r w:rsidR="00F62EFA">
        <w:t xml:space="preserve"> программу учебной дисциплины ЕН</w:t>
      </w:r>
      <w:r w:rsidR="0014137F">
        <w:t>.02 «Информатика</w:t>
      </w:r>
      <w:r>
        <w:t>».</w:t>
      </w:r>
    </w:p>
    <w:p w14:paraId="312FC181" w14:textId="77777777" w:rsidR="002118FB" w:rsidRPr="00526FF0" w:rsidRDefault="002118FB" w:rsidP="007944DA">
      <w:pPr>
        <w:spacing w:after="240"/>
        <w:ind w:firstLine="709"/>
        <w:jc w:val="both"/>
        <w:rPr>
          <w:color w:val="000000"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F62EFA">
        <w:rPr>
          <w:b/>
        </w:rPr>
        <w:t>ЕН</w:t>
      </w:r>
      <w:r w:rsidR="0014137F">
        <w:rPr>
          <w:b/>
        </w:rPr>
        <w:t>.02 «Информатика</w:t>
      </w:r>
      <w:r>
        <w:rPr>
          <w:b/>
        </w:rPr>
        <w:t>»</w:t>
      </w:r>
      <w:r w:rsidR="007944DA">
        <w:rPr>
          <w:b/>
        </w:rPr>
        <w:t>.</w:t>
      </w:r>
    </w:p>
    <w:p w14:paraId="101F397F" w14:textId="77777777" w:rsidR="002118FB" w:rsidRPr="007944DA" w:rsidRDefault="002118FB" w:rsidP="009F0BEE">
      <w:pPr>
        <w:numPr>
          <w:ilvl w:val="0"/>
          <w:numId w:val="1"/>
        </w:numPr>
        <w:spacing w:after="240"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18ED897E" w14:textId="77777777" w:rsidR="00F62EFA" w:rsidRDefault="00F62EFA" w:rsidP="00F62EFA">
      <w:pPr>
        <w:pStyle w:val="a7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>
        <w:t>Учебная дисциплина ЕН.02</w:t>
      </w:r>
      <w:r w:rsidRPr="0001469B">
        <w:t xml:space="preserve"> </w:t>
      </w:r>
      <w:r>
        <w:t>«Информатика»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ОК 01, ОК 02, ОК 03,</w:t>
      </w:r>
      <w:r w:rsidR="00207F17">
        <w:t xml:space="preserve"> ОК 04, ОК 05, ОК 06, ОК 07, ОК 08,</w:t>
      </w:r>
      <w:r>
        <w:t xml:space="preserve"> ОК 09</w:t>
      </w:r>
      <w:r w:rsidR="00207F17">
        <w:t xml:space="preserve">, ОК 10, ОК 11, ОК </w:t>
      </w:r>
      <w:r w:rsidR="00EF71B9">
        <w:t>12, ПК 1.5, ПК 2.1</w:t>
      </w:r>
      <w:r w:rsidR="00207F17">
        <w:t xml:space="preserve">, </w:t>
      </w:r>
      <w:r w:rsidR="00EF71B9">
        <w:t>ПК 2.2</w:t>
      </w:r>
      <w:r w:rsidR="00821125">
        <w:t>.</w:t>
      </w:r>
    </w:p>
    <w:p w14:paraId="6BC05DC5" w14:textId="77777777" w:rsidR="00F62EFA" w:rsidRDefault="00F62EFA" w:rsidP="00F62EFA">
      <w:pPr>
        <w:spacing w:line="276" w:lineRule="auto"/>
        <w:ind w:firstLine="709"/>
        <w:jc w:val="both"/>
      </w:pPr>
      <w:r>
        <w:t>Форма</w:t>
      </w:r>
      <w:r w:rsidRPr="00E80094">
        <w:t xml:space="preserve"> </w:t>
      </w:r>
      <w:r>
        <w:t>промежуточной аттестации: 3 семестр – контрольная работа; 4 семестр –зачет</w:t>
      </w:r>
      <w:r w:rsidR="00EF71B9">
        <w:t xml:space="preserve"> с оценкой</w:t>
      </w:r>
      <w:r>
        <w:t>.</w:t>
      </w:r>
    </w:p>
    <w:p w14:paraId="4DDA34D8" w14:textId="77777777" w:rsidR="00D9403F" w:rsidRPr="00A26987" w:rsidRDefault="00D9403F" w:rsidP="00D9403F">
      <w:pPr>
        <w:ind w:firstLine="709"/>
        <w:jc w:val="both"/>
      </w:pPr>
      <w:r w:rsidRPr="00A26987">
        <w:t>Тип заданий, представленных в тесте:</w:t>
      </w:r>
    </w:p>
    <w:p w14:paraId="472A1A0F" w14:textId="77777777" w:rsidR="00D9403F" w:rsidRPr="00A26987" w:rsidRDefault="00D9403F" w:rsidP="00D9403F">
      <w:pPr>
        <w:ind w:firstLine="709"/>
        <w:jc w:val="both"/>
      </w:pPr>
      <w:r w:rsidRPr="00A26987">
        <w:t>- с выбором одного варианта ответа (ОВ)</w:t>
      </w:r>
    </w:p>
    <w:p w14:paraId="35369840" w14:textId="77777777" w:rsidR="00D9403F" w:rsidRPr="00A26987" w:rsidRDefault="00D9403F" w:rsidP="00D9403F">
      <w:pPr>
        <w:ind w:firstLine="709"/>
        <w:jc w:val="both"/>
      </w:pPr>
      <w:r w:rsidRPr="00A26987">
        <w:t>- с выбором нескольких вариантов ответа (МВ)</w:t>
      </w:r>
    </w:p>
    <w:p w14:paraId="0A7BB12F" w14:textId="77777777" w:rsidR="00D9403F" w:rsidRDefault="00D9403F" w:rsidP="00D9403F">
      <w:pPr>
        <w:ind w:firstLine="709"/>
        <w:jc w:val="both"/>
      </w:pPr>
      <w:r w:rsidRPr="00A26987">
        <w:t>- с открытым (коротким регламентированным) ответом (КРО)</w:t>
      </w:r>
    </w:p>
    <w:p w14:paraId="46491B0F" w14:textId="77777777" w:rsidR="001E4430" w:rsidRPr="00A26987" w:rsidRDefault="001E4430" w:rsidP="00D9403F">
      <w:pPr>
        <w:ind w:firstLine="709"/>
        <w:jc w:val="both"/>
      </w:pPr>
      <w:r>
        <w:t>- на установление последовательности и/или соответствия (УС)</w:t>
      </w:r>
    </w:p>
    <w:p w14:paraId="7D9FF71F" w14:textId="77777777" w:rsidR="00D9403F" w:rsidRPr="00A26987" w:rsidRDefault="00D9403F" w:rsidP="00D9403F">
      <w:pPr>
        <w:ind w:firstLine="709"/>
        <w:jc w:val="both"/>
      </w:pPr>
      <w:r w:rsidRPr="00A26987">
        <w:t>Примечание:</w:t>
      </w:r>
    </w:p>
    <w:p w14:paraId="7CD856F2" w14:textId="77777777" w:rsidR="00D9403F" w:rsidRPr="00A26987" w:rsidRDefault="00D9403F" w:rsidP="00D9403F">
      <w:pPr>
        <w:ind w:firstLine="709"/>
        <w:jc w:val="both"/>
      </w:pPr>
      <w:r w:rsidRPr="00A26987">
        <w:t>В задании типа ОВ/МВ предлагается множественный выбор вариантов ответа, среди которых один (несколько) верных.</w:t>
      </w:r>
    </w:p>
    <w:p w14:paraId="128C7754" w14:textId="77777777" w:rsidR="00D9403F" w:rsidRDefault="00D9403F" w:rsidP="00D9403F">
      <w:pPr>
        <w:ind w:firstLine="709"/>
        <w:jc w:val="both"/>
      </w:pPr>
      <w:r w:rsidRPr="00A26987">
        <w:t>В задании типа КРО предлагается свободный вариант ответа, состоящий из короткого словосочетания или сочетания букв или цифр (число, аббревиатура, условное обозначение).</w:t>
      </w:r>
    </w:p>
    <w:p w14:paraId="31CA9D45" w14:textId="77777777" w:rsidR="001E4430" w:rsidRPr="00A26987" w:rsidRDefault="001E4430" w:rsidP="00D9403F">
      <w:pPr>
        <w:ind w:firstLine="709"/>
        <w:jc w:val="both"/>
      </w:pPr>
      <w:r w:rsidRPr="00A26987">
        <w:t>В задани</w:t>
      </w:r>
      <w:r>
        <w:t>и типа УС</w:t>
      </w:r>
      <w:r w:rsidRPr="00A26987">
        <w:t xml:space="preserve"> предлагается</w:t>
      </w:r>
      <w:r>
        <w:t xml:space="preserve"> выбрать ответ на каждый из нескольких вопросов из списка возможных.</w:t>
      </w:r>
    </w:p>
    <w:p w14:paraId="45002C0B" w14:textId="77777777" w:rsidR="00F62EFA" w:rsidRPr="00E80094" w:rsidRDefault="00F62EFA" w:rsidP="00F62EFA">
      <w:pPr>
        <w:spacing w:line="276" w:lineRule="auto"/>
        <w:ind w:firstLine="709"/>
        <w:jc w:val="both"/>
      </w:pPr>
      <w:r>
        <w:t>Дисциплина предусматривает выполнение индивидуальных проектов.</w:t>
      </w:r>
    </w:p>
    <w:p w14:paraId="32A682E1" w14:textId="77777777" w:rsidR="00F62EFA" w:rsidRPr="00B661B7" w:rsidRDefault="00F62EFA" w:rsidP="00F62EFA">
      <w:pPr>
        <w:pStyle w:val="a7"/>
        <w:spacing w:line="276" w:lineRule="auto"/>
        <w:ind w:left="0" w:firstLine="709"/>
        <w:jc w:val="both"/>
      </w:pPr>
      <w:r w:rsidRPr="00B661B7">
        <w:t>В результате освоения учебной дисциплины студент должен:</w:t>
      </w:r>
    </w:p>
    <w:p w14:paraId="38F7C642" w14:textId="77777777" w:rsidR="00F62EFA" w:rsidRPr="00B661B7" w:rsidRDefault="00F62EFA" w:rsidP="00F62EFA">
      <w:pPr>
        <w:pStyle w:val="a7"/>
        <w:spacing w:line="276" w:lineRule="auto"/>
        <w:ind w:left="0" w:firstLine="709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14:paraId="147DA79F" w14:textId="77777777"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принципы сбора, оценки и актуализации информации для проектной работы;</w:t>
      </w:r>
    </w:p>
    <w:p w14:paraId="339449D7" w14:textId="77777777"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оформление проектной работы в текстовом редакторе;</w:t>
      </w:r>
    </w:p>
    <w:p w14:paraId="5AE19718" w14:textId="77777777" w:rsidR="00F62EF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оформление презентаций для защиты проектной работы;</w:t>
      </w:r>
    </w:p>
    <w:p w14:paraId="1B6E5354" w14:textId="77777777" w:rsidR="00F62EFA" w:rsidRDefault="00F62EFA" w:rsidP="00F62EFA">
      <w:pPr>
        <w:suppressLineNumbers/>
        <w:suppressAutoHyphens/>
        <w:spacing w:line="276" w:lineRule="auto"/>
        <w:contextualSpacing/>
        <w:jc w:val="both"/>
      </w:pPr>
      <w:r w:rsidRPr="00863F3A">
        <w:rPr>
          <w:bCs/>
        </w:rPr>
        <w:t>оформление веб-страницы для нужд социального работника</w:t>
      </w:r>
      <w:r w:rsidR="005019C1">
        <w:t>;</w:t>
      </w:r>
    </w:p>
    <w:p w14:paraId="727F8EA9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>и иметь способность</w:t>
      </w:r>
      <w:r w:rsidRPr="002F4A3B">
        <w:rPr>
          <w:bCs/>
        </w:rPr>
        <w:t xml:space="preserve"> к эмпатии и терпимости в отношении граждан, нуж</w:t>
      </w:r>
      <w:r>
        <w:rPr>
          <w:bCs/>
        </w:rPr>
        <w:t>дающихся в социальной поддержке;</w:t>
      </w:r>
    </w:p>
    <w:p w14:paraId="2290DEBC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 xml:space="preserve">эффективные способы общения </w:t>
      </w:r>
      <w:r w:rsidRPr="002F4A3B">
        <w:rPr>
          <w:bCs/>
        </w:rPr>
        <w:t>с гражданами, проявлять внимание к</w:t>
      </w:r>
      <w:r>
        <w:rPr>
          <w:bCs/>
        </w:rPr>
        <w:t xml:space="preserve"> их проблемам и внушать доверие;</w:t>
      </w:r>
    </w:p>
    <w:p w14:paraId="2ABD9728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стремление к честности, справедливости и ответственному отношению к правам граждан в сфере соци</w:t>
      </w:r>
      <w:r>
        <w:rPr>
          <w:bCs/>
        </w:rPr>
        <w:t>альной защиты;</w:t>
      </w:r>
    </w:p>
    <w:p w14:paraId="465CB099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 xml:space="preserve">способы </w:t>
      </w:r>
      <w:r w:rsidRPr="002F4A3B">
        <w:rPr>
          <w:bCs/>
        </w:rPr>
        <w:t>эффективно</w:t>
      </w:r>
      <w:r>
        <w:rPr>
          <w:bCs/>
        </w:rPr>
        <w:t>й работы</w:t>
      </w:r>
      <w:r w:rsidRPr="002F4A3B">
        <w:rPr>
          <w:bCs/>
        </w:rPr>
        <w:t xml:space="preserve"> в стрессовых ситуациях, которые могут возникать при взаимодействии с гражданами, нужд</w:t>
      </w:r>
      <w:r>
        <w:rPr>
          <w:bCs/>
        </w:rPr>
        <w:t>ающимися в социальной поддержке;</w:t>
      </w:r>
    </w:p>
    <w:p w14:paraId="6CEFB9F7" w14:textId="77777777" w:rsidR="005019C1" w:rsidRPr="005019C1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lastRenderedPageBreak/>
        <w:t>способы контроля</w:t>
      </w:r>
      <w:r w:rsidRPr="002F4A3B">
        <w:rPr>
          <w:bCs/>
        </w:rPr>
        <w:t xml:space="preserve"> свои</w:t>
      </w:r>
      <w:r>
        <w:rPr>
          <w:bCs/>
        </w:rPr>
        <w:t>х реакций и эмоций</w:t>
      </w:r>
      <w:r w:rsidRPr="002F4A3B">
        <w:rPr>
          <w:bCs/>
        </w:rPr>
        <w:t xml:space="preserve"> во время общения с гражданами, чтобы обеспечить профессиональное и эмоциональн</w:t>
      </w:r>
      <w:r>
        <w:rPr>
          <w:bCs/>
        </w:rPr>
        <w:t>ое поддержание;</w:t>
      </w:r>
    </w:p>
    <w:p w14:paraId="43BE3782" w14:textId="77777777" w:rsidR="00F62EFA" w:rsidRPr="00B661B7" w:rsidRDefault="00F62EFA" w:rsidP="00F62EFA">
      <w:pPr>
        <w:pStyle w:val="s16"/>
        <w:spacing w:before="0" w:beforeAutospacing="0" w:after="0" w:afterAutospacing="0" w:line="276" w:lineRule="auto"/>
        <w:ind w:firstLine="709"/>
        <w:rPr>
          <w:i/>
          <w:iCs/>
        </w:rPr>
      </w:pPr>
      <w:r w:rsidRPr="00B661B7">
        <w:rPr>
          <w:i/>
          <w:iCs/>
        </w:rPr>
        <w:t>уметь:</w:t>
      </w:r>
    </w:p>
    <w:p w14:paraId="73645CF3" w14:textId="77777777"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>
        <w:rPr>
          <w:bCs/>
        </w:rPr>
        <w:t>систематизировать и оценивать информационные ресурсы</w:t>
      </w:r>
      <w:r w:rsidRPr="00863F3A">
        <w:rPr>
          <w:bCs/>
        </w:rPr>
        <w:t>;</w:t>
      </w:r>
    </w:p>
    <w:p w14:paraId="6C4ED79A" w14:textId="77777777"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работ</w:t>
      </w:r>
      <w:r>
        <w:rPr>
          <w:bCs/>
        </w:rPr>
        <w:t>ать</w:t>
      </w:r>
      <w:r w:rsidRPr="00863F3A">
        <w:rPr>
          <w:bCs/>
        </w:rPr>
        <w:t xml:space="preserve"> с текстовыми редакторами для оформления документов;</w:t>
      </w:r>
    </w:p>
    <w:p w14:paraId="27B21C91" w14:textId="77777777" w:rsidR="00F62EF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>
        <w:rPr>
          <w:bCs/>
        </w:rPr>
        <w:t>создавать презентации и уметь эффективно и доступно представлять информацию</w:t>
      </w:r>
      <w:r w:rsidRPr="00863F3A">
        <w:rPr>
          <w:bCs/>
        </w:rPr>
        <w:t>;</w:t>
      </w:r>
    </w:p>
    <w:p w14:paraId="76FEB69F" w14:textId="77777777" w:rsidR="00F62EFA" w:rsidRDefault="00F62EFA" w:rsidP="00F62EFA">
      <w:pPr>
        <w:suppressLineNumbers/>
        <w:suppressAutoHyphens/>
        <w:spacing w:line="276" w:lineRule="auto"/>
        <w:contextualSpacing/>
        <w:jc w:val="both"/>
      </w:pPr>
      <w:r>
        <w:rPr>
          <w:bCs/>
        </w:rPr>
        <w:t>создавать одностраничные веб-сайты</w:t>
      </w:r>
      <w:r w:rsidRPr="00B661B7">
        <w:t>.</w:t>
      </w:r>
    </w:p>
    <w:p w14:paraId="24B0EAB3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 xml:space="preserve">толковать и применять нормативные правовые акты в сфере социального </w:t>
      </w:r>
      <w:r>
        <w:rPr>
          <w:bCs/>
        </w:rPr>
        <w:t>обеспечения и пенсионного фонда;</w:t>
      </w:r>
    </w:p>
    <w:p w14:paraId="32288F19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использовать ИКТ для установления, перерасчета, перевода пенсий, а также н</w:t>
      </w:r>
      <w:r>
        <w:rPr>
          <w:bCs/>
        </w:rPr>
        <w:t>азначения пособий и компенсаций;</w:t>
      </w:r>
    </w:p>
    <w:p w14:paraId="59068327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организовывать и координировать социальную работу с отдельными лицами и категориями граждан, нуждаю</w:t>
      </w:r>
      <w:r>
        <w:rPr>
          <w:bCs/>
        </w:rPr>
        <w:t>щимися в социальной поддержке;</w:t>
      </w:r>
    </w:p>
    <w:p w14:paraId="69E25D89" w14:textId="77777777"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>подготавливать и оформлять</w:t>
      </w:r>
      <w:r w:rsidRPr="002F4A3B">
        <w:rPr>
          <w:bCs/>
        </w:rPr>
        <w:t xml:space="preserve"> соот</w:t>
      </w:r>
      <w:r>
        <w:rPr>
          <w:bCs/>
        </w:rPr>
        <w:t>ветствующие документы, связанные</w:t>
      </w:r>
      <w:r w:rsidRPr="002F4A3B">
        <w:rPr>
          <w:bCs/>
        </w:rPr>
        <w:t xml:space="preserve"> с пенсионным обеспечением и с</w:t>
      </w:r>
      <w:r>
        <w:rPr>
          <w:bCs/>
        </w:rPr>
        <w:t>оциальной защитой;</w:t>
      </w:r>
    </w:p>
    <w:p w14:paraId="2C2B3FF7" w14:textId="77777777" w:rsidR="005019C1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согласовывать и координировать различные программы и меры социальной по</w:t>
      </w:r>
      <w:r>
        <w:rPr>
          <w:bCs/>
        </w:rPr>
        <w:t>ддержки для нуждающихся граждан;</w:t>
      </w:r>
    </w:p>
    <w:p w14:paraId="1241AF7D" w14:textId="77777777" w:rsidR="005019C1" w:rsidRDefault="005019C1" w:rsidP="005019C1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2F4A3B">
        <w:rPr>
          <w:bCs/>
        </w:rPr>
        <w:t xml:space="preserve">предоставлять информацию и консультации гражданам относительно их прав на пенсионное </w:t>
      </w:r>
      <w:r>
        <w:rPr>
          <w:bCs/>
        </w:rPr>
        <w:t>обеспечение и социальную защиту;</w:t>
      </w:r>
    </w:p>
    <w:p w14:paraId="7CF61032" w14:textId="77777777" w:rsidR="005019C1" w:rsidRPr="00B661B7" w:rsidRDefault="005019C1" w:rsidP="005019C1">
      <w:pPr>
        <w:suppressLineNumbers/>
        <w:suppressAutoHyphens/>
        <w:spacing w:line="276" w:lineRule="auto"/>
        <w:contextualSpacing/>
        <w:jc w:val="both"/>
      </w:pPr>
      <w:r w:rsidRPr="002F4A3B">
        <w:rPr>
          <w:bCs/>
        </w:rPr>
        <w:t>уважать и понимать культурные особенности различных групп граждан, нуждающихся в социальной поддержке.</w:t>
      </w:r>
    </w:p>
    <w:p w14:paraId="06D83A70" w14:textId="77777777" w:rsidR="00F62EFA" w:rsidRPr="00B661B7" w:rsidRDefault="00F62EFA" w:rsidP="00F62EFA">
      <w:pPr>
        <w:pStyle w:val="s16"/>
        <w:spacing w:before="0" w:beforeAutospacing="0" w:after="240" w:afterAutospacing="0" w:line="276" w:lineRule="auto"/>
        <w:ind w:firstLine="709"/>
      </w:pPr>
      <w:r w:rsidRPr="00B661B7">
        <w:t>В результат</w:t>
      </w:r>
      <w:r w:rsidR="00511BAA">
        <w:t>е освоения учебной дисциплины ЕН.02</w:t>
      </w:r>
      <w:r w:rsidRPr="00B661B7">
        <w:t xml:space="preserve"> «</w:t>
      </w:r>
      <w:r w:rsidR="00511BAA">
        <w:t>Информатика</w:t>
      </w:r>
      <w:r w:rsidRPr="00B661B7">
        <w:t>» обучающийся должен обладать умениями и знаниями, которые формируют компетенции: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F62EFA" w14:paraId="76154763" w14:textId="77777777" w:rsidTr="00F62EFA">
        <w:tc>
          <w:tcPr>
            <w:tcW w:w="1101" w:type="dxa"/>
            <w:vAlign w:val="center"/>
          </w:tcPr>
          <w:p w14:paraId="3046A04C" w14:textId="77777777" w:rsidR="00F62EFA" w:rsidRP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</w:rPr>
            </w:pPr>
            <w:r w:rsidRPr="00F62EFA">
              <w:rPr>
                <w:b/>
              </w:rPr>
              <w:t>КОД</w:t>
            </w:r>
          </w:p>
        </w:tc>
        <w:tc>
          <w:tcPr>
            <w:tcW w:w="8469" w:type="dxa"/>
            <w:vAlign w:val="center"/>
          </w:tcPr>
          <w:p w14:paraId="208053A3" w14:textId="77777777"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B661B7">
              <w:rPr>
                <w:b/>
                <w:bCs/>
              </w:rPr>
              <w:t>Наименование общих компетенций</w:t>
            </w:r>
          </w:p>
        </w:tc>
      </w:tr>
      <w:tr w:rsidR="00F62EFA" w14:paraId="1A5168FD" w14:textId="77777777" w:rsidTr="00F62EFA">
        <w:tc>
          <w:tcPr>
            <w:tcW w:w="1101" w:type="dxa"/>
          </w:tcPr>
          <w:p w14:paraId="2960A37E" w14:textId="77777777"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01</w:t>
            </w:r>
          </w:p>
        </w:tc>
        <w:tc>
          <w:tcPr>
            <w:tcW w:w="8469" w:type="dxa"/>
          </w:tcPr>
          <w:p w14:paraId="7B6CDC6E" w14:textId="77777777"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62EFA" w14:paraId="46975A6F" w14:textId="77777777" w:rsidTr="00F62EFA">
        <w:tc>
          <w:tcPr>
            <w:tcW w:w="1101" w:type="dxa"/>
          </w:tcPr>
          <w:p w14:paraId="403583A8" w14:textId="77777777"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02</w:t>
            </w:r>
          </w:p>
        </w:tc>
        <w:tc>
          <w:tcPr>
            <w:tcW w:w="8469" w:type="dxa"/>
          </w:tcPr>
          <w:p w14:paraId="6008A463" w14:textId="77777777"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62EFA" w14:paraId="52EB1BDC" w14:textId="77777777" w:rsidTr="00F62EFA">
        <w:tc>
          <w:tcPr>
            <w:tcW w:w="1101" w:type="dxa"/>
          </w:tcPr>
          <w:p w14:paraId="37752074" w14:textId="77777777"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03</w:t>
            </w:r>
          </w:p>
        </w:tc>
        <w:tc>
          <w:tcPr>
            <w:tcW w:w="8469" w:type="dxa"/>
          </w:tcPr>
          <w:p w14:paraId="236ACA99" w14:textId="77777777"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11BAA" w14:paraId="0C30B603" w14:textId="77777777" w:rsidTr="00F62EFA">
        <w:tc>
          <w:tcPr>
            <w:tcW w:w="1101" w:type="dxa"/>
          </w:tcPr>
          <w:p w14:paraId="20989D51" w14:textId="77777777"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04</w:t>
            </w:r>
          </w:p>
        </w:tc>
        <w:tc>
          <w:tcPr>
            <w:tcW w:w="8469" w:type="dxa"/>
          </w:tcPr>
          <w:p w14:paraId="19D7F077" w14:textId="77777777"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11BAA" w14:paraId="65E1F7D5" w14:textId="77777777" w:rsidTr="00F62EFA">
        <w:tc>
          <w:tcPr>
            <w:tcW w:w="1101" w:type="dxa"/>
          </w:tcPr>
          <w:p w14:paraId="43C34E15" w14:textId="77777777"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05</w:t>
            </w:r>
          </w:p>
        </w:tc>
        <w:tc>
          <w:tcPr>
            <w:tcW w:w="8469" w:type="dxa"/>
          </w:tcPr>
          <w:p w14:paraId="36974FED" w14:textId="77777777"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11BAA" w14:paraId="55C61C5C" w14:textId="77777777" w:rsidTr="00F62EFA">
        <w:tc>
          <w:tcPr>
            <w:tcW w:w="1101" w:type="dxa"/>
          </w:tcPr>
          <w:p w14:paraId="28EDA42F" w14:textId="77777777"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06</w:t>
            </w:r>
          </w:p>
        </w:tc>
        <w:tc>
          <w:tcPr>
            <w:tcW w:w="8469" w:type="dxa"/>
          </w:tcPr>
          <w:p w14:paraId="3FC077F1" w14:textId="77777777"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11BAA" w14:paraId="49323BF1" w14:textId="77777777" w:rsidTr="00F62EFA">
        <w:tc>
          <w:tcPr>
            <w:tcW w:w="1101" w:type="dxa"/>
          </w:tcPr>
          <w:p w14:paraId="2C3ADE06" w14:textId="77777777"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07</w:t>
            </w:r>
          </w:p>
        </w:tc>
        <w:tc>
          <w:tcPr>
            <w:tcW w:w="8469" w:type="dxa"/>
          </w:tcPr>
          <w:p w14:paraId="69645588" w14:textId="77777777"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11BAA" w14:paraId="193E869A" w14:textId="77777777" w:rsidTr="00F62EFA">
        <w:tc>
          <w:tcPr>
            <w:tcW w:w="1101" w:type="dxa"/>
          </w:tcPr>
          <w:p w14:paraId="273257DB" w14:textId="77777777"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08</w:t>
            </w:r>
          </w:p>
        </w:tc>
        <w:tc>
          <w:tcPr>
            <w:tcW w:w="8469" w:type="dxa"/>
          </w:tcPr>
          <w:p w14:paraId="51613517" w14:textId="77777777"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62EFA" w14:paraId="48AF7BBC" w14:textId="77777777" w:rsidTr="00F62EFA">
        <w:tc>
          <w:tcPr>
            <w:tcW w:w="1101" w:type="dxa"/>
          </w:tcPr>
          <w:p w14:paraId="0EBE9438" w14:textId="77777777" w:rsidR="00F62EFA" w:rsidRDefault="00C4235C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09</w:t>
            </w:r>
          </w:p>
        </w:tc>
        <w:tc>
          <w:tcPr>
            <w:tcW w:w="8469" w:type="dxa"/>
          </w:tcPr>
          <w:p w14:paraId="4048ECC1" w14:textId="77777777"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Ориентироваться в условиях постоянного изменения правовой базы</w:t>
            </w:r>
          </w:p>
        </w:tc>
      </w:tr>
      <w:tr w:rsidR="00207F17" w14:paraId="597F6489" w14:textId="77777777" w:rsidTr="00F62EFA">
        <w:tc>
          <w:tcPr>
            <w:tcW w:w="1101" w:type="dxa"/>
          </w:tcPr>
          <w:p w14:paraId="0F2AAA0D" w14:textId="77777777"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10</w:t>
            </w:r>
          </w:p>
        </w:tc>
        <w:tc>
          <w:tcPr>
            <w:tcW w:w="8469" w:type="dxa"/>
          </w:tcPr>
          <w:p w14:paraId="72CA6486" w14:textId="77777777" w:rsidR="00207F17" w:rsidRPr="00511BAA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Соблюдать основы здорового образа жизни, требования охраны труда</w:t>
            </w:r>
          </w:p>
        </w:tc>
      </w:tr>
      <w:tr w:rsidR="00207F17" w14:paraId="58DD1625" w14:textId="77777777" w:rsidTr="00F62EFA">
        <w:tc>
          <w:tcPr>
            <w:tcW w:w="1101" w:type="dxa"/>
          </w:tcPr>
          <w:p w14:paraId="0740BF5A" w14:textId="77777777"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11</w:t>
            </w:r>
          </w:p>
        </w:tc>
        <w:tc>
          <w:tcPr>
            <w:tcW w:w="8469" w:type="dxa"/>
          </w:tcPr>
          <w:p w14:paraId="59F9A288" w14:textId="77777777" w:rsidR="00207F17" w:rsidRP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207F17" w14:paraId="6998A043" w14:textId="77777777" w:rsidTr="00F62EFA">
        <w:tc>
          <w:tcPr>
            <w:tcW w:w="1101" w:type="dxa"/>
          </w:tcPr>
          <w:p w14:paraId="34A76202" w14:textId="77777777"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12</w:t>
            </w:r>
          </w:p>
        </w:tc>
        <w:tc>
          <w:tcPr>
            <w:tcW w:w="8469" w:type="dxa"/>
          </w:tcPr>
          <w:p w14:paraId="1467B508" w14:textId="77777777" w:rsidR="00207F17" w:rsidRP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Проявлять нетерпимость к коррупционному поведению</w:t>
            </w:r>
          </w:p>
        </w:tc>
      </w:tr>
      <w:tr w:rsidR="00511BAA" w14:paraId="7D614D3F" w14:textId="77777777" w:rsidTr="00F62EFA">
        <w:tc>
          <w:tcPr>
            <w:tcW w:w="1101" w:type="dxa"/>
          </w:tcPr>
          <w:p w14:paraId="1F491890" w14:textId="77777777" w:rsidR="00511BAA" w:rsidRPr="007D3F67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1.</w:t>
            </w:r>
            <w:r w:rsidR="001C4E07" w:rsidRPr="007D3F67">
              <w:t>5</w:t>
            </w:r>
          </w:p>
        </w:tc>
        <w:tc>
          <w:tcPr>
            <w:tcW w:w="8469" w:type="dxa"/>
          </w:tcPr>
          <w:p w14:paraId="52400735" w14:textId="77777777" w:rsidR="00511BAA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207F17" w14:paraId="64F1B224" w14:textId="77777777" w:rsidTr="00F62EFA">
        <w:tc>
          <w:tcPr>
            <w:tcW w:w="1101" w:type="dxa"/>
          </w:tcPr>
          <w:p w14:paraId="18DD77A7" w14:textId="77777777" w:rsidR="00207F17" w:rsidRPr="007D3F6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2.</w:t>
            </w:r>
            <w:r w:rsidR="001C4E07" w:rsidRPr="007D3F67">
              <w:t>1</w:t>
            </w:r>
          </w:p>
        </w:tc>
        <w:tc>
          <w:tcPr>
            <w:tcW w:w="8469" w:type="dxa"/>
          </w:tcPr>
          <w:p w14:paraId="03440EA0" w14:textId="77777777" w:rsidR="00207F1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C4E07" w14:paraId="22A1D6AA" w14:textId="77777777" w:rsidTr="00F62EFA">
        <w:tc>
          <w:tcPr>
            <w:tcW w:w="1101" w:type="dxa"/>
          </w:tcPr>
          <w:p w14:paraId="274BFAC1" w14:textId="77777777" w:rsidR="001C4E0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2.2</w:t>
            </w:r>
          </w:p>
        </w:tc>
        <w:tc>
          <w:tcPr>
            <w:tcW w:w="8469" w:type="dxa"/>
          </w:tcPr>
          <w:p w14:paraId="28DF8945" w14:textId="77777777" w:rsidR="001C4E0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</w:tr>
    </w:tbl>
    <w:p w14:paraId="35B4ECE2" w14:textId="77777777" w:rsidR="002118FB" w:rsidRPr="00895BD1" w:rsidRDefault="002118FB" w:rsidP="00192FCA">
      <w:pPr>
        <w:spacing w:after="240"/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78F06B9F" w14:textId="77777777" w:rsidR="00192FCA" w:rsidRDefault="00C4235C" w:rsidP="00C4235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3.1. </w:t>
      </w:r>
      <w:r w:rsidR="002118FB" w:rsidRPr="00C4235C">
        <w:rPr>
          <w:b/>
        </w:rPr>
        <w:t>Текущий контроль</w:t>
      </w:r>
    </w:p>
    <w:p w14:paraId="3A5DA494" w14:textId="77777777" w:rsidR="00B05FE9" w:rsidRDefault="00B05FE9" w:rsidP="00C4235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3.1.1. Практические задания</w:t>
      </w:r>
    </w:p>
    <w:p w14:paraId="357F984F" w14:textId="77777777" w:rsidR="00C4235C" w:rsidRDefault="00C4235C" w:rsidP="00C4235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01</w:t>
      </w:r>
    </w:p>
    <w:p w14:paraId="7B02E0AB" w14:textId="77777777" w:rsidR="00D2284F" w:rsidRPr="00DD267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 №</w:t>
      </w:r>
      <w:r w:rsidR="00287C5B" w:rsidRPr="00DD2677">
        <w:rPr>
          <w:u w:val="single"/>
        </w:rPr>
        <w:t>1</w:t>
      </w:r>
    </w:p>
    <w:p w14:paraId="3871F562" w14:textId="77777777" w:rsidR="00014156" w:rsidRPr="00DD2677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szCs w:val="16"/>
        </w:rPr>
      </w:pPr>
      <w:r w:rsidRPr="00DD2677">
        <w:rPr>
          <w:szCs w:val="16"/>
        </w:rPr>
        <w:t>Панель с кнопками для быстрого доступа к часто используемым командам называется полосой _______________________.</w:t>
      </w:r>
    </w:p>
    <w:p w14:paraId="06DF94C9" w14:textId="77777777" w:rsidR="005506C1" w:rsidRPr="00DD2677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  <w:szCs w:val="16"/>
        </w:rPr>
        <w:t>Правильный ответ: быстрого доступа</w:t>
      </w:r>
    </w:p>
    <w:p w14:paraId="5EDBE4DF" w14:textId="11C291C5" w:rsidR="00D2284F" w:rsidRPr="00DD267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 №</w:t>
      </w:r>
      <w:r w:rsidR="001C1964" w:rsidRPr="00DD2677">
        <w:rPr>
          <w:u w:val="single"/>
        </w:rPr>
        <w:t>2</w:t>
      </w:r>
    </w:p>
    <w:p w14:paraId="34E82CB5" w14:textId="77777777" w:rsidR="005506C1" w:rsidRPr="00DD2677" w:rsidRDefault="005506C1" w:rsidP="00D2284F">
      <w:pPr>
        <w:widowControl w:val="0"/>
        <w:autoSpaceDE w:val="0"/>
        <w:autoSpaceDN w:val="0"/>
        <w:adjustRightInd w:val="0"/>
        <w:spacing w:line="276" w:lineRule="auto"/>
      </w:pPr>
      <w:r w:rsidRPr="00DD2677">
        <w:t>Формат бумаги и полей, шрифт и размер текста, структура документа, оформление заголовков и нумерация разделов – всё это требования ГОСТа к оформлению ________________ документов.</w:t>
      </w:r>
    </w:p>
    <w:p w14:paraId="4A07F298" w14:textId="77777777" w:rsidR="005506C1" w:rsidRPr="00DD2677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t>Правильный ответ: текстовых</w:t>
      </w:r>
    </w:p>
    <w:p w14:paraId="582E62B8" w14:textId="77777777" w:rsidR="001C1964" w:rsidRPr="00DD2677" w:rsidRDefault="001C196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417801F8" w14:textId="06D98113" w:rsidR="00D2284F" w:rsidRPr="00DD267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 №</w:t>
      </w:r>
      <w:r w:rsidR="001C1964" w:rsidRPr="00DD2677">
        <w:rPr>
          <w:u w:val="single"/>
        </w:rPr>
        <w:t>3</w:t>
      </w:r>
    </w:p>
    <w:p w14:paraId="33F05818" w14:textId="77777777" w:rsidR="009216D6" w:rsidRPr="00DD2677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DD2677">
        <w:t>Каким образом можно изменить размер шрифта в редакторе кода в Visual Studio Code?</w:t>
      </w:r>
      <w:r w:rsidR="0032377A" w:rsidRPr="00DD2677">
        <w:t xml:space="preserve"> (несколько вариантов ответа)</w:t>
      </w:r>
    </w:p>
    <w:p w14:paraId="267068C3" w14:textId="77C32F74" w:rsidR="009216D6" w:rsidRPr="00DD2677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DD2677">
        <w:t xml:space="preserve">    a) </w:t>
      </w:r>
      <w:r w:rsidR="001C1964" w:rsidRPr="00DD2677">
        <w:t>Размер шрифта невозможно изменить</w:t>
      </w:r>
    </w:p>
    <w:p w14:paraId="416FC4BA" w14:textId="77777777" w:rsidR="009216D6" w:rsidRPr="00DD2677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DD2677">
        <w:t xml:space="preserve">    b) Нажав Ctrl и прокрутив колесо мыши вверх или вниз</w:t>
      </w:r>
    </w:p>
    <w:p w14:paraId="22548387" w14:textId="0037DD43" w:rsidR="009216D6" w:rsidRPr="00DD2677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DD2677">
        <w:t xml:space="preserve">    c) Выбрав </w:t>
      </w:r>
      <w:r w:rsidR="009A1806">
        <w:t>«</w:t>
      </w:r>
      <w:r w:rsidRPr="00DD2677">
        <w:t xml:space="preserve">Change </w:t>
      </w:r>
      <w:proofErr w:type="spellStart"/>
      <w:r w:rsidRPr="00DD2677">
        <w:t>Font</w:t>
      </w:r>
      <w:proofErr w:type="spellEnd"/>
      <w:r w:rsidRPr="00DD2677">
        <w:t xml:space="preserve"> </w:t>
      </w:r>
      <w:proofErr w:type="spellStart"/>
      <w:r w:rsidRPr="00DD2677">
        <w:t>Size</w:t>
      </w:r>
      <w:proofErr w:type="spellEnd"/>
      <w:r w:rsidR="009A1806">
        <w:t>»</w:t>
      </w:r>
      <w:r w:rsidRPr="00DD2677">
        <w:t xml:space="preserve"> в контекст</w:t>
      </w:r>
      <w:r w:rsidR="001C1964" w:rsidRPr="00DD2677">
        <w:t>е</w:t>
      </w:r>
      <w:r w:rsidRPr="00DD2677">
        <w:t xml:space="preserve"> меню редактора</w:t>
      </w:r>
    </w:p>
    <w:p w14:paraId="1F46A597" w14:textId="2075A68A" w:rsidR="00451F59" w:rsidRPr="00DD2677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t xml:space="preserve">Правильный ответ: </w:t>
      </w:r>
      <w:r w:rsidRPr="00DD2677">
        <w:rPr>
          <w:b/>
          <w:lang w:val="en-US"/>
        </w:rPr>
        <w:t>c</w:t>
      </w:r>
    </w:p>
    <w:p w14:paraId="5ABC1B7B" w14:textId="77777777" w:rsidR="001C1964" w:rsidRPr="00DD2677" w:rsidRDefault="001C196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1A5782FC" w14:textId="7030DB11" w:rsidR="00D2284F" w:rsidRPr="00DD2677" w:rsidRDefault="00287C5B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 №</w:t>
      </w:r>
      <w:r w:rsidR="001C1964" w:rsidRPr="00DD2677">
        <w:rPr>
          <w:u w:val="single"/>
        </w:rPr>
        <w:t>4</w:t>
      </w:r>
    </w:p>
    <w:p w14:paraId="2A48B48C" w14:textId="77777777" w:rsidR="00167BAC" w:rsidRPr="00DD2677" w:rsidRDefault="00167BAC" w:rsidP="00167BAC">
      <w:pPr>
        <w:pStyle w:val="a8"/>
        <w:spacing w:before="0" w:beforeAutospacing="0" w:after="0" w:afterAutospacing="0"/>
        <w:rPr>
          <w:color w:val="000000"/>
        </w:rPr>
      </w:pPr>
      <w:r w:rsidRPr="00DD2677">
        <w:rPr>
          <w:color w:val="000000"/>
        </w:rPr>
        <w:t>Какой текстовый редактор позволяет создавать научные документы с математическими формулами?</w:t>
      </w:r>
    </w:p>
    <w:p w14:paraId="42431EC6" w14:textId="77777777" w:rsidR="00167BAC" w:rsidRPr="00DD2677" w:rsidRDefault="00CC4040" w:rsidP="00167BAC">
      <w:pPr>
        <w:rPr>
          <w:color w:val="000000"/>
          <w:lang w:val="en-US"/>
        </w:rPr>
      </w:pPr>
      <w:r w:rsidRPr="00DD2677">
        <w:rPr>
          <w:color w:val="000000"/>
        </w:rPr>
        <w:t xml:space="preserve">    </w:t>
      </w:r>
      <w:r w:rsidR="00167BAC" w:rsidRPr="00DD2677">
        <w:rPr>
          <w:color w:val="000000"/>
          <w:lang w:val="en-US"/>
        </w:rPr>
        <w:t>A) Microsoft Word</w:t>
      </w:r>
    </w:p>
    <w:p w14:paraId="24006973" w14:textId="77777777" w:rsidR="00167BAC" w:rsidRPr="00DD2677" w:rsidRDefault="00CC4040" w:rsidP="00167BAC">
      <w:pPr>
        <w:rPr>
          <w:color w:val="000000"/>
          <w:lang w:val="en-US"/>
        </w:rPr>
      </w:pPr>
      <w:r w:rsidRPr="00DD2677">
        <w:rPr>
          <w:color w:val="000000"/>
          <w:lang w:val="en-US"/>
        </w:rPr>
        <w:t xml:space="preserve">    </w:t>
      </w:r>
      <w:r w:rsidR="00167BAC" w:rsidRPr="00DD2677">
        <w:rPr>
          <w:color w:val="000000"/>
          <w:lang w:val="en-US"/>
        </w:rPr>
        <w:t>B) Google Docs</w:t>
      </w:r>
    </w:p>
    <w:p w14:paraId="3EDA1A3F" w14:textId="77777777" w:rsidR="00167BAC" w:rsidRPr="00DD2677" w:rsidRDefault="00CC4040" w:rsidP="00167BAC">
      <w:pPr>
        <w:rPr>
          <w:color w:val="000000"/>
        </w:rPr>
      </w:pPr>
      <w:r w:rsidRPr="00DD2677">
        <w:rPr>
          <w:color w:val="000000"/>
          <w:lang w:val="en-US"/>
        </w:rPr>
        <w:t xml:space="preserve">    </w:t>
      </w:r>
      <w:r w:rsidR="00167BAC" w:rsidRPr="00DD2677">
        <w:rPr>
          <w:color w:val="000000"/>
          <w:lang w:val="en-US"/>
        </w:rPr>
        <w:t>C</w:t>
      </w:r>
      <w:r w:rsidR="00167BAC" w:rsidRPr="00DD2677">
        <w:rPr>
          <w:color w:val="000000"/>
        </w:rPr>
        <w:t xml:space="preserve">) </w:t>
      </w:r>
      <w:r w:rsidR="00167BAC" w:rsidRPr="00DD2677">
        <w:rPr>
          <w:color w:val="000000"/>
          <w:lang w:val="en-US"/>
        </w:rPr>
        <w:t>LaTeX</w:t>
      </w:r>
    </w:p>
    <w:p w14:paraId="502DC8F0" w14:textId="77777777" w:rsidR="00167BAC" w:rsidRPr="00DD2677" w:rsidRDefault="00CC4040" w:rsidP="00167BAC">
      <w:pPr>
        <w:rPr>
          <w:color w:val="000000"/>
        </w:rPr>
      </w:pPr>
      <w:r w:rsidRPr="00DD2677">
        <w:rPr>
          <w:color w:val="000000"/>
        </w:rPr>
        <w:t xml:space="preserve">    </w:t>
      </w:r>
      <w:r w:rsidR="00167BAC" w:rsidRPr="00DD2677">
        <w:rPr>
          <w:color w:val="000000"/>
          <w:lang w:val="en-US"/>
        </w:rPr>
        <w:t>D</w:t>
      </w:r>
      <w:r w:rsidR="00167BAC" w:rsidRPr="00DD2677">
        <w:rPr>
          <w:color w:val="000000"/>
        </w:rPr>
        <w:t xml:space="preserve">) </w:t>
      </w:r>
      <w:r w:rsidR="00167BAC" w:rsidRPr="00DD2677">
        <w:rPr>
          <w:color w:val="000000"/>
          <w:lang w:val="en-US"/>
        </w:rPr>
        <w:t>Prezi</w:t>
      </w:r>
    </w:p>
    <w:p w14:paraId="0782882A" w14:textId="77777777" w:rsidR="00451F59" w:rsidRPr="00DD2677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t xml:space="preserve">Правильный ответ: </w:t>
      </w:r>
      <w:r w:rsidRPr="00DD2677">
        <w:rPr>
          <w:b/>
          <w:lang w:val="en-US"/>
        </w:rPr>
        <w:t>A</w:t>
      </w:r>
    </w:p>
    <w:p w14:paraId="26B039A4" w14:textId="77777777" w:rsidR="001C1964" w:rsidRPr="00DD2677" w:rsidRDefault="001C196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6611FF3E" w14:textId="1E4B9246" w:rsidR="00CC4040" w:rsidRPr="00DD2677" w:rsidRDefault="00CC4040" w:rsidP="00CC4040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</w:t>
      </w:r>
      <w:r w:rsidR="00287C5B" w:rsidRPr="00DD2677">
        <w:rPr>
          <w:u w:val="single"/>
        </w:rPr>
        <w:t xml:space="preserve"> №</w:t>
      </w:r>
      <w:r w:rsidR="001C1964" w:rsidRPr="00DD2677">
        <w:rPr>
          <w:u w:val="single"/>
        </w:rPr>
        <w:t>5</w:t>
      </w:r>
    </w:p>
    <w:p w14:paraId="5B79C809" w14:textId="77777777" w:rsidR="00CC4040" w:rsidRPr="00DD2677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DD2677">
        <w:rPr>
          <w:color w:val="000000"/>
        </w:rPr>
        <w:t>Какой из следующих инструментов предназначен для работы с данными и создания графиков?</w:t>
      </w:r>
    </w:p>
    <w:p w14:paraId="69FBEB4A" w14:textId="77777777" w:rsidR="00CC4040" w:rsidRPr="00DD2677" w:rsidRDefault="00CC4040" w:rsidP="00CC4040">
      <w:pPr>
        <w:rPr>
          <w:color w:val="000000"/>
          <w:lang w:val="en-US"/>
        </w:rPr>
      </w:pPr>
      <w:r w:rsidRPr="00DD2677">
        <w:rPr>
          <w:color w:val="000000"/>
        </w:rPr>
        <w:t xml:space="preserve">    </w:t>
      </w:r>
      <w:r w:rsidRPr="00DD2677">
        <w:rPr>
          <w:color w:val="000000"/>
          <w:lang w:val="en-US"/>
        </w:rPr>
        <w:t>A) Microsoft Excel</w:t>
      </w:r>
    </w:p>
    <w:p w14:paraId="007E76EA" w14:textId="77777777" w:rsidR="00CC4040" w:rsidRPr="00DD2677" w:rsidRDefault="00CC4040" w:rsidP="00CC4040">
      <w:pPr>
        <w:rPr>
          <w:color w:val="000000"/>
          <w:lang w:val="en-US"/>
        </w:rPr>
      </w:pPr>
      <w:r w:rsidRPr="00DD2677">
        <w:rPr>
          <w:color w:val="000000"/>
          <w:lang w:val="en-US"/>
        </w:rPr>
        <w:t xml:space="preserve">    B) Google Slides</w:t>
      </w:r>
    </w:p>
    <w:p w14:paraId="0EA49A3F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  <w:lang w:val="en-US"/>
        </w:rPr>
        <w:t xml:space="preserve">    C</w:t>
      </w:r>
      <w:r w:rsidRPr="00DD2677">
        <w:rPr>
          <w:color w:val="000000"/>
        </w:rPr>
        <w:t xml:space="preserve">) </w:t>
      </w:r>
      <w:r w:rsidRPr="00DD2677">
        <w:rPr>
          <w:color w:val="000000"/>
          <w:lang w:val="en-US"/>
        </w:rPr>
        <w:t>Microsoft</w:t>
      </w:r>
      <w:r w:rsidRPr="00DD2677">
        <w:rPr>
          <w:color w:val="000000"/>
        </w:rPr>
        <w:t xml:space="preserve"> </w:t>
      </w:r>
      <w:r w:rsidRPr="00DD2677">
        <w:rPr>
          <w:color w:val="000000"/>
          <w:lang w:val="en-US"/>
        </w:rPr>
        <w:t>Word</w:t>
      </w:r>
    </w:p>
    <w:p w14:paraId="5BBE0EF2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</w:t>
      </w:r>
      <w:r w:rsidRPr="00DD2677">
        <w:rPr>
          <w:color w:val="000000"/>
          <w:lang w:val="en-US"/>
        </w:rPr>
        <w:t>D</w:t>
      </w:r>
      <w:r w:rsidRPr="00DD2677">
        <w:rPr>
          <w:color w:val="000000"/>
        </w:rPr>
        <w:t xml:space="preserve">) </w:t>
      </w:r>
      <w:r w:rsidRPr="00DD2677">
        <w:rPr>
          <w:color w:val="000000"/>
          <w:lang w:val="en-US"/>
        </w:rPr>
        <w:t>Prezi</w:t>
      </w:r>
    </w:p>
    <w:p w14:paraId="255037C4" w14:textId="77777777" w:rsidR="00451F59" w:rsidRPr="00DD2677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t xml:space="preserve">Правильный ответ: </w:t>
      </w:r>
      <w:r w:rsidRPr="00DD2677">
        <w:rPr>
          <w:b/>
          <w:lang w:val="en-US"/>
        </w:rPr>
        <w:t>A</w:t>
      </w:r>
    </w:p>
    <w:p w14:paraId="06583FED" w14:textId="77777777" w:rsidR="001C1964" w:rsidRPr="00DD2677" w:rsidRDefault="001C196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47BDD93B" w14:textId="386FBEE2" w:rsidR="00D2284F" w:rsidRPr="00DD267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D2677">
        <w:rPr>
          <w:u w:val="single"/>
        </w:rPr>
        <w:t>Задание №</w:t>
      </w:r>
      <w:r w:rsidR="001C1964" w:rsidRPr="00DD2677">
        <w:rPr>
          <w:u w:val="single"/>
        </w:rPr>
        <w:t>6</w:t>
      </w:r>
    </w:p>
    <w:p w14:paraId="594380A7" w14:textId="77777777" w:rsidR="00CC4040" w:rsidRPr="00DD2677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DD2677">
        <w:rPr>
          <w:color w:val="000000"/>
        </w:rPr>
        <w:t>Какой метод защиты данных включает регулярное сохранение данных?</w:t>
      </w:r>
    </w:p>
    <w:p w14:paraId="0DAB66CE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A) Шифрование</w:t>
      </w:r>
    </w:p>
    <w:p w14:paraId="0393A20A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B) Резервное копирование</w:t>
      </w:r>
    </w:p>
    <w:p w14:paraId="51BC0BC2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C) Создание надежных паролей</w:t>
      </w:r>
    </w:p>
    <w:p w14:paraId="361BFF2C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D) Использование баз данных</w:t>
      </w:r>
    </w:p>
    <w:p w14:paraId="6B1911D3" w14:textId="77777777" w:rsidR="00451F59" w:rsidRPr="00DD2677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lastRenderedPageBreak/>
        <w:t xml:space="preserve">Правильный ответ: </w:t>
      </w:r>
      <w:r w:rsidRPr="00DD2677">
        <w:rPr>
          <w:b/>
          <w:lang w:val="en-US"/>
        </w:rPr>
        <w:t>B</w:t>
      </w:r>
    </w:p>
    <w:p w14:paraId="5E522210" w14:textId="77777777" w:rsidR="00287C5B" w:rsidRPr="00DD2677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FF1B35B" w14:textId="47BF4041" w:rsidR="00D2284F" w:rsidRPr="00DD267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0" w:name="_Hlk188195627"/>
      <w:r w:rsidRPr="00DD2677">
        <w:rPr>
          <w:u w:val="single"/>
        </w:rPr>
        <w:t>Задание №</w:t>
      </w:r>
      <w:r w:rsidR="001C1964" w:rsidRPr="00DD2677">
        <w:rPr>
          <w:u w:val="single"/>
        </w:rPr>
        <w:t>7</w:t>
      </w:r>
    </w:p>
    <w:bookmarkEnd w:id="0"/>
    <w:p w14:paraId="467A60FB" w14:textId="77777777" w:rsidR="00CC4040" w:rsidRPr="00DD2677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DD2677">
        <w:rPr>
          <w:color w:val="000000"/>
        </w:rPr>
        <w:t>Какой онлайн-ресурс предоставляет доступ к научным статьям и книгам?</w:t>
      </w:r>
    </w:p>
    <w:p w14:paraId="5FE75C7E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A) Электронные библиотеки</w:t>
      </w:r>
    </w:p>
    <w:p w14:paraId="49D42969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B) Базы данных</w:t>
      </w:r>
    </w:p>
    <w:p w14:paraId="6B45809A" w14:textId="77777777" w:rsidR="00CC4040" w:rsidRPr="00DD2677" w:rsidRDefault="00CC4040" w:rsidP="00CC4040">
      <w:pPr>
        <w:rPr>
          <w:color w:val="000000"/>
        </w:rPr>
      </w:pPr>
      <w:r w:rsidRPr="00DD2677">
        <w:rPr>
          <w:color w:val="000000"/>
        </w:rPr>
        <w:t xml:space="preserve">    C) Инструменты для исследований</w:t>
      </w:r>
    </w:p>
    <w:p w14:paraId="64637D84" w14:textId="77777777" w:rsidR="00451F59" w:rsidRPr="00DD2677" w:rsidRDefault="00CC4040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color w:val="000000"/>
        </w:rPr>
        <w:t xml:space="preserve">    D) Google </w:t>
      </w:r>
      <w:proofErr w:type="spellStart"/>
      <w:r w:rsidRPr="00DD2677">
        <w:rPr>
          <w:color w:val="000000"/>
        </w:rPr>
        <w:t>Docs</w:t>
      </w:r>
      <w:proofErr w:type="spellEnd"/>
      <w:r w:rsidR="00451F59" w:rsidRPr="00DD2677">
        <w:rPr>
          <w:b/>
        </w:rPr>
        <w:t xml:space="preserve"> </w:t>
      </w:r>
    </w:p>
    <w:p w14:paraId="57D32E9B" w14:textId="77777777" w:rsidR="00451F59" w:rsidRDefault="00451F59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D2677">
        <w:rPr>
          <w:b/>
        </w:rPr>
        <w:t xml:space="preserve">Правильный ответ: </w:t>
      </w:r>
      <w:r w:rsidRPr="00DD2677">
        <w:rPr>
          <w:b/>
          <w:lang w:val="en-US"/>
        </w:rPr>
        <w:t>A</w:t>
      </w:r>
    </w:p>
    <w:p w14:paraId="15CFBBAD" w14:textId="77777777" w:rsidR="001C1964" w:rsidRDefault="001C1964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5A94D826" w14:textId="0AA9B426" w:rsidR="00DD2677" w:rsidRPr="00DD2677" w:rsidRDefault="00DD2677" w:rsidP="00287C5B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Задание №</w:t>
      </w:r>
      <w:r w:rsidRPr="00DD2677">
        <w:rPr>
          <w:bCs/>
        </w:rPr>
        <w:t>8</w:t>
      </w:r>
    </w:p>
    <w:p w14:paraId="7C4B178F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5. Что представляет собой фишинг?</w:t>
      </w:r>
    </w:p>
    <w:p w14:paraId="67D3C421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a) Атака на сеть с целью ее отключения</w:t>
      </w:r>
    </w:p>
    <w:p w14:paraId="42181781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b) Атака на сеть с использованием искусственного интеллекта</w:t>
      </w:r>
    </w:p>
    <w:p w14:paraId="314A90D2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c) Атака, при которой злоумышленник получает конфиденциальную информацию, выдавая себя за надежное лицо</w:t>
      </w:r>
    </w:p>
    <w:p w14:paraId="14A2A3C8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d) Внедрение вредоносного ПО через внешние носители информации</w:t>
      </w:r>
    </w:p>
    <w:p w14:paraId="3E71DAD1" w14:textId="77777777" w:rsidR="00DD2677" w:rsidRPr="00C26BE5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26BE5">
        <w:rPr>
          <w:b/>
        </w:rPr>
        <w:t>Правильный ответ: c</w:t>
      </w:r>
    </w:p>
    <w:p w14:paraId="30E44F61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20934495" w14:textId="267593DF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Задание №</w:t>
      </w:r>
      <w:r w:rsidRPr="00DD2677">
        <w:rPr>
          <w:bCs/>
        </w:rPr>
        <w:t>9</w:t>
      </w:r>
    </w:p>
    <w:p w14:paraId="41C612B5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6. Что такое двухфакторная аутентификация?</w:t>
      </w:r>
    </w:p>
    <w:p w14:paraId="66C874C1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a) Проверка подлинности только с помощью пароля</w:t>
      </w:r>
    </w:p>
    <w:p w14:paraId="33340980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b) Проверка подлинности с использованием двух разных методов, например, пароля и смс-кода</w:t>
      </w:r>
    </w:p>
    <w:p w14:paraId="6E5D30DD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c) Проверка подлинности с помощью отпечатка пальца</w:t>
      </w:r>
    </w:p>
    <w:p w14:paraId="0828856D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d) Проверка подлинности с помощью электронной подписи</w:t>
      </w:r>
    </w:p>
    <w:p w14:paraId="368E6EE0" w14:textId="159352E2" w:rsidR="001C1964" w:rsidRPr="00C26BE5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26BE5">
        <w:rPr>
          <w:b/>
        </w:rPr>
        <w:t>Правильный ответ: b</w:t>
      </w:r>
    </w:p>
    <w:p w14:paraId="4E7E25A7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0084FA14" w14:textId="61808E5D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Задание №</w:t>
      </w:r>
      <w:r w:rsidRPr="00DD2677">
        <w:rPr>
          <w:bCs/>
        </w:rPr>
        <w:t>10</w:t>
      </w:r>
    </w:p>
    <w:p w14:paraId="24C7288B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>8. Что такое вредоносное ПО?</w:t>
      </w:r>
    </w:p>
    <w:p w14:paraId="076B2DDF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a) Программы для записи атрибутов пользователей</w:t>
      </w:r>
    </w:p>
    <w:p w14:paraId="35CB8187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b) Программы, созданные для причинения ущерба информационной системе или компьютеру</w:t>
      </w:r>
    </w:p>
    <w:p w14:paraId="5B34F6C0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c) Программы для резервного копирования данных</w:t>
      </w:r>
    </w:p>
    <w:p w14:paraId="19EB145F" w14:textId="77777777" w:rsidR="00DD2677" w:rsidRPr="00DD2677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DD2677">
        <w:rPr>
          <w:bCs/>
        </w:rPr>
        <w:t xml:space="preserve">   d) Программы для контроля за активностью пользователей</w:t>
      </w:r>
    </w:p>
    <w:p w14:paraId="74E6353D" w14:textId="6A793436" w:rsidR="00DD2677" w:rsidRPr="00C26BE5" w:rsidRDefault="00DD2677" w:rsidP="00DD2677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26BE5">
        <w:rPr>
          <w:b/>
        </w:rPr>
        <w:t>Правильный ответ: b</w:t>
      </w:r>
    </w:p>
    <w:p w14:paraId="4926EDD9" w14:textId="77777777" w:rsidR="001C1964" w:rsidRDefault="001C1964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u w:val="single"/>
        </w:rPr>
      </w:pPr>
    </w:p>
    <w:p w14:paraId="34757D4D" w14:textId="77777777" w:rsidR="001C1964" w:rsidRDefault="001C1964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u w:val="single"/>
        </w:rPr>
      </w:pPr>
    </w:p>
    <w:p w14:paraId="2CA00032" w14:textId="757F6C95"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02</w:t>
      </w:r>
    </w:p>
    <w:p w14:paraId="6562497E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A79D5">
        <w:rPr>
          <w:bCs/>
        </w:rPr>
        <w:t>Задание №1</w:t>
      </w:r>
    </w:p>
    <w:p w14:paraId="06AA5E96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В режиме вставки вводимый символ:</w:t>
      </w:r>
    </w:p>
    <w:p w14:paraId="50FB64FA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а)  символ слева от курсора удаляется</w:t>
      </w:r>
    </w:p>
    <w:p w14:paraId="575DA568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 xml:space="preserve">) ставится в позицию курсора, а часть строки сдвигается вправо </w:t>
      </w:r>
    </w:p>
    <w:p w14:paraId="3E9F77C6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 часть строки сдвигается влево</w:t>
      </w:r>
    </w:p>
    <w:p w14:paraId="06C2BD7A" w14:textId="77777777" w:rsidR="00EA79D5" w:rsidRPr="00B315A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F00C27">
        <w:rPr>
          <w:b/>
          <w:bCs/>
        </w:rPr>
        <w:t>Правильный ответ:</w:t>
      </w:r>
      <w:r w:rsidRPr="00B315A5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77EB9CED" w14:textId="77777777" w:rsidR="00EA79D5" w:rsidRPr="00B315A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24F0255D" w14:textId="77777777" w:rsidR="00EA79D5" w:rsidRPr="00B315A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Задание №</w:t>
      </w:r>
      <w:r w:rsidRPr="00B315A5">
        <w:rPr>
          <w:bCs/>
        </w:rPr>
        <w:t>2</w:t>
      </w:r>
    </w:p>
    <w:p w14:paraId="2BD61E9A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Память характеризуется параметрами:</w:t>
      </w:r>
    </w:p>
    <w:p w14:paraId="5060CE2A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а) разрядность</w:t>
      </w:r>
      <w:r w:rsidRPr="007F3439">
        <w:rPr>
          <w:bCs/>
        </w:rPr>
        <w:t xml:space="preserve"> </w:t>
      </w:r>
      <w:r>
        <w:rPr>
          <w:bCs/>
        </w:rPr>
        <w:t xml:space="preserve">и </w:t>
      </w:r>
      <w:r w:rsidRPr="002707A3">
        <w:rPr>
          <w:bCs/>
        </w:rPr>
        <w:t>тактовая частота</w:t>
      </w:r>
    </w:p>
    <w:p w14:paraId="2CD20164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 xml:space="preserve">) время доступа, длительность цикла </w:t>
      </w:r>
    </w:p>
    <w:p w14:paraId="0F8C34E5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тактовая частота</w:t>
      </w:r>
      <w:r>
        <w:rPr>
          <w:bCs/>
        </w:rPr>
        <w:t xml:space="preserve"> и </w:t>
      </w:r>
      <w:r w:rsidRPr="002707A3">
        <w:rPr>
          <w:bCs/>
        </w:rPr>
        <w:t xml:space="preserve"> длительность цикла</w:t>
      </w:r>
    </w:p>
    <w:p w14:paraId="10D5E752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F00C27">
        <w:rPr>
          <w:b/>
          <w:bCs/>
        </w:rPr>
        <w:t>Правильный ответ:</w:t>
      </w:r>
      <w:r w:rsidRPr="00EA79D5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7917FC1E" w14:textId="77777777" w:rsidR="00EA79D5" w:rsidRPr="007F3439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2830081B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A79D5">
        <w:rPr>
          <w:bCs/>
        </w:rPr>
        <w:t>Задание №3</w:t>
      </w:r>
    </w:p>
    <w:p w14:paraId="55B3BB5D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Что предполагает информационная культура общества?</w:t>
      </w:r>
    </w:p>
    <w:p w14:paraId="6B27CA88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а) знание современных программных продуктов;</w:t>
      </w:r>
    </w:p>
    <w:p w14:paraId="7091A4E3" w14:textId="77777777" w:rsidR="00EA79D5" w:rsidRPr="00A7196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знание иностранных языков и умение использовать их в своей деятельности;</w:t>
      </w:r>
    </w:p>
    <w:p w14:paraId="1E6F7E72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умение целенаправленно работать с информацией и использовать ее для получения, обработки и передачи в компьютерную информационную технологию.</w:t>
      </w:r>
    </w:p>
    <w:p w14:paraId="36529722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F00C27">
        <w:rPr>
          <w:b/>
          <w:bCs/>
        </w:rPr>
        <w:t>Правильный ответ:</w:t>
      </w:r>
      <w:r>
        <w:rPr>
          <w:b/>
          <w:bCs/>
        </w:rPr>
        <w:t xml:space="preserve"> с</w:t>
      </w:r>
    </w:p>
    <w:p w14:paraId="197CC447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628291DC" w14:textId="77777777" w:rsidR="00EA79D5" w:rsidRPr="008D23A7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8D23A7">
        <w:rPr>
          <w:bCs/>
        </w:rPr>
        <w:t>Задание №4</w:t>
      </w:r>
    </w:p>
    <w:p w14:paraId="46229C5C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Информационные ресурсы общества – это…</w:t>
      </w:r>
    </w:p>
    <w:p w14:paraId="38D53D6E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а) документы и массивы документов в информационных системах (библиотеках, архивах, фондах, банках данных, депозитариях, музейных хранилищах и т. п.);</w:t>
      </w:r>
    </w:p>
    <w:p w14:paraId="67A26DCA" w14:textId="77777777" w:rsidR="00EA79D5" w:rsidRPr="00A7196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первичные документы</w:t>
      </w:r>
      <w:r w:rsidRPr="00A7196F">
        <w:rPr>
          <w:bCs/>
        </w:rPr>
        <w:t xml:space="preserve"> </w:t>
      </w:r>
      <w:r w:rsidRPr="002707A3">
        <w:rPr>
          <w:bCs/>
        </w:rPr>
        <w:t>предприяти</w:t>
      </w:r>
      <w:r>
        <w:rPr>
          <w:bCs/>
        </w:rPr>
        <w:t>й</w:t>
      </w:r>
      <w:r w:rsidRPr="002707A3">
        <w:rPr>
          <w:bCs/>
        </w:rPr>
        <w:t xml:space="preserve"> для осуществления своей деятельности;</w:t>
      </w:r>
    </w:p>
    <w:p w14:paraId="5D5ACD80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отчетные документы для принятия управленческих решений.</w:t>
      </w:r>
    </w:p>
    <w:p w14:paraId="7F8A8FA6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after="240" w:line="276" w:lineRule="auto"/>
        <w:rPr>
          <w:bCs/>
        </w:rPr>
      </w:pPr>
      <w:r w:rsidRPr="00F00C27">
        <w:rPr>
          <w:b/>
          <w:bCs/>
        </w:rPr>
        <w:t>Правильный ответ:</w:t>
      </w:r>
      <w:r w:rsidRPr="00EA79D5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01B5BF95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A79D5">
        <w:rPr>
          <w:bCs/>
        </w:rPr>
        <w:t>Задание №5</w:t>
      </w:r>
    </w:p>
    <w:p w14:paraId="34835660" w14:textId="77777777" w:rsidR="00EA79D5" w:rsidRPr="008D23A7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Что такое цифровой образовательный ресурс?</w:t>
      </w:r>
    </w:p>
    <w:p w14:paraId="2D9570E7" w14:textId="77777777" w:rsidR="00EA79D5" w:rsidRPr="00E32FEA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707A3">
        <w:rPr>
          <w:bCs/>
        </w:rPr>
        <w:t>а) библиотека наглядных пособий;</w:t>
      </w:r>
    </w:p>
    <w:p w14:paraId="59191819" w14:textId="77777777" w:rsidR="00EA79D5" w:rsidRPr="002707A3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совокупность материалов (данных) в цифровом виде, применяемая для использования в учебном процессе;</w:t>
      </w:r>
    </w:p>
    <w:p w14:paraId="32BE4A2E" w14:textId="77777777" w:rsidR="00EA79D5" w:rsidRPr="00E32FEA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основной инструмент для регулярных систематических занятий по предмету;</w:t>
      </w:r>
    </w:p>
    <w:p w14:paraId="49308B0C" w14:textId="77777777" w:rsidR="00EA79D5" w:rsidRPr="00E32FEA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d</w:t>
      </w:r>
      <w:r w:rsidRPr="002707A3">
        <w:rPr>
          <w:bCs/>
        </w:rPr>
        <w:t>) электронное средство учебного назначения.</w:t>
      </w:r>
    </w:p>
    <w:p w14:paraId="66531802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F00C27">
        <w:rPr>
          <w:b/>
          <w:bCs/>
        </w:rPr>
        <w:t>Правильный ответ: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1CCCFDF7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</w:p>
    <w:p w14:paraId="7F379C28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EA79D5">
        <w:rPr>
          <w:bCs/>
        </w:rPr>
        <w:t>Задание №6</w:t>
      </w:r>
    </w:p>
    <w:p w14:paraId="136EA9EA" w14:textId="77777777" w:rsidR="00EA79D5" w:rsidRPr="008D23A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Что является объектом авторского права в информатике?</w:t>
      </w:r>
    </w:p>
    <w:p w14:paraId="17792165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а) только программы</w:t>
      </w:r>
    </w:p>
    <w:p w14:paraId="1D02D9B0" w14:textId="77777777" w:rsidR="00EA79D5" w:rsidRPr="00E32FEA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программы и базы данных;</w:t>
      </w:r>
    </w:p>
    <w:p w14:paraId="1165FF0B" w14:textId="77777777" w:rsidR="00EA79D5" w:rsidRPr="00E32FEA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программы</w:t>
      </w:r>
      <w:r>
        <w:rPr>
          <w:bCs/>
        </w:rPr>
        <w:t xml:space="preserve">, </w:t>
      </w:r>
      <w:r w:rsidRPr="002707A3">
        <w:rPr>
          <w:bCs/>
        </w:rPr>
        <w:t>любые файлы данных;</w:t>
      </w:r>
    </w:p>
    <w:p w14:paraId="10F61520" w14:textId="77777777" w:rsidR="00EA79D5" w:rsidRPr="00E32FEA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d</w:t>
      </w:r>
      <w:r w:rsidRPr="00E32FEA">
        <w:rPr>
          <w:bCs/>
        </w:rPr>
        <w:t>) только базы данных.</w:t>
      </w:r>
    </w:p>
    <w:p w14:paraId="4B953515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F00C27">
        <w:rPr>
          <w:b/>
          <w:bCs/>
        </w:rPr>
        <w:t>Правильный ответ:</w:t>
      </w:r>
      <w:r w:rsidRPr="00E32FEA">
        <w:rPr>
          <w:b/>
          <w:bCs/>
        </w:rPr>
        <w:t xml:space="preserve"> </w:t>
      </w:r>
      <w:r>
        <w:rPr>
          <w:b/>
          <w:bCs/>
          <w:lang w:val="en-US"/>
        </w:rPr>
        <w:t>c</w:t>
      </w:r>
    </w:p>
    <w:p w14:paraId="362232E8" w14:textId="77777777" w:rsidR="00EA79D5" w:rsidRPr="00E32FEA" w:rsidRDefault="00EA79D5" w:rsidP="00EA79D5">
      <w:pPr>
        <w:widowControl w:val="0"/>
        <w:autoSpaceDE w:val="0"/>
        <w:autoSpaceDN w:val="0"/>
        <w:adjustRightInd w:val="0"/>
        <w:rPr>
          <w:bCs/>
        </w:rPr>
      </w:pPr>
    </w:p>
    <w:p w14:paraId="5907C4AC" w14:textId="77777777" w:rsidR="00EA79D5" w:rsidRPr="008D23A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8D23A7">
        <w:rPr>
          <w:bCs/>
        </w:rPr>
        <w:t>Задание №7</w:t>
      </w:r>
    </w:p>
    <w:p w14:paraId="1A10E4E3" w14:textId="77777777" w:rsidR="00EA79D5" w:rsidRPr="008D23A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На какие группы делятся программы по их правовому статусу?</w:t>
      </w:r>
    </w:p>
    <w:p w14:paraId="1529893F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а) условно бесплатные и лицензионные;</w:t>
      </w:r>
    </w:p>
    <w:p w14:paraId="7582F2E0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лицензионные, условно бесплатные и свободно распространяемые программы;</w:t>
      </w:r>
    </w:p>
    <w:p w14:paraId="3BAC7609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платные и бесплатные.</w:t>
      </w:r>
    </w:p>
    <w:p w14:paraId="6238F815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F00C27">
        <w:rPr>
          <w:b/>
          <w:bCs/>
        </w:rPr>
        <w:t>Правильный ответ:</w:t>
      </w:r>
      <w:r w:rsidRPr="00EA79D5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3E921C0A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</w:p>
    <w:p w14:paraId="064A8061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EA79D5">
        <w:rPr>
          <w:bCs/>
        </w:rPr>
        <w:t>Задание №8</w:t>
      </w:r>
    </w:p>
    <w:p w14:paraId="732BCD6C" w14:textId="77777777" w:rsidR="00EA79D5" w:rsidRPr="008D23A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Какие программы называют условно бесплатными?</w:t>
      </w:r>
    </w:p>
    <w:p w14:paraId="72748D4F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 xml:space="preserve">а) разработчики </w:t>
      </w:r>
      <w:r>
        <w:rPr>
          <w:bCs/>
        </w:rPr>
        <w:t>этих программ гарант</w:t>
      </w:r>
      <w:r w:rsidRPr="002707A3">
        <w:rPr>
          <w:bCs/>
        </w:rPr>
        <w:t>ируют её нормальное функционирование в определенной операционной системе и несут за это ответственность;</w:t>
      </w:r>
    </w:p>
    <w:p w14:paraId="7C5E113F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версии программы с определённым сроком действия</w:t>
      </w:r>
      <w:r w:rsidRPr="00476157">
        <w:rPr>
          <w:bCs/>
        </w:rPr>
        <w:t>.</w:t>
      </w:r>
      <w:r w:rsidRPr="002707A3">
        <w:rPr>
          <w:bCs/>
        </w:rPr>
        <w:t xml:space="preserve"> версии программ с ограниченными функциональными возможностями;</w:t>
      </w:r>
    </w:p>
    <w:p w14:paraId="3FC8A056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новые недоработанные версии программных продуктов</w:t>
      </w:r>
    </w:p>
    <w:p w14:paraId="0EBBE63A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F00C27">
        <w:rPr>
          <w:b/>
          <w:bCs/>
        </w:rPr>
        <w:t>Правильный ответ:</w:t>
      </w:r>
      <w:r w:rsidRPr="00EA79D5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597BF086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</w:p>
    <w:p w14:paraId="02C71A07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476157">
        <w:rPr>
          <w:bCs/>
        </w:rPr>
        <w:t>Задание №9</w:t>
      </w:r>
    </w:p>
    <w:p w14:paraId="2B3E2DC0" w14:textId="77777777" w:rsidR="00EA79D5" w:rsidRPr="0047615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Что изучает информатика?</w:t>
      </w:r>
    </w:p>
    <w:p w14:paraId="0B6DE2DE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а) хранение информации в сложных управляющих системах;</w:t>
      </w:r>
    </w:p>
    <w:p w14:paraId="11A5070A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способы представления, накопления обработки информации с помощью технических средств;</w:t>
      </w:r>
    </w:p>
    <w:p w14:paraId="030BBA71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компьютерные программы;</w:t>
      </w:r>
    </w:p>
    <w:p w14:paraId="73FC302E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d</w:t>
      </w:r>
      <w:r w:rsidRPr="002707A3">
        <w:rPr>
          <w:bCs/>
        </w:rPr>
        <w:t>) технические средства.</w:t>
      </w:r>
    </w:p>
    <w:p w14:paraId="2CD13838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F00C27">
        <w:rPr>
          <w:b/>
          <w:bCs/>
        </w:rPr>
        <w:t>Правильный ответ:</w:t>
      </w:r>
      <w:r w:rsidRPr="00EA79D5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71668F49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</w:p>
    <w:p w14:paraId="0693E6A6" w14:textId="77777777" w:rsidR="00EA79D5" w:rsidRPr="00EA79D5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EA79D5">
        <w:rPr>
          <w:bCs/>
        </w:rPr>
        <w:t>Задание №10</w:t>
      </w:r>
    </w:p>
    <w:p w14:paraId="73041CFB" w14:textId="77777777" w:rsidR="00EA79D5" w:rsidRPr="008D23A7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По форме представления можно условно выделить следующие виды информации:</w:t>
      </w:r>
    </w:p>
    <w:p w14:paraId="7FD8CF9A" w14:textId="77777777" w:rsidR="00EA79D5" w:rsidRPr="002707A3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 w:rsidRPr="002707A3">
        <w:rPr>
          <w:bCs/>
        </w:rPr>
        <w:t>а) социальную</w:t>
      </w:r>
      <w:r w:rsidRPr="00CC24E8">
        <w:rPr>
          <w:bCs/>
        </w:rPr>
        <w:t xml:space="preserve"> </w:t>
      </w:r>
      <w:r>
        <w:rPr>
          <w:bCs/>
        </w:rPr>
        <w:t xml:space="preserve">и </w:t>
      </w:r>
      <w:r w:rsidRPr="002707A3">
        <w:rPr>
          <w:bCs/>
        </w:rPr>
        <w:t>политическую;</w:t>
      </w:r>
    </w:p>
    <w:p w14:paraId="3BA1420E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b</w:t>
      </w:r>
      <w:r w:rsidRPr="002707A3">
        <w:rPr>
          <w:bCs/>
        </w:rPr>
        <w:t>) текстовую, числовую, графическую, звуковую, видеоинформацию;</w:t>
      </w:r>
    </w:p>
    <w:p w14:paraId="346FD759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c</w:t>
      </w:r>
      <w:r w:rsidRPr="002707A3">
        <w:rPr>
          <w:bCs/>
        </w:rPr>
        <w:t>) научную</w:t>
      </w:r>
      <w:r>
        <w:rPr>
          <w:bCs/>
        </w:rPr>
        <w:t xml:space="preserve"> и </w:t>
      </w:r>
      <w:r w:rsidRPr="002707A3">
        <w:rPr>
          <w:bCs/>
        </w:rPr>
        <w:t>производственную;</w:t>
      </w:r>
    </w:p>
    <w:p w14:paraId="41A53704" w14:textId="77777777" w:rsidR="00EA79D5" w:rsidRPr="002707A3" w:rsidRDefault="00EA79D5" w:rsidP="00EA79D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lang w:val="en-US"/>
        </w:rPr>
        <w:t>d</w:t>
      </w:r>
      <w:r w:rsidRPr="002707A3">
        <w:rPr>
          <w:bCs/>
        </w:rPr>
        <w:t xml:space="preserve">) визуальную </w:t>
      </w:r>
      <w:r>
        <w:rPr>
          <w:bCs/>
        </w:rPr>
        <w:t xml:space="preserve">и </w:t>
      </w:r>
      <w:r w:rsidRPr="002707A3">
        <w:rPr>
          <w:bCs/>
        </w:rPr>
        <w:t>звуковую</w:t>
      </w:r>
    </w:p>
    <w:p w14:paraId="7A3C6B71" w14:textId="77777777" w:rsidR="00EA79D5" w:rsidRPr="00CC24E8" w:rsidRDefault="00EA79D5" w:rsidP="00EA79D5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F00C27">
        <w:rPr>
          <w:b/>
          <w:bCs/>
        </w:rPr>
        <w:t>Правильный ответ:</w:t>
      </w:r>
      <w:r>
        <w:rPr>
          <w:b/>
          <w:bCs/>
          <w:lang w:val="en-US"/>
        </w:rPr>
        <w:t xml:space="preserve"> b</w:t>
      </w:r>
    </w:p>
    <w:p w14:paraId="4CEFB9F8" w14:textId="77777777" w:rsidR="006641CF" w:rsidRDefault="006641C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12E58FE6" w14:textId="77777777"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03</w:t>
      </w:r>
    </w:p>
    <w:p w14:paraId="0BCE2C45" w14:textId="77777777"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1</w:t>
      </w:r>
    </w:p>
    <w:p w14:paraId="0F459784" w14:textId="61EDD311"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можно </w:t>
      </w:r>
      <w:proofErr w:type="spellStart"/>
      <w:r>
        <w:t>склонировать</w:t>
      </w:r>
      <w:proofErr w:type="spellEnd"/>
      <w:r>
        <w:t xml:space="preserve"> репозиторий из </w:t>
      </w:r>
      <w:proofErr w:type="spellStart"/>
      <w:r>
        <w:t>GitHub</w:t>
      </w:r>
      <w:proofErr w:type="spellEnd"/>
      <w:r>
        <w:t xml:space="preserve"> в Visual Studio Code?</w:t>
      </w:r>
      <w:r w:rsidR="00CA091C">
        <w:t xml:space="preserve"> </w:t>
      </w:r>
    </w:p>
    <w:p w14:paraId="7BD26C4E" w14:textId="3565A1E7"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</w:t>
      </w:r>
      <w:r w:rsidR="00D85EE3">
        <w:t xml:space="preserve">В Visual Studio Code невозможно работать с </w:t>
      </w:r>
      <w:proofErr w:type="spellStart"/>
      <w:r w:rsidR="00D85EE3">
        <w:t>GitHub</w:t>
      </w:r>
      <w:proofErr w:type="spellEnd"/>
    </w:p>
    <w:p w14:paraId="5291E5DE" w14:textId="08EA8CFA"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Нажав кнопку </w:t>
      </w:r>
      <w:r w:rsidR="00D85EE3">
        <w:t>«</w:t>
      </w:r>
      <w:proofErr w:type="spellStart"/>
      <w:r>
        <w:t>Clone</w:t>
      </w:r>
      <w:proofErr w:type="spellEnd"/>
      <w:r>
        <w:t xml:space="preserve"> </w:t>
      </w:r>
      <w:proofErr w:type="spellStart"/>
      <w:r>
        <w:t>Repository</w:t>
      </w:r>
      <w:proofErr w:type="spellEnd"/>
      <w:r w:rsidR="00D85EE3">
        <w:t>»</w:t>
      </w:r>
      <w:r>
        <w:t xml:space="preserve"> в стартовом окне Visual Studio Code</w:t>
      </w:r>
    </w:p>
    <w:p w14:paraId="3C8A16B3" w14:textId="60FF6A48" w:rsidR="009216D6" w:rsidRPr="00D9403F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9B22CE">
        <w:t xml:space="preserve">    </w:t>
      </w:r>
      <w:r w:rsidRPr="009216D6">
        <w:rPr>
          <w:lang w:val="en-US"/>
        </w:rPr>
        <w:t>c</w:t>
      </w:r>
      <w:r w:rsidRPr="00D85EE3">
        <w:t xml:space="preserve">) </w:t>
      </w:r>
      <w:r>
        <w:t>Выбрав</w:t>
      </w:r>
      <w:r w:rsidRPr="00D85EE3">
        <w:t xml:space="preserve"> </w:t>
      </w:r>
      <w:r w:rsidR="00D85EE3">
        <w:t xml:space="preserve"> кнопку </w:t>
      </w:r>
      <w:r>
        <w:t>в</w:t>
      </w:r>
      <w:r w:rsidRPr="00D85EE3">
        <w:t xml:space="preserve"> </w:t>
      </w:r>
      <w:r>
        <w:t>меню</w:t>
      </w:r>
      <w:r w:rsidRPr="00D85EE3">
        <w:t xml:space="preserve"> </w:t>
      </w:r>
      <w:r w:rsidR="00D85EE3">
        <w:t>файл</w:t>
      </w:r>
      <w:r>
        <w:t xml:space="preserve"> </w:t>
      </w:r>
    </w:p>
    <w:p w14:paraId="18959C09" w14:textId="1C906863" w:rsidR="00815793" w:rsidRPr="00D85EE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14:paraId="458810A5" w14:textId="77777777" w:rsidR="00D85EE3" w:rsidRDefault="00D85EE3" w:rsidP="00A2220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B326D22" w14:textId="06142F2B" w:rsidR="00A22208" w:rsidRDefault="00287C5B" w:rsidP="00A2220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1" w:name="_Hlk188196830"/>
      <w:r>
        <w:rPr>
          <w:u w:val="single"/>
        </w:rPr>
        <w:t>Задание №</w:t>
      </w:r>
      <w:r w:rsidR="00D85EE3">
        <w:rPr>
          <w:u w:val="single"/>
        </w:rPr>
        <w:t>2</w:t>
      </w:r>
    </w:p>
    <w:bookmarkEnd w:id="1"/>
    <w:p w14:paraId="28915937" w14:textId="77777777" w:rsid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программ относятся к текстовым редакторам?</w:t>
      </w:r>
    </w:p>
    <w:p w14:paraId="6B185EBB" w14:textId="77777777" w:rsidR="00A22208" w:rsidRPr="00CC4040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 </w:t>
      </w:r>
      <w:r w:rsidRPr="00CC4040">
        <w:rPr>
          <w:lang w:val="en-US"/>
        </w:rPr>
        <w:t>a) Microsoft Word</w:t>
      </w:r>
    </w:p>
    <w:p w14:paraId="20F71E47" w14:textId="77777777" w:rsidR="00A22208" w:rsidRPr="00CC4040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C4040">
        <w:rPr>
          <w:lang w:val="en-US"/>
        </w:rPr>
        <w:t xml:space="preserve">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 b) Microsoft PowerPoint</w:t>
      </w:r>
    </w:p>
    <w:p w14:paraId="43514476" w14:textId="77777777" w:rsidR="00A22208" w:rsidRP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 w:rsidRPr="00CC4040">
        <w:rPr>
          <w:lang w:val="en-US"/>
        </w:rPr>
        <w:t xml:space="preserve"> 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</w:t>
      </w:r>
      <w:r w:rsidRPr="00815E85">
        <w:rPr>
          <w:lang w:val="en-US"/>
        </w:rPr>
        <w:t>c</w:t>
      </w:r>
      <w:r w:rsidRPr="00A22208">
        <w:t xml:space="preserve">) </w:t>
      </w:r>
      <w:r w:rsidRPr="00815E85">
        <w:rPr>
          <w:lang w:val="en-US"/>
        </w:rPr>
        <w:t>Google</w:t>
      </w:r>
      <w:r w:rsidRPr="00A22208">
        <w:t xml:space="preserve"> </w:t>
      </w:r>
      <w:r w:rsidRPr="00815E85">
        <w:rPr>
          <w:lang w:val="en-US"/>
        </w:rPr>
        <w:t>Sheets</w:t>
      </w:r>
    </w:p>
    <w:p w14:paraId="1FBC4553" w14:textId="77777777" w:rsidR="00A22208" w:rsidRP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 w:rsidRPr="00A22208">
        <w:t xml:space="preserve">    </w:t>
      </w:r>
      <w:r w:rsidRPr="00815E85">
        <w:rPr>
          <w:lang w:val="en-US"/>
        </w:rPr>
        <w:t>d</w:t>
      </w:r>
      <w:r w:rsidRPr="00A22208">
        <w:t xml:space="preserve">) </w:t>
      </w:r>
      <w:r w:rsidRPr="00815E85">
        <w:rPr>
          <w:lang w:val="en-US"/>
        </w:rPr>
        <w:t>Prezi</w:t>
      </w:r>
    </w:p>
    <w:p w14:paraId="14BC4E8E" w14:textId="77777777" w:rsidR="00A22208" w:rsidRPr="00815793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815793">
        <w:rPr>
          <w:b/>
        </w:rPr>
        <w:t xml:space="preserve"> </w:t>
      </w:r>
      <w:r>
        <w:rPr>
          <w:b/>
          <w:lang w:val="en-US"/>
        </w:rPr>
        <w:t>a</w:t>
      </w:r>
    </w:p>
    <w:p w14:paraId="08D4E8D0" w14:textId="77777777" w:rsidR="00D85EE3" w:rsidRDefault="00D85EE3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5CD0F1C" w14:textId="0477F5CA" w:rsidR="00D85EE3" w:rsidRPr="00161EF7" w:rsidRDefault="00D85EE3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2" w:name="_Hlk188196925"/>
      <w:r w:rsidRPr="00161EF7">
        <w:rPr>
          <w:u w:val="single"/>
        </w:rPr>
        <w:t>Задание №</w:t>
      </w:r>
      <w:r w:rsidRPr="00161EF7">
        <w:rPr>
          <w:u w:val="single"/>
        </w:rPr>
        <w:t>3</w:t>
      </w:r>
    </w:p>
    <w:bookmarkEnd w:id="2"/>
    <w:p w14:paraId="7129D2F6" w14:textId="77777777" w:rsidR="00161EF7" w:rsidRPr="00161EF7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 xml:space="preserve"> Как можно вставить горизонтальную линию в документ в Microsoft Office Word?</w:t>
      </w:r>
    </w:p>
    <w:p w14:paraId="5E4655CC" w14:textId="77777777" w:rsidR="00161EF7" w:rsidRPr="00161EF7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 xml:space="preserve"> a) С помощью команды </w:t>
      </w:r>
      <w:r w:rsidRPr="00161EF7">
        <w:t>«</w:t>
      </w:r>
      <w:r w:rsidRPr="00161EF7">
        <w:t>Вставка</w:t>
      </w:r>
      <w:r w:rsidRPr="00161EF7">
        <w:t>»</w:t>
      </w:r>
      <w:r w:rsidRPr="00161EF7">
        <w:t xml:space="preserve"> -&gt; </w:t>
      </w:r>
      <w:r w:rsidRPr="00161EF7">
        <w:t>«</w:t>
      </w:r>
      <w:r w:rsidRPr="00161EF7">
        <w:t>Фигуры</w:t>
      </w:r>
      <w:r w:rsidRPr="00161EF7">
        <w:t>»</w:t>
      </w:r>
      <w:r w:rsidRPr="00161EF7">
        <w:t xml:space="preserve"> -&gt; </w:t>
      </w:r>
      <w:r w:rsidRPr="00161EF7">
        <w:t>«</w:t>
      </w:r>
      <w:r w:rsidRPr="00161EF7">
        <w:t>Линии</w:t>
      </w:r>
      <w:r w:rsidRPr="00161EF7">
        <w:t>»</w:t>
      </w:r>
    </w:p>
    <w:p w14:paraId="2D1060F7" w14:textId="77777777" w:rsidR="00161EF7" w:rsidRPr="00161EF7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 xml:space="preserve"> b) Используя комбинацию клавиш Ctrl + H</w:t>
      </w:r>
    </w:p>
    <w:p w14:paraId="7C0D8542" w14:textId="407D96D6" w:rsidR="00D85EE3" w:rsidRPr="00161EF7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 xml:space="preserve"> c) Через команду </w:t>
      </w:r>
      <w:r w:rsidRPr="00161EF7">
        <w:t>«</w:t>
      </w:r>
      <w:r w:rsidRPr="00161EF7">
        <w:t>Разметка страницы</w:t>
      </w:r>
      <w:r w:rsidRPr="00161EF7">
        <w:t>»</w:t>
      </w:r>
    </w:p>
    <w:p w14:paraId="2DBE267F" w14:textId="7B33E26F" w:rsidR="00D85EE3" w:rsidRPr="00161EF7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 xml:space="preserve"> d) Это сделать невозможно</w:t>
      </w:r>
    </w:p>
    <w:p w14:paraId="72D790CE" w14:textId="77777777" w:rsidR="00D85EE3" w:rsidRPr="00161EF7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rPr>
          <w:b/>
        </w:rPr>
        <w:lastRenderedPageBreak/>
        <w:t xml:space="preserve">Правильный ответ: </w:t>
      </w:r>
      <w:r w:rsidRPr="00161EF7">
        <w:rPr>
          <w:b/>
          <w:lang w:val="en-US"/>
        </w:rPr>
        <w:t>a</w:t>
      </w:r>
    </w:p>
    <w:p w14:paraId="52DB114A" w14:textId="77777777" w:rsidR="00D85EE3" w:rsidRPr="00161EF7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7CF066DF" w14:textId="2A514D7A" w:rsidR="00D85EE3" w:rsidRDefault="00161EF7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161EF7">
        <w:t>Задание №</w:t>
      </w:r>
      <w:r>
        <w:t>4</w:t>
      </w:r>
    </w:p>
    <w:p w14:paraId="2DA76A14" w14:textId="08FE500C" w:rsidR="00D85EE3" w:rsidRPr="0085189D" w:rsidRDefault="00D85EE3" w:rsidP="00161EF7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 xml:space="preserve">Что означает </w:t>
      </w:r>
      <w:r w:rsidR="0085189D" w:rsidRPr="0085189D">
        <w:t>«</w:t>
      </w:r>
      <w:r w:rsidRPr="0085189D">
        <w:t>Маркированный список</w:t>
      </w:r>
      <w:r w:rsidR="0085189D" w:rsidRPr="0085189D">
        <w:t>»</w:t>
      </w:r>
      <w:r w:rsidRPr="0085189D">
        <w:t xml:space="preserve"> в Microsoft Office Word?</w:t>
      </w:r>
    </w:p>
    <w:p w14:paraId="0A9D5EDB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85189D">
        <w:t xml:space="preserve">   a) Упорядоченный список элементов</w:t>
      </w:r>
    </w:p>
    <w:p w14:paraId="524CA603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85189D">
        <w:t xml:space="preserve">   b) Список элементов, отображаемых в виде маркеров</w:t>
      </w:r>
    </w:p>
    <w:p w14:paraId="6189B29B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85189D">
        <w:t xml:space="preserve">   c) Специальный способ отображения документа</w:t>
      </w:r>
    </w:p>
    <w:p w14:paraId="7A95C543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  <w:r w:rsidRPr="0085189D">
        <w:t xml:space="preserve">   d) Краткое содержание документа</w:t>
      </w:r>
    </w:p>
    <w:p w14:paraId="5EBD9D30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rPr>
          <w:b/>
        </w:rPr>
        <w:t xml:space="preserve">Правильный ответ: </w:t>
      </w:r>
      <w:r w:rsidRPr="0085189D">
        <w:rPr>
          <w:b/>
          <w:lang w:val="en-US"/>
        </w:rPr>
        <w:t>b</w:t>
      </w:r>
    </w:p>
    <w:p w14:paraId="2B443266" w14:textId="77777777" w:rsidR="00D85EE3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3FCC2BAB" w14:textId="3C35DDF1" w:rsidR="00D85EE3" w:rsidRDefault="0085189D" w:rsidP="0085189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>Задание №</w:t>
      </w:r>
      <w:r>
        <w:t>5</w:t>
      </w:r>
    </w:p>
    <w:p w14:paraId="16B40A94" w14:textId="7CB7B86D" w:rsidR="00D85EE3" w:rsidRPr="0085189D" w:rsidRDefault="00D85EE3" w:rsidP="0085189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 xml:space="preserve">Что позволяет делать стиль </w:t>
      </w:r>
      <w:r w:rsidR="0085189D" w:rsidRPr="0085189D">
        <w:t>«</w:t>
      </w:r>
      <w:r w:rsidRPr="0085189D">
        <w:t>Заголовок 1</w:t>
      </w:r>
      <w:r w:rsidR="0085189D" w:rsidRPr="0085189D">
        <w:t>»</w:t>
      </w:r>
      <w:r w:rsidRPr="0085189D">
        <w:t xml:space="preserve"> в Microsoft Office Word </w:t>
      </w:r>
    </w:p>
    <w:p w14:paraId="14067FDF" w14:textId="2F2B349F" w:rsidR="00D85EE3" w:rsidRPr="0085189D" w:rsidRDefault="00D85EE3" w:rsidP="0085189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 xml:space="preserve">  a) Устанавливать заголовки для отдельных разделов (глав, страниц и т.д.) документа</w:t>
      </w:r>
    </w:p>
    <w:p w14:paraId="58645904" w14:textId="278E7787" w:rsidR="00D85EE3" w:rsidRPr="0085189D" w:rsidRDefault="00D85EE3" w:rsidP="0085189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 xml:space="preserve">  b) Менять шрифт всех заголовков</w:t>
      </w:r>
    </w:p>
    <w:p w14:paraId="508622B0" w14:textId="3BE75D0C" w:rsidR="00D85EE3" w:rsidRPr="0085189D" w:rsidRDefault="00D85EE3" w:rsidP="0085189D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t xml:space="preserve"> c) Менять стиль документа</w:t>
      </w:r>
    </w:p>
    <w:p w14:paraId="44ED8AB6" w14:textId="77777777" w:rsidR="00D85EE3" w:rsidRPr="0085189D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85189D">
        <w:rPr>
          <w:b/>
        </w:rPr>
        <w:t xml:space="preserve">Правильный ответ: </w:t>
      </w:r>
      <w:r w:rsidRPr="0085189D">
        <w:rPr>
          <w:b/>
          <w:lang w:val="en-US"/>
        </w:rPr>
        <w:t>a</w:t>
      </w:r>
    </w:p>
    <w:p w14:paraId="67EF3A9C" w14:textId="77777777" w:rsidR="00D85EE3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5FA87259" w14:textId="7553F225" w:rsidR="00D85EE3" w:rsidRPr="00413FCF" w:rsidRDefault="00413FCF" w:rsidP="00413FC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3" w:name="_Hlk188197110"/>
      <w:r w:rsidRPr="00161EF7">
        <w:rPr>
          <w:u w:val="single"/>
        </w:rPr>
        <w:t>Задание №</w:t>
      </w:r>
      <w:r>
        <w:rPr>
          <w:u w:val="single"/>
        </w:rPr>
        <w:t>6</w:t>
      </w:r>
    </w:p>
    <w:bookmarkEnd w:id="3"/>
    <w:p w14:paraId="783FD181" w14:textId="77777777" w:rsidR="00413FCF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Что такое </w:t>
      </w:r>
      <w:r w:rsidR="00413FCF" w:rsidRPr="00413FCF">
        <w:t>«</w:t>
      </w:r>
      <w:r w:rsidRPr="00413FCF">
        <w:t>Разрыв раздела</w:t>
      </w:r>
      <w:r w:rsidR="00413FCF" w:rsidRPr="00413FCF">
        <w:t>»</w:t>
      </w:r>
      <w:r w:rsidRPr="00413FCF">
        <w:t xml:space="preserve"> в Microsoft Office Word?</w:t>
      </w:r>
    </w:p>
    <w:p w14:paraId="5F193983" w14:textId="123AE3BF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>a) Способ перехода на новую страницу без начала новой главы в документе</w:t>
      </w:r>
    </w:p>
    <w:p w14:paraId="65C0488E" w14:textId="34E3653E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 b) Функция отображение разделов в документе для удобства навигации</w:t>
      </w:r>
    </w:p>
    <w:p w14:paraId="1CAC53FE" w14:textId="7CD5D6C2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 c) Разделитель между различными частями документа, такими как различные главы или разделы</w:t>
      </w:r>
    </w:p>
    <w:p w14:paraId="1A1EFA0A" w14:textId="2235D5B2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>d) Функция для разрешения конфликтов при совместной работе над документом</w:t>
      </w:r>
    </w:p>
    <w:p w14:paraId="316AFF0A" w14:textId="77777777" w:rsidR="00D85EE3" w:rsidRPr="00413FCF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rPr>
          <w:b/>
        </w:rPr>
        <w:t xml:space="preserve">Правильный ответ: </w:t>
      </w:r>
      <w:r w:rsidRPr="00413FCF">
        <w:rPr>
          <w:b/>
          <w:lang w:val="en-US"/>
        </w:rPr>
        <w:t>c</w:t>
      </w:r>
    </w:p>
    <w:p w14:paraId="7B28E84E" w14:textId="77777777" w:rsidR="00413FCF" w:rsidRDefault="00413FCF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color w:val="FF0000"/>
        </w:rPr>
      </w:pPr>
    </w:p>
    <w:p w14:paraId="19946F6B" w14:textId="120A6228" w:rsidR="00413FCF" w:rsidRPr="00413FCF" w:rsidRDefault="00413FCF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>Задание №</w:t>
      </w:r>
      <w:r w:rsidRPr="00413FCF">
        <w:t>7</w:t>
      </w:r>
    </w:p>
    <w:p w14:paraId="6430D4B9" w14:textId="5EC6595C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Что такое </w:t>
      </w:r>
      <w:r w:rsidR="00413FCF" w:rsidRPr="00413FCF">
        <w:t>«</w:t>
      </w:r>
      <w:r w:rsidRPr="00413FCF">
        <w:t>Ориентация страницы</w:t>
      </w:r>
      <w:r w:rsidR="00413FCF" w:rsidRPr="00413FCF">
        <w:t>»</w:t>
      </w:r>
      <w:r w:rsidRPr="00413FCF">
        <w:t xml:space="preserve"> в Microsoft Office Word?</w:t>
      </w:r>
    </w:p>
    <w:p w14:paraId="405D99AB" w14:textId="294CE9AB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 a) Функция для изменения страницы на книжную, альбомную</w:t>
      </w:r>
    </w:p>
    <w:p w14:paraId="61DD1481" w14:textId="37143CDF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 b) Форматирование страницы под конкретное устройство</w:t>
      </w:r>
    </w:p>
    <w:p w14:paraId="79687B77" w14:textId="2B5C71E2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>c) Специальный режим отображения страницы</w:t>
      </w:r>
    </w:p>
    <w:p w14:paraId="385585EF" w14:textId="04B9BEB3" w:rsidR="00D85EE3" w:rsidRPr="00413FCF" w:rsidRDefault="00D85EE3" w:rsidP="00413FCF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t xml:space="preserve"> d) Отображение страницы в режиме чтения</w:t>
      </w:r>
    </w:p>
    <w:p w14:paraId="43FFE57C" w14:textId="77777777" w:rsidR="00D85EE3" w:rsidRPr="00413FCF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413FCF">
        <w:rPr>
          <w:b/>
        </w:rPr>
        <w:t xml:space="preserve">Правильный ответ: </w:t>
      </w:r>
      <w:r w:rsidRPr="00413FCF">
        <w:rPr>
          <w:b/>
          <w:lang w:val="en-US"/>
        </w:rPr>
        <w:t>a</w:t>
      </w:r>
    </w:p>
    <w:p w14:paraId="4B13A0B6" w14:textId="77777777" w:rsidR="00D85EE3" w:rsidRPr="00413FCF" w:rsidRDefault="00D85EE3" w:rsidP="00D85EE3">
      <w:pPr>
        <w:widowControl w:val="0"/>
        <w:autoSpaceDE w:val="0"/>
        <w:autoSpaceDN w:val="0"/>
        <w:adjustRightInd w:val="0"/>
        <w:spacing w:after="240"/>
        <w:ind w:left="720"/>
        <w:contextualSpacing/>
        <w:jc w:val="both"/>
      </w:pPr>
    </w:p>
    <w:p w14:paraId="32D92544" w14:textId="77777777" w:rsidR="00D85EE3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567BCB7C" w14:textId="667C2FC3" w:rsidR="00514E5B" w:rsidRPr="00413FCF" w:rsidRDefault="00514E5B" w:rsidP="00514E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1EF7">
        <w:rPr>
          <w:u w:val="single"/>
        </w:rPr>
        <w:t>Задание №</w:t>
      </w:r>
      <w:r>
        <w:rPr>
          <w:u w:val="single"/>
        </w:rPr>
        <w:t>8</w:t>
      </w:r>
    </w:p>
    <w:p w14:paraId="4F776D15" w14:textId="671F5804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 xml:space="preserve">Каким образом можно скрыть определенные столбцы в Excel </w:t>
      </w:r>
    </w:p>
    <w:p w14:paraId="33A08E21" w14:textId="74CFD683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 xml:space="preserve"> a) Выбрав столбцы, нажать правой кнопкой на выделенный диапазон, использовать команду «Скрыть» в контекстном меню</w:t>
      </w:r>
    </w:p>
    <w:p w14:paraId="3179571D" w14:textId="1C5E6B6E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 xml:space="preserve"> b) Используя объединение столбцов</w:t>
      </w:r>
    </w:p>
    <w:p w14:paraId="170FC62F" w14:textId="32373233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c) Щелкнув на столбцы и выбрав опцию Невидимый в контекстном меню</w:t>
      </w:r>
    </w:p>
    <w:p w14:paraId="5332B9F6" w14:textId="6D5D7BF1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d) Нет способа скрыть столбцы в Excel</w:t>
      </w:r>
    </w:p>
    <w:p w14:paraId="5C14F7BE" w14:textId="77777777" w:rsidR="00D85EE3" w:rsidRPr="00514E5B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rPr>
          <w:b/>
        </w:rPr>
        <w:t xml:space="preserve">Правильный ответ: </w:t>
      </w:r>
      <w:r w:rsidRPr="00514E5B">
        <w:rPr>
          <w:b/>
          <w:lang w:val="en-US"/>
        </w:rPr>
        <w:t>a</w:t>
      </w:r>
    </w:p>
    <w:p w14:paraId="22B67FDD" w14:textId="77777777" w:rsidR="00D85EE3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4E5407CB" w14:textId="2FF93267" w:rsidR="00D85EE3" w:rsidRPr="00514E5B" w:rsidRDefault="00514E5B" w:rsidP="00514E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1EF7">
        <w:rPr>
          <w:u w:val="single"/>
        </w:rPr>
        <w:t>Задание №</w:t>
      </w:r>
      <w:r w:rsidR="00491F12">
        <w:rPr>
          <w:u w:val="single"/>
        </w:rPr>
        <w:t>9</w:t>
      </w:r>
    </w:p>
    <w:p w14:paraId="08BBCDAB" w14:textId="2B339CD4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Какие элементы могут быть добавлены на слайд в PowerPoint?</w:t>
      </w:r>
    </w:p>
    <w:p w14:paraId="27CDC136" w14:textId="013E1F9E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 xml:space="preserve"> a) Только текст и изображения</w:t>
      </w:r>
    </w:p>
    <w:p w14:paraId="1B79EEEA" w14:textId="1644C877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b) Только текст и формы</w:t>
      </w:r>
    </w:p>
    <w:p w14:paraId="2FCF46A0" w14:textId="061E8EE6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c) Текст, изображения, формы, таблицы, графики, диаграммы и видео</w:t>
      </w:r>
    </w:p>
    <w:p w14:paraId="3DD523C5" w14:textId="7E87FF86" w:rsidR="00D85EE3" w:rsidRPr="00514E5B" w:rsidRDefault="00D85EE3" w:rsidP="00514E5B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t>d) Изображения и видео</w:t>
      </w:r>
    </w:p>
    <w:p w14:paraId="34CA0686" w14:textId="77777777" w:rsidR="00D85EE3" w:rsidRPr="00514E5B" w:rsidRDefault="00D85EE3" w:rsidP="00D85EE3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514E5B">
        <w:rPr>
          <w:b/>
        </w:rPr>
        <w:t xml:space="preserve">Правильный ответ: </w:t>
      </w:r>
      <w:r w:rsidRPr="00514E5B">
        <w:rPr>
          <w:b/>
          <w:lang w:val="en-US"/>
        </w:rPr>
        <w:t>c</w:t>
      </w:r>
    </w:p>
    <w:p w14:paraId="42E7C47A" w14:textId="77777777" w:rsidR="00491F12" w:rsidRDefault="00D85EE3" w:rsidP="00D85EE3">
      <w:pPr>
        <w:pStyle w:val="a7"/>
        <w:spacing w:after="200" w:line="276" w:lineRule="auto"/>
        <w:ind w:left="0"/>
        <w:rPr>
          <w:u w:val="single"/>
        </w:rPr>
      </w:pPr>
      <w:r w:rsidRPr="00E13A8C">
        <w:rPr>
          <w:u w:val="single"/>
        </w:rPr>
        <w:lastRenderedPageBreak/>
        <w:t>Задание №</w:t>
      </w:r>
      <w:r w:rsidR="00491F12">
        <w:rPr>
          <w:u w:val="single"/>
        </w:rPr>
        <w:t>10</w:t>
      </w:r>
    </w:p>
    <w:p w14:paraId="3E938194" w14:textId="7EFCCA3F" w:rsidR="00D85EE3" w:rsidRDefault="00D85EE3" w:rsidP="00D85EE3">
      <w:pPr>
        <w:pStyle w:val="a7"/>
        <w:spacing w:after="200" w:line="276" w:lineRule="auto"/>
        <w:ind w:left="0"/>
      </w:pPr>
      <w:r>
        <w:t xml:space="preserve"> Определите, какие предложения являются истинными высказываниями.</w:t>
      </w:r>
    </w:p>
    <w:p w14:paraId="3BDED911" w14:textId="77777777" w:rsidR="00D85EE3" w:rsidRDefault="00D85EE3" w:rsidP="00D85EE3">
      <w:pPr>
        <w:pStyle w:val="a7"/>
        <w:ind w:left="0"/>
      </w:pPr>
      <w:r>
        <w:t>А) Вода лилась когда-то</w:t>
      </w:r>
    </w:p>
    <w:p w14:paraId="6F3A33E5" w14:textId="77777777" w:rsidR="00D85EE3" w:rsidRDefault="00D85EE3" w:rsidP="00D85EE3">
      <w:pPr>
        <w:pStyle w:val="a7"/>
        <w:ind w:left="0"/>
      </w:pPr>
      <w:r>
        <w:t>Б) Арбуз – бахчевая культура</w:t>
      </w:r>
    </w:p>
    <w:p w14:paraId="26E5C66A" w14:textId="77777777" w:rsidR="00D85EE3" w:rsidRDefault="00D85EE3" w:rsidP="00D85EE3">
      <w:pPr>
        <w:pStyle w:val="a7"/>
        <w:ind w:left="0"/>
      </w:pPr>
      <w:r>
        <w:t>В) Кондиционеры только охлаждают помещение</w:t>
      </w:r>
    </w:p>
    <w:p w14:paraId="57F98B7A" w14:textId="77777777" w:rsidR="00D85EE3" w:rsidRDefault="00D85EE3" w:rsidP="00D85EE3">
      <w:pPr>
        <w:pStyle w:val="a7"/>
        <w:ind w:left="0"/>
      </w:pPr>
      <w:r>
        <w:t>Г) 4=2</w:t>
      </w:r>
    </w:p>
    <w:p w14:paraId="1B689F4A" w14:textId="77777777" w:rsidR="00D85EE3" w:rsidRPr="002313C7" w:rsidRDefault="00D85EE3" w:rsidP="00D85EE3">
      <w:pPr>
        <w:pStyle w:val="leftmargin"/>
        <w:spacing w:before="0" w:beforeAutospacing="0" w:after="0" w:afterAutospacing="0"/>
        <w:rPr>
          <w:b/>
        </w:rPr>
      </w:pPr>
      <w:r w:rsidRPr="002313C7">
        <w:rPr>
          <w:b/>
        </w:rPr>
        <w:t>Правильный ответ:</w:t>
      </w:r>
      <w:r>
        <w:rPr>
          <w:b/>
        </w:rPr>
        <w:t xml:space="preserve"> Б</w:t>
      </w:r>
    </w:p>
    <w:p w14:paraId="17B396CD" w14:textId="77777777" w:rsidR="00D85EE3" w:rsidRDefault="00D85EE3" w:rsidP="00D85EE3">
      <w:pPr>
        <w:pStyle w:val="a7"/>
        <w:spacing w:after="200" w:line="276" w:lineRule="auto"/>
        <w:ind w:left="0"/>
        <w:rPr>
          <w:u w:val="single"/>
        </w:rPr>
      </w:pPr>
    </w:p>
    <w:p w14:paraId="78DC912E" w14:textId="77777777" w:rsidR="00491F12" w:rsidRDefault="00491F12" w:rsidP="00D85EE3">
      <w:pPr>
        <w:pStyle w:val="a7"/>
        <w:spacing w:line="276" w:lineRule="auto"/>
        <w:ind w:left="0"/>
        <w:rPr>
          <w:u w:val="single"/>
        </w:rPr>
      </w:pPr>
    </w:p>
    <w:p w14:paraId="4022E8F1" w14:textId="77777777" w:rsidR="00D85EE3" w:rsidRDefault="00D85EE3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E6522DA" w14:textId="77777777" w:rsidR="00287C5B" w:rsidRPr="001C1964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  <w:highlight w:val="yellow"/>
        </w:rPr>
      </w:pPr>
    </w:p>
    <w:p w14:paraId="68F6E062" w14:textId="77777777" w:rsid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  <w:highlight w:val="yellow"/>
        </w:rPr>
      </w:pPr>
    </w:p>
    <w:p w14:paraId="0971735F" w14:textId="77777777" w:rsidR="006211FB" w:rsidRPr="00A22208" w:rsidRDefault="006211FB" w:rsidP="00287C5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</w:t>
      </w:r>
      <w:r w:rsidRPr="00A22208">
        <w:rPr>
          <w:b/>
        </w:rPr>
        <w:t xml:space="preserve"> 04</w:t>
      </w:r>
    </w:p>
    <w:p w14:paraId="36283E2C" w14:textId="03E834BF" w:rsidR="00D85EE3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14:paraId="6D642E96" w14:textId="77777777" w:rsid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>
        <w:t>Какой из инструментов является программой для создания презентаций?</w:t>
      </w:r>
    </w:p>
    <w:p w14:paraId="375C2B3A" w14:textId="77777777"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>
        <w:rPr>
          <w:lang w:val="en-US"/>
        </w:rPr>
        <w:t>a</w:t>
      </w:r>
      <w:r w:rsidRPr="00A20207">
        <w:rPr>
          <w:lang w:val="en-US"/>
        </w:rPr>
        <w:t xml:space="preserve">) </w:t>
      </w:r>
      <w:r>
        <w:rPr>
          <w:lang w:val="en-US"/>
        </w:rPr>
        <w:t>Microsoft</w:t>
      </w:r>
      <w:r w:rsidRPr="00A20207">
        <w:rPr>
          <w:lang w:val="en-US"/>
        </w:rPr>
        <w:t xml:space="preserve"> </w:t>
      </w:r>
      <w:r>
        <w:rPr>
          <w:lang w:val="en-US"/>
        </w:rPr>
        <w:t>Excel</w:t>
      </w:r>
    </w:p>
    <w:p w14:paraId="65F317ED" w14:textId="77777777"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>
        <w:rPr>
          <w:lang w:val="en-US"/>
        </w:rPr>
        <w:t>b</w:t>
      </w:r>
      <w:r w:rsidRPr="00A20207">
        <w:rPr>
          <w:lang w:val="en-US"/>
        </w:rPr>
        <w:t xml:space="preserve">) </w:t>
      </w:r>
      <w:r>
        <w:rPr>
          <w:lang w:val="en-US"/>
        </w:rPr>
        <w:t>Google</w:t>
      </w:r>
      <w:r w:rsidRPr="00A20207">
        <w:rPr>
          <w:lang w:val="en-US"/>
        </w:rPr>
        <w:t xml:space="preserve"> </w:t>
      </w:r>
      <w:r>
        <w:rPr>
          <w:lang w:val="en-US"/>
        </w:rPr>
        <w:t>Docs</w:t>
      </w:r>
    </w:p>
    <w:p w14:paraId="39E9C05B" w14:textId="77777777"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c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Microsoft</w:t>
      </w:r>
      <w:r w:rsidRPr="00A20207">
        <w:rPr>
          <w:lang w:val="en-US"/>
        </w:rPr>
        <w:t xml:space="preserve"> </w:t>
      </w:r>
      <w:r w:rsidRPr="00815E85">
        <w:rPr>
          <w:lang w:val="en-US"/>
        </w:rPr>
        <w:t>PowerPoint</w:t>
      </w:r>
    </w:p>
    <w:p w14:paraId="5785340E" w14:textId="77777777" w:rsidR="00A22208" w:rsidRPr="00A20207" w:rsidRDefault="00A22208" w:rsidP="00A22208">
      <w:pPr>
        <w:widowControl w:val="0"/>
        <w:autoSpaceDE w:val="0"/>
        <w:autoSpaceDN w:val="0"/>
        <w:adjustRightInd w:val="0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d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LaTeX</w:t>
      </w:r>
    </w:p>
    <w:p w14:paraId="2C2AE47D" w14:textId="77777777" w:rsidR="00A22208" w:rsidRDefault="00A22208" w:rsidP="00A22208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5506C1">
        <w:rPr>
          <w:b/>
        </w:rPr>
        <w:t>Правильный</w:t>
      </w:r>
      <w:r w:rsidRPr="00A20207">
        <w:rPr>
          <w:b/>
          <w:lang w:val="en-US"/>
        </w:rPr>
        <w:t xml:space="preserve"> </w:t>
      </w:r>
      <w:r w:rsidRPr="005506C1">
        <w:rPr>
          <w:b/>
        </w:rPr>
        <w:t>ответ</w:t>
      </w:r>
      <w:r w:rsidRPr="00A20207">
        <w:rPr>
          <w:b/>
          <w:lang w:val="en-US"/>
        </w:rPr>
        <w:t xml:space="preserve">: </w:t>
      </w:r>
      <w:r>
        <w:rPr>
          <w:b/>
          <w:lang w:val="en-US"/>
        </w:rPr>
        <w:t>c</w:t>
      </w:r>
    </w:p>
    <w:p w14:paraId="678488C8" w14:textId="77777777" w:rsidR="00491F12" w:rsidRDefault="00491F12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10A89436" w14:textId="5617BF13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91F12">
        <w:rPr>
          <w:u w:val="single"/>
        </w:rPr>
        <w:t>2</w:t>
      </w:r>
    </w:p>
    <w:p w14:paraId="2E4A838E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Какая основная цель использования атрибутов в HTML тегах?</w:t>
      </w:r>
    </w:p>
    <w:p w14:paraId="7BA5B14E" w14:textId="7C1C1B66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Они используются для </w:t>
      </w:r>
      <w:r w:rsidR="000649F3">
        <w:t>определения дополнительных</w:t>
      </w:r>
      <w:r w:rsidR="00491F12">
        <w:t xml:space="preserve"> (вспомогательных)</w:t>
      </w:r>
      <w:r w:rsidR="000649F3">
        <w:t xml:space="preserve"> свойств тегов</w:t>
      </w:r>
    </w:p>
    <w:p w14:paraId="1E8FEB8F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Они используются для связывания стилей CSS с HTML</w:t>
      </w:r>
    </w:p>
    <w:p w14:paraId="124C87EC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</w:t>
      </w:r>
      <w:r w:rsidR="000649F3">
        <w:t>c) Они предоставляют возможность опубликовать сайт</w:t>
      </w:r>
    </w:p>
    <w:p w14:paraId="1D071A57" w14:textId="77777777"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Они определяют расположение элемента на странице</w:t>
      </w:r>
    </w:p>
    <w:p w14:paraId="348A3886" w14:textId="77777777"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14:paraId="7B8D0C3E" w14:textId="77777777" w:rsidR="00491F12" w:rsidRDefault="00491F12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4F6C1C5" w14:textId="3F70F661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91F12">
        <w:rPr>
          <w:u w:val="single"/>
        </w:rPr>
        <w:t>3</w:t>
      </w:r>
    </w:p>
    <w:p w14:paraId="09745D8A" w14:textId="680A2F84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можно создать новый файл в IDE Visual Studio Code?</w:t>
      </w:r>
      <w:r w:rsidR="000649F3">
        <w:t xml:space="preserve"> </w:t>
      </w:r>
    </w:p>
    <w:p w14:paraId="503528BC" w14:textId="698FA7C5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Щелкнуть правой кнопкой мыши</w:t>
      </w:r>
      <w:r w:rsidR="000649F3">
        <w:t xml:space="preserve"> в области набора кода</w:t>
      </w:r>
      <w:r>
        <w:t xml:space="preserve"> </w:t>
      </w:r>
    </w:p>
    <w:p w14:paraId="22689794" w14:textId="59A074EB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</w:t>
      </w:r>
      <w:r w:rsidR="00491F12">
        <w:t xml:space="preserve">Щелкнуть по пустой области в обозревателе файлов правой кнопкой мыши и выбрать </w:t>
      </w:r>
      <w:r w:rsidR="00491F12">
        <w:t>«</w:t>
      </w:r>
      <w:r w:rsidR="00491F12">
        <w:t>Создать файл</w:t>
      </w:r>
      <w:r w:rsidR="00491F12">
        <w:t>»</w:t>
      </w:r>
    </w:p>
    <w:p w14:paraId="0CA11B95" w14:textId="2DE7BD9E" w:rsidR="00E441CD" w:rsidRPr="00D9403F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Все перечисленное</w:t>
      </w:r>
    </w:p>
    <w:p w14:paraId="1BABD3D6" w14:textId="3FE30836" w:rsidR="00815793" w:rsidRPr="00491F12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815793">
        <w:rPr>
          <w:b/>
        </w:rPr>
        <w:t xml:space="preserve"> </w:t>
      </w:r>
      <w:r>
        <w:rPr>
          <w:b/>
          <w:lang w:val="en-US"/>
        </w:rPr>
        <w:t>b</w:t>
      </w:r>
    </w:p>
    <w:p w14:paraId="7DAEE5D3" w14:textId="77777777" w:rsidR="00491F12" w:rsidRDefault="00491F12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A865ACC" w14:textId="77777777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t>Задание №</w:t>
      </w:r>
      <w:r>
        <w:t>4</w:t>
      </w:r>
    </w:p>
    <w:p w14:paraId="149BECD1" w14:textId="629DCB1F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t xml:space="preserve"> Определите, какие предложения являются ложными высказываниями.</w:t>
      </w:r>
    </w:p>
    <w:p w14:paraId="3CD8D3AF" w14:textId="51EABFC4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>
        <w:t>) 5=6</w:t>
      </w:r>
    </w:p>
    <w:p w14:paraId="653DBE88" w14:textId="61E8A43D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>
        <w:t>) Слоны рождаются слепыми</w:t>
      </w:r>
    </w:p>
    <w:p w14:paraId="0CC35F12" w14:textId="37910117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>
        <w:t>) Новосибирск – столица Азербайджана</w:t>
      </w:r>
    </w:p>
    <w:p w14:paraId="5CC7EAD2" w14:textId="44FF0174" w:rsidR="00491F12" w:rsidRDefault="00491F12" w:rsidP="00491F1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>
        <w:t>) Пейте молоко – будете здоровы!</w:t>
      </w:r>
    </w:p>
    <w:p w14:paraId="67A1DA9B" w14:textId="30B3720A" w:rsidR="00491F12" w:rsidRPr="00FD5CAB" w:rsidRDefault="00491F12" w:rsidP="00491F1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FD5CAB">
        <w:rPr>
          <w:b/>
          <w:bCs/>
        </w:rPr>
        <w:t xml:space="preserve">Правильный ответ: </w:t>
      </w:r>
      <w:r w:rsidRPr="00FD5CAB">
        <w:rPr>
          <w:b/>
          <w:bCs/>
          <w:lang w:val="en-US"/>
        </w:rPr>
        <w:t>a</w:t>
      </w:r>
      <w:r w:rsidRPr="00FD5CAB">
        <w:rPr>
          <w:b/>
          <w:bCs/>
        </w:rPr>
        <w:t xml:space="preserve"> </w:t>
      </w:r>
      <w:r w:rsidRPr="00FD5CAB">
        <w:rPr>
          <w:b/>
          <w:bCs/>
          <w:lang w:val="en-US"/>
        </w:rPr>
        <w:t>b</w:t>
      </w:r>
      <w:r w:rsidRPr="00FD5CAB">
        <w:rPr>
          <w:b/>
          <w:bCs/>
        </w:rPr>
        <w:t xml:space="preserve"> </w:t>
      </w:r>
      <w:r w:rsidRPr="00FD5CAB">
        <w:rPr>
          <w:b/>
          <w:bCs/>
          <w:lang w:val="en-US"/>
        </w:rPr>
        <w:t>c</w:t>
      </w:r>
    </w:p>
    <w:p w14:paraId="4D68649B" w14:textId="77777777" w:rsidR="00287C5B" w:rsidRDefault="00287C5B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93ECDAD" w14:textId="2B61AF91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4" w:name="_Hlk188198434"/>
      <w:r w:rsidRPr="00D2284F">
        <w:rPr>
          <w:u w:val="single"/>
        </w:rPr>
        <w:lastRenderedPageBreak/>
        <w:t>Задание №</w:t>
      </w:r>
      <w:r w:rsidR="00DA1810">
        <w:rPr>
          <w:u w:val="single"/>
        </w:rPr>
        <w:t>5</w:t>
      </w:r>
    </w:p>
    <w:bookmarkEnd w:id="4"/>
    <w:p w14:paraId="296554BE" w14:textId="77777777"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>Для чего используются графики, диаграммы, таблицы и другие визуальные элементы в компьютерных технологиях?</w:t>
      </w:r>
    </w:p>
    <w:p w14:paraId="2F70D045" w14:textId="77777777"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украшения документов</w:t>
      </w:r>
    </w:p>
    <w:p w14:paraId="15F2B957" w14:textId="7CFF8D21"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визуализации</w:t>
      </w:r>
      <w:r w:rsidR="00DA1810">
        <w:t>,</w:t>
      </w:r>
      <w:r>
        <w:t xml:space="preserve"> анализа данных</w:t>
      </w:r>
    </w:p>
    <w:p w14:paraId="1BBD0304" w14:textId="77777777"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добавления объема тексту</w:t>
      </w:r>
    </w:p>
    <w:p w14:paraId="3D298413" w14:textId="77777777"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Для увеличения количества страниц в документе</w:t>
      </w:r>
    </w:p>
    <w:p w14:paraId="7CBC9BA6" w14:textId="77777777" w:rsid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5" w:name="_Hlk188198477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bookmarkEnd w:id="5"/>
    <w:p w14:paraId="4BFA38F2" w14:textId="77777777" w:rsidR="008A6CFB" w:rsidRDefault="008A6CFB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3CB8346" w14:textId="700C2B12" w:rsidR="00DA1810" w:rsidRDefault="008A6CFB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>Задание №</w:t>
      </w:r>
      <w:r>
        <w:rPr>
          <w:b/>
        </w:rPr>
        <w:t>6</w:t>
      </w:r>
    </w:p>
    <w:p w14:paraId="3FAA9831" w14:textId="77777777" w:rsidR="00DA1810" w:rsidRPr="00DA1810" w:rsidRDefault="00DA1810" w:rsidP="00DA1810">
      <w:pPr>
        <w:widowControl w:val="0"/>
        <w:autoSpaceDE w:val="0"/>
        <w:autoSpaceDN w:val="0"/>
        <w:adjustRightInd w:val="0"/>
        <w:spacing w:line="276" w:lineRule="auto"/>
      </w:pPr>
      <w:r w:rsidRPr="00DA1810">
        <w:t> Какие символы разрешается использовать в имени файла или имени директории в Windows?</w:t>
      </w:r>
    </w:p>
    <w:p w14:paraId="0E9D5809" w14:textId="79902539" w:rsidR="00DA1810" w:rsidRPr="00DA1810" w:rsidRDefault="008A6CFB" w:rsidP="00DA181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8A6CFB">
        <w:t xml:space="preserve">) </w:t>
      </w:r>
      <w:r w:rsidR="00DA1810" w:rsidRPr="00DA1810">
        <w:t>Цифры и только латинские буквы</w:t>
      </w:r>
    </w:p>
    <w:p w14:paraId="454708A4" w14:textId="70F4194B" w:rsidR="00DA1810" w:rsidRPr="00DA1810" w:rsidRDefault="008A6CFB" w:rsidP="00DA181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8A6CFB">
        <w:t xml:space="preserve">) </w:t>
      </w:r>
      <w:r w:rsidR="00DA1810" w:rsidRPr="00DA1810">
        <w:t>Латинские, русские букву и цифры</w:t>
      </w:r>
    </w:p>
    <w:p w14:paraId="51235E55" w14:textId="6B63DBCC" w:rsidR="00DA1810" w:rsidRPr="00DA1810" w:rsidRDefault="008A6CFB" w:rsidP="00DA181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c)</w:t>
      </w:r>
      <w:r w:rsidR="00DA1810" w:rsidRPr="00DA1810">
        <w:t xml:space="preserve"> Русские и латинские буквы</w:t>
      </w:r>
    </w:p>
    <w:p w14:paraId="2B2C5762" w14:textId="7777777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 xml:space="preserve">Правильный ответ: </w:t>
      </w:r>
      <w:r w:rsidRPr="008A6CFB">
        <w:rPr>
          <w:b/>
          <w:lang w:val="en-US"/>
        </w:rPr>
        <w:t>b</w:t>
      </w:r>
    </w:p>
    <w:p w14:paraId="57FE4E1D" w14:textId="77777777" w:rsidR="00DA1810" w:rsidRDefault="00DA1810" w:rsidP="00815793">
      <w:pPr>
        <w:widowControl w:val="0"/>
        <w:autoSpaceDE w:val="0"/>
        <w:autoSpaceDN w:val="0"/>
        <w:adjustRightInd w:val="0"/>
        <w:spacing w:line="276" w:lineRule="auto"/>
      </w:pPr>
    </w:p>
    <w:p w14:paraId="49F28D42" w14:textId="759F87E6" w:rsidR="008A6CFB" w:rsidRP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  <w:r w:rsidRPr="008A6CFB">
        <w:t>Задание №</w:t>
      </w:r>
      <w:r>
        <w:t>7</w:t>
      </w:r>
    </w:p>
    <w:p w14:paraId="5CEC004C" w14:textId="7777777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 w:rsidRPr="008A6CFB">
        <w:t>Что выполняет компьютер сразу после включения POWER?</w:t>
      </w:r>
    </w:p>
    <w:p w14:paraId="64D45D37" w14:textId="6CC3E54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8A6CFB">
        <w:t xml:space="preserve">) </w:t>
      </w:r>
      <w:r w:rsidRPr="008A6CFB">
        <w:t>перезагрузка системы</w:t>
      </w:r>
    </w:p>
    <w:p w14:paraId="4208FF9D" w14:textId="3B769934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8A6CFB">
        <w:t xml:space="preserve">) </w:t>
      </w:r>
      <w:r w:rsidRPr="008A6CFB">
        <w:t>проверку устройств</w:t>
      </w:r>
      <w:r>
        <w:t xml:space="preserve">, </w:t>
      </w:r>
      <w:r w:rsidRPr="008A6CFB">
        <w:t>тестирование памяти</w:t>
      </w:r>
    </w:p>
    <w:p w14:paraId="6E4314CE" w14:textId="39E445A2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8A6CFB">
        <w:t xml:space="preserve">) </w:t>
      </w:r>
      <w:r w:rsidRPr="008A6CFB">
        <w:t>загрузку программы</w:t>
      </w:r>
    </w:p>
    <w:p w14:paraId="0C010EB4" w14:textId="7777777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 xml:space="preserve">Правильный ответ: </w:t>
      </w:r>
      <w:r w:rsidRPr="008A6CFB">
        <w:rPr>
          <w:b/>
          <w:lang w:val="en-US"/>
        </w:rPr>
        <w:t>b</w:t>
      </w:r>
    </w:p>
    <w:p w14:paraId="368A3BC3" w14:textId="77777777" w:rsid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</w:p>
    <w:p w14:paraId="5FCA8BFC" w14:textId="5688FBC7" w:rsidR="008A6CFB" w:rsidRP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  <w:r w:rsidRPr="008A6CFB">
        <w:t>Задание №</w:t>
      </w:r>
      <w:r>
        <w:t>8</w:t>
      </w:r>
    </w:p>
    <w:p w14:paraId="22C1EA0D" w14:textId="7777777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 w:rsidRPr="008A6CFB">
        <w:t>Какое окно считается активным?</w:t>
      </w:r>
    </w:p>
    <w:p w14:paraId="043CAF65" w14:textId="6E1B856A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8A6CFB">
        <w:t>)</w:t>
      </w:r>
      <w:r w:rsidRPr="008A6CFB">
        <w:t xml:space="preserve"> первое из открытых</w:t>
      </w:r>
    </w:p>
    <w:p w14:paraId="272171C9" w14:textId="046972B2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8A6CFB">
        <w:t>)</w:t>
      </w:r>
      <w:r w:rsidRPr="008A6CFB">
        <w:t xml:space="preserve"> любое</w:t>
      </w:r>
    </w:p>
    <w:p w14:paraId="4916F96C" w14:textId="4CA9606D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412D56">
        <w:t>)</w:t>
      </w:r>
      <w:r w:rsidRPr="008A6CFB">
        <w:t xml:space="preserve"> то, в котором работаем.</w:t>
      </w:r>
    </w:p>
    <w:p w14:paraId="2989F8FA" w14:textId="66759F3A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 xml:space="preserve">Правильный ответ: </w:t>
      </w:r>
      <w:r>
        <w:rPr>
          <w:b/>
          <w:lang w:val="en-US"/>
        </w:rPr>
        <w:t>c</w:t>
      </w:r>
    </w:p>
    <w:p w14:paraId="619DE6C9" w14:textId="77777777" w:rsid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</w:p>
    <w:p w14:paraId="2AD62C68" w14:textId="2212702A" w:rsidR="008A6CFB" w:rsidRP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  <w:r w:rsidRPr="008A6CFB">
        <w:t>Задание №</w:t>
      </w:r>
      <w:r>
        <w:t>9</w:t>
      </w:r>
    </w:p>
    <w:p w14:paraId="1E2CB57B" w14:textId="77777777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 w:rsidRPr="008A6CFB">
        <w:t>Какое утверждение верно?</w:t>
      </w:r>
    </w:p>
    <w:p w14:paraId="343AF18C" w14:textId="70BE6C83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412D56">
        <w:t xml:space="preserve">) </w:t>
      </w:r>
      <w:r w:rsidR="008A6CFB" w:rsidRPr="008A6CFB">
        <w:t>Все файлы сжимаются при архивации одинаково</w:t>
      </w:r>
    </w:p>
    <w:p w14:paraId="545154BC" w14:textId="1A63B2E3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412D56">
        <w:t xml:space="preserve">) </w:t>
      </w:r>
      <w:r w:rsidR="008A6CFB" w:rsidRPr="008A6CFB">
        <w:t>Файлы растровой графики сжимаются лучше всего</w:t>
      </w:r>
    </w:p>
    <w:p w14:paraId="4F2C9812" w14:textId="79741B31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412D56">
        <w:t xml:space="preserve">) </w:t>
      </w:r>
      <w:r w:rsidR="008A6CFB" w:rsidRPr="008A6CFB">
        <w:t>Различные типы файлов сжимаются при архивации по-разному</w:t>
      </w:r>
    </w:p>
    <w:p w14:paraId="56BEB57B" w14:textId="2FCFD7A8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 xml:space="preserve">Правильный ответ: </w:t>
      </w:r>
      <w:r w:rsidR="00412D56">
        <w:rPr>
          <w:b/>
          <w:lang w:val="en-US"/>
        </w:rPr>
        <w:t>c</w:t>
      </w:r>
    </w:p>
    <w:p w14:paraId="64A45E4E" w14:textId="77777777" w:rsid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</w:p>
    <w:p w14:paraId="3109C72B" w14:textId="3FE270BF" w:rsidR="008A6CFB" w:rsidRPr="008A6CFB" w:rsidRDefault="008A6CFB" w:rsidP="00815793">
      <w:pPr>
        <w:widowControl w:val="0"/>
        <w:autoSpaceDE w:val="0"/>
        <w:autoSpaceDN w:val="0"/>
        <w:adjustRightInd w:val="0"/>
        <w:spacing w:line="276" w:lineRule="auto"/>
      </w:pPr>
      <w:r w:rsidRPr="008A6CFB">
        <w:t>Задание №</w:t>
      </w:r>
      <w:r>
        <w:t>10</w:t>
      </w:r>
    </w:p>
    <w:p w14:paraId="09A37DE7" w14:textId="53911DD3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</w:pPr>
      <w:r w:rsidRPr="008A6CFB">
        <w:t>Архиваторы характеризуются</w:t>
      </w:r>
    </w:p>
    <w:p w14:paraId="6021CD33" w14:textId="28E4F726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412D56">
        <w:t>)</w:t>
      </w:r>
      <w:r w:rsidR="008A6CFB" w:rsidRPr="008A6CFB">
        <w:t xml:space="preserve"> Степенью и скоростью архивации</w:t>
      </w:r>
    </w:p>
    <w:p w14:paraId="0BCA05E8" w14:textId="56E5E702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412D56">
        <w:t>)</w:t>
      </w:r>
      <w:r w:rsidR="008A6CFB" w:rsidRPr="008A6CFB">
        <w:t xml:space="preserve"> Способом распространения</w:t>
      </w:r>
    </w:p>
    <w:p w14:paraId="605149BB" w14:textId="6AB0A713" w:rsidR="008A6CFB" w:rsidRPr="008A6CFB" w:rsidRDefault="00412D56" w:rsidP="008A6CFB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412D56">
        <w:t>)</w:t>
      </w:r>
      <w:r w:rsidR="008A6CFB" w:rsidRPr="008A6CFB">
        <w:t xml:space="preserve"> Методом</w:t>
      </w:r>
      <w:r>
        <w:t>, с</w:t>
      </w:r>
      <w:r w:rsidR="008A6CFB" w:rsidRPr="008A6CFB">
        <w:t>корост</w:t>
      </w:r>
      <w:r>
        <w:t>ью</w:t>
      </w:r>
      <w:r w:rsidR="008A6CFB" w:rsidRPr="008A6CFB">
        <w:t xml:space="preserve"> сжатия</w:t>
      </w:r>
    </w:p>
    <w:p w14:paraId="4E55EAEB" w14:textId="16067486" w:rsidR="008A6CFB" w:rsidRPr="008A6CFB" w:rsidRDefault="008A6CFB" w:rsidP="008A6CF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A6CFB">
        <w:rPr>
          <w:b/>
        </w:rPr>
        <w:t xml:space="preserve">Правильный ответ: </w:t>
      </w:r>
      <w:r w:rsidR="00412D56">
        <w:rPr>
          <w:b/>
          <w:lang w:val="en-US"/>
        </w:rPr>
        <w:t>c</w:t>
      </w:r>
    </w:p>
    <w:p w14:paraId="563DB9F3" w14:textId="77777777" w:rsidR="008A6CFB" w:rsidRPr="00412D56" w:rsidRDefault="008A6CFB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5528804" w14:textId="77777777" w:rsidR="00DA1810" w:rsidRPr="00DA1810" w:rsidRDefault="00DA1810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55463EE1" w14:textId="77777777" w:rsidR="00DA1810" w:rsidRDefault="00DA1810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8A90104" w14:textId="77777777" w:rsidR="00957B0B" w:rsidRP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49BDA65F" w14:textId="77777777" w:rsidR="00957B0B" w:rsidRPr="00957B0B" w:rsidRDefault="00957B0B" w:rsidP="00957B0B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</w:p>
    <w:p w14:paraId="3446B93A" w14:textId="77777777" w:rsidR="006211FB" w:rsidRDefault="006211FB" w:rsidP="00C4235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 05</w:t>
      </w:r>
    </w:p>
    <w:p w14:paraId="212A5683" w14:textId="1855F14B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Pr="00451F59">
        <w:rPr>
          <w:u w:val="single"/>
        </w:rPr>
        <w:t xml:space="preserve"> №1</w:t>
      </w:r>
    </w:p>
    <w:p w14:paraId="704591A4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 w:rsidRPr="00DA625A">
        <w:rPr>
          <w:b/>
        </w:rPr>
        <w:t>Закончите фразу:</w:t>
      </w:r>
      <w:r>
        <w:t xml:space="preserve"> «</w:t>
      </w:r>
      <w:r w:rsidRPr="00DA625A">
        <w:rPr>
          <w:color w:val="111111"/>
        </w:rPr>
        <w:t>В Excel для создания графиков и диаграмм используется вкладка __________</w:t>
      </w:r>
      <w:r>
        <w:t>»</w:t>
      </w:r>
    </w:p>
    <w:p w14:paraId="37F1274E" w14:textId="77777777" w:rsidR="00957B0B" w:rsidRPr="00451F59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22D4F">
        <w:rPr>
          <w:b/>
        </w:rPr>
        <w:t>Правильный ответ: «Вставка».</w:t>
      </w:r>
    </w:p>
    <w:p w14:paraId="69DFA6C7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397DB660" w14:textId="1DEEB698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14:paraId="26CA4EF4" w14:textId="77777777" w:rsidR="00957B0B" w:rsidRPr="00167BAC" w:rsidRDefault="00957B0B" w:rsidP="00957B0B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метод защиты данных включает регулярное сохранение данных?</w:t>
      </w:r>
    </w:p>
    <w:p w14:paraId="3A43A475" w14:textId="21DBB14C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a</w:t>
      </w:r>
      <w:r w:rsidRPr="00167BAC">
        <w:rPr>
          <w:color w:val="000000"/>
        </w:rPr>
        <w:t>) Шифрование</w:t>
      </w:r>
    </w:p>
    <w:p w14:paraId="5008F0B9" w14:textId="5EEF146F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b</w:t>
      </w:r>
      <w:r w:rsidRPr="00167BAC">
        <w:rPr>
          <w:color w:val="000000"/>
        </w:rPr>
        <w:t>) Резервное копирование</w:t>
      </w:r>
    </w:p>
    <w:p w14:paraId="0207C958" w14:textId="50C22DDB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c</w:t>
      </w:r>
      <w:r w:rsidRPr="00167BAC">
        <w:rPr>
          <w:color w:val="000000"/>
        </w:rPr>
        <w:t>) Создание надежных паролей</w:t>
      </w:r>
    </w:p>
    <w:p w14:paraId="7FC3EA2A" w14:textId="181CD63B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d</w:t>
      </w:r>
      <w:r w:rsidRPr="00167BAC">
        <w:rPr>
          <w:color w:val="000000"/>
        </w:rPr>
        <w:t>) Использование баз данных</w:t>
      </w:r>
    </w:p>
    <w:p w14:paraId="19FB4C1E" w14:textId="0862D5D6" w:rsidR="00957B0B" w:rsidRPr="00D9403F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 w:rsidR="00750658">
        <w:rPr>
          <w:b/>
          <w:lang w:val="en-US"/>
        </w:rPr>
        <w:t>b</w:t>
      </w:r>
    </w:p>
    <w:p w14:paraId="6CA29E13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8A3D2DE" w14:textId="3B942C35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14:paraId="1FDD82CA" w14:textId="77777777" w:rsidR="00957B0B" w:rsidRPr="00167BAC" w:rsidRDefault="00957B0B" w:rsidP="00957B0B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онлайн-ресурс предоставляет доступ к научным статьям и книгам?</w:t>
      </w:r>
    </w:p>
    <w:p w14:paraId="0FEF47B1" w14:textId="791CD63B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a</w:t>
      </w:r>
      <w:r w:rsidRPr="00167BAC">
        <w:rPr>
          <w:color w:val="000000"/>
        </w:rPr>
        <w:t>) Электронные библиотеки</w:t>
      </w:r>
    </w:p>
    <w:p w14:paraId="699E0FA4" w14:textId="39A676B9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b</w:t>
      </w:r>
      <w:r w:rsidRPr="00167BAC">
        <w:rPr>
          <w:color w:val="000000"/>
        </w:rPr>
        <w:t>) Базы данных</w:t>
      </w:r>
    </w:p>
    <w:p w14:paraId="6FCAE536" w14:textId="31DEC5FD" w:rsidR="00957B0B" w:rsidRPr="00167BAC" w:rsidRDefault="00957B0B" w:rsidP="00957B0B">
      <w:pPr>
        <w:rPr>
          <w:color w:val="000000"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c</w:t>
      </w:r>
      <w:r w:rsidRPr="00167BAC">
        <w:rPr>
          <w:color w:val="000000"/>
        </w:rPr>
        <w:t>) Инструменты для исследований</w:t>
      </w:r>
    </w:p>
    <w:p w14:paraId="55C83244" w14:textId="1EBE08BF" w:rsidR="00957B0B" w:rsidRPr="00D9403F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color w:val="000000"/>
        </w:rPr>
        <w:t xml:space="preserve">    </w:t>
      </w:r>
      <w:r w:rsidR="00750658">
        <w:rPr>
          <w:color w:val="000000"/>
          <w:lang w:val="en-US"/>
        </w:rPr>
        <w:t>d</w:t>
      </w:r>
      <w:r w:rsidRPr="00167BAC">
        <w:rPr>
          <w:color w:val="000000"/>
        </w:rPr>
        <w:t xml:space="preserve">) Google </w:t>
      </w:r>
      <w:proofErr w:type="spellStart"/>
      <w:r w:rsidRPr="00167BAC">
        <w:rPr>
          <w:color w:val="000000"/>
        </w:rPr>
        <w:t>Docs</w:t>
      </w:r>
      <w:proofErr w:type="spellEnd"/>
      <w:r w:rsidRPr="00451F59">
        <w:rPr>
          <w:b/>
        </w:rPr>
        <w:t xml:space="preserve"> </w:t>
      </w:r>
    </w:p>
    <w:p w14:paraId="7C3D3909" w14:textId="1731C6DD" w:rsidR="00957B0B" w:rsidRDefault="00957B0B" w:rsidP="00957B0B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 w:rsidR="00750658">
        <w:rPr>
          <w:b/>
          <w:lang w:val="en-US"/>
        </w:rPr>
        <w:t>a</w:t>
      </w:r>
    </w:p>
    <w:p w14:paraId="53C20268" w14:textId="03E99F8E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p w14:paraId="54E33E99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>Какой из инструментов является программой для создания презентаций?</w:t>
      </w:r>
    </w:p>
    <w:p w14:paraId="2CE56639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>
        <w:rPr>
          <w:lang w:val="en-US"/>
        </w:rPr>
        <w:t>a) Microsoft Excel</w:t>
      </w:r>
    </w:p>
    <w:p w14:paraId="778F6F19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 xml:space="preserve">  </w:t>
      </w:r>
      <w:r w:rsidRPr="00815E85">
        <w:rPr>
          <w:lang w:val="en-US"/>
        </w:rPr>
        <w:t xml:space="preserve"> </w:t>
      </w:r>
      <w:r>
        <w:rPr>
          <w:lang w:val="en-US"/>
        </w:rPr>
        <w:t xml:space="preserve"> b) Google Docs</w:t>
      </w:r>
    </w:p>
    <w:p w14:paraId="54A5FC7B" w14:textId="77777777" w:rsidR="00957B0B" w:rsidRPr="00815E85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 xml:space="preserve"> </w:t>
      </w:r>
      <w:r w:rsidRPr="00815E85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815E85">
        <w:rPr>
          <w:lang w:val="en-US"/>
        </w:rPr>
        <w:t>c) Microsoft PowerPoint</w:t>
      </w:r>
    </w:p>
    <w:p w14:paraId="7ED3D1D2" w14:textId="77777777" w:rsidR="00957B0B" w:rsidRDefault="00957B0B" w:rsidP="00957B0B">
      <w:pPr>
        <w:widowControl w:val="0"/>
        <w:autoSpaceDE w:val="0"/>
        <w:autoSpaceDN w:val="0"/>
        <w:adjustRightInd w:val="0"/>
        <w:rPr>
          <w:lang w:val="en-US"/>
        </w:rPr>
      </w:pPr>
      <w:r w:rsidRPr="00815E85">
        <w:rPr>
          <w:lang w:val="en-US"/>
        </w:rPr>
        <w:t xml:space="preserve">    d) LaTeX</w:t>
      </w:r>
    </w:p>
    <w:p w14:paraId="1F256F02" w14:textId="77777777" w:rsidR="00957B0B" w:rsidRPr="00957B0B" w:rsidRDefault="00957B0B" w:rsidP="00957B0B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5506C1">
        <w:rPr>
          <w:b/>
        </w:rPr>
        <w:t>Правильный</w:t>
      </w:r>
      <w:r w:rsidRPr="00A22208">
        <w:rPr>
          <w:b/>
          <w:lang w:val="en-US"/>
        </w:rPr>
        <w:t xml:space="preserve"> </w:t>
      </w:r>
      <w:r w:rsidRPr="005506C1">
        <w:rPr>
          <w:b/>
        </w:rPr>
        <w:t>ответ</w:t>
      </w:r>
      <w:r w:rsidRPr="00A22208">
        <w:rPr>
          <w:b/>
          <w:lang w:val="en-US"/>
        </w:rPr>
        <w:t>:</w:t>
      </w:r>
      <w:r>
        <w:rPr>
          <w:b/>
          <w:lang w:val="en-US"/>
        </w:rPr>
        <w:t xml:space="preserve"> c</w:t>
      </w:r>
    </w:p>
    <w:p w14:paraId="7A20742B" w14:textId="77777777" w:rsidR="00957B0B" w:rsidRP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  <w:lang w:val="en-US"/>
        </w:rPr>
      </w:pPr>
    </w:p>
    <w:p w14:paraId="4A158AA9" w14:textId="2F85BCF8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6" w:name="_Hlk188216822"/>
      <w:r w:rsidRPr="00D2284F">
        <w:rPr>
          <w:u w:val="single"/>
        </w:rPr>
        <w:t>Задание №</w:t>
      </w:r>
      <w:r>
        <w:rPr>
          <w:u w:val="single"/>
        </w:rPr>
        <w:t>5</w:t>
      </w:r>
    </w:p>
    <w:bookmarkEnd w:id="6"/>
    <w:p w14:paraId="377544BF" w14:textId="77777777" w:rsidR="00957B0B" w:rsidRPr="001124C5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>Закончите фразу:</w:t>
      </w:r>
    </w:p>
    <w:p w14:paraId="28DB1493" w14:textId="77777777" w:rsidR="00957B0B" w:rsidRPr="00C650EA" w:rsidRDefault="00957B0B" w:rsidP="00957B0B">
      <w:pPr>
        <w:pStyle w:val="a7"/>
        <w:ind w:left="0"/>
        <w:textAlignment w:val="baseline"/>
      </w:pPr>
      <w:r w:rsidRPr="00C650EA">
        <w:t>«</w:t>
      </w:r>
      <w:r w:rsidRPr="00C650EA">
        <w:rPr>
          <w:lang w:val="en-US"/>
        </w:rPr>
        <w:t>Microsoft</w:t>
      </w:r>
      <w:r w:rsidRPr="00C650EA">
        <w:t xml:space="preserve"> </w:t>
      </w:r>
      <w:r w:rsidRPr="00C650EA">
        <w:rPr>
          <w:lang w:val="en-US"/>
        </w:rPr>
        <w:t>Office</w:t>
      </w:r>
      <w:r w:rsidRPr="00C650EA">
        <w:t xml:space="preserve"> </w:t>
      </w:r>
      <w:r w:rsidRPr="00C650EA">
        <w:rPr>
          <w:lang w:val="en-US"/>
        </w:rPr>
        <w:t>PowerPoint</w:t>
      </w:r>
      <w:r w:rsidRPr="00C650EA">
        <w:t xml:space="preserve"> – программа, используемая для создания _________».</w:t>
      </w:r>
    </w:p>
    <w:p w14:paraId="77B1264A" w14:textId="77777777" w:rsidR="00957B0B" w:rsidRDefault="00957B0B" w:rsidP="00957B0B">
      <w:pPr>
        <w:pStyle w:val="a7"/>
        <w:ind w:left="0"/>
        <w:textAlignment w:val="baseline"/>
        <w:rPr>
          <w:u w:val="single"/>
        </w:rPr>
      </w:pPr>
      <w:r>
        <w:rPr>
          <w:b/>
        </w:rPr>
        <w:t>Правильный ответ: «презентаций».</w:t>
      </w:r>
    </w:p>
    <w:p w14:paraId="4D9D58AA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6216CB62" w14:textId="6C17906A" w:rsidR="00957B0B" w:rsidRP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14:paraId="1F855B06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из инструментов в Microsoft Word используется для создания </w:t>
      </w:r>
      <w:proofErr w:type="spellStart"/>
      <w:r>
        <w:t>автособираемого</w:t>
      </w:r>
      <w:proofErr w:type="spellEnd"/>
      <w:r>
        <w:t xml:space="preserve"> оглавления?</w:t>
      </w:r>
    </w:p>
    <w:p w14:paraId="5A01C8A6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Список стилей</w:t>
      </w:r>
    </w:p>
    <w:p w14:paraId="117B6F7C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Нумерация страниц</w:t>
      </w:r>
    </w:p>
    <w:p w14:paraId="4770A018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Заголовки</w:t>
      </w:r>
    </w:p>
    <w:p w14:paraId="46BA8D76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</w:pPr>
      <w:r>
        <w:lastRenderedPageBreak/>
        <w:t xml:space="preserve">   d) Оглавление</w:t>
      </w:r>
    </w:p>
    <w:p w14:paraId="7DD1D269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d</w:t>
      </w:r>
    </w:p>
    <w:p w14:paraId="75821195" w14:textId="77777777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F19C348" w14:textId="4BD83858" w:rsidR="00957B0B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bookmarkStart w:id="7" w:name="_Hlk188217029"/>
      <w:r w:rsidRPr="00957B0B">
        <w:rPr>
          <w:bCs/>
        </w:rPr>
        <w:t>Задание №</w:t>
      </w:r>
      <w:r w:rsidRPr="00957B0B">
        <w:rPr>
          <w:bCs/>
        </w:rPr>
        <w:t>7</w:t>
      </w:r>
    </w:p>
    <w:p w14:paraId="55FFF8CB" w14:textId="77777777" w:rsidR="00750658" w:rsidRPr="00750658" w:rsidRDefault="00750658" w:rsidP="0075065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750658">
        <w:rPr>
          <w:b/>
          <w:bCs/>
        </w:rPr>
        <w:t>Для выхода на поисковый сервер необходимо:</w:t>
      </w:r>
    </w:p>
    <w:p w14:paraId="57F85498" w14:textId="17F0787D" w:rsidR="00750658" w:rsidRPr="00750658" w:rsidRDefault="00750658" w:rsidP="0075065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750658">
        <w:rPr>
          <w:bCs/>
        </w:rPr>
        <w:t>)</w:t>
      </w:r>
      <w:r w:rsidRPr="00750658">
        <w:rPr>
          <w:bCs/>
        </w:rPr>
        <w:t xml:space="preserve"> Зайти в браузер</w:t>
      </w:r>
    </w:p>
    <w:p w14:paraId="6CD224AE" w14:textId="7D00181A" w:rsidR="00750658" w:rsidRPr="00750658" w:rsidRDefault="00750658" w:rsidP="0075065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750658">
        <w:rPr>
          <w:bCs/>
        </w:rPr>
        <w:t>)</w:t>
      </w:r>
      <w:r w:rsidRPr="00750658">
        <w:rPr>
          <w:bCs/>
        </w:rPr>
        <w:t xml:space="preserve"> Ввести запрос в поисковом меню</w:t>
      </w:r>
    </w:p>
    <w:p w14:paraId="02C69E78" w14:textId="17EF301D" w:rsidR="00750658" w:rsidRPr="00750658" w:rsidRDefault="00750658" w:rsidP="00957B0B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750658">
        <w:rPr>
          <w:bCs/>
        </w:rPr>
        <w:t>)</w:t>
      </w:r>
      <w:r w:rsidRPr="00750658">
        <w:rPr>
          <w:bCs/>
        </w:rPr>
        <w:t xml:space="preserve"> Вписать в адресную строку браузера адрес поискового сервиса</w:t>
      </w:r>
    </w:p>
    <w:bookmarkEnd w:id="7"/>
    <w:p w14:paraId="701D8840" w14:textId="59B7ED8A" w:rsidR="00957B0B" w:rsidRPr="00D9403F" w:rsidRDefault="00957B0B" w:rsidP="00957B0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 w:rsidR="00750658">
        <w:rPr>
          <w:b/>
          <w:lang w:val="en-US"/>
        </w:rPr>
        <w:t>c</w:t>
      </w:r>
    </w:p>
    <w:p w14:paraId="27FC0D9E" w14:textId="77777777" w:rsidR="00750658" w:rsidRDefault="00750658" w:rsidP="0075065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bCs/>
        </w:rPr>
      </w:pPr>
    </w:p>
    <w:p w14:paraId="7B81DAB7" w14:textId="27F657E8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Задание №</w:t>
      </w:r>
      <w:r w:rsidRPr="00750658">
        <w:t>8</w:t>
      </w:r>
    </w:p>
    <w:p w14:paraId="7FE19645" w14:textId="563CF4A2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Какая из программ предназначена для дефрагментации диска?</w:t>
      </w:r>
    </w:p>
    <w:p w14:paraId="0C4EDA24" w14:textId="02A825A1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a) </w:t>
      </w:r>
      <w:r w:rsidRPr="00750658">
        <w:rPr>
          <w:lang w:val="en-US"/>
        </w:rPr>
        <w:t>Smart Defrag</w:t>
      </w:r>
    </w:p>
    <w:p w14:paraId="48136155" w14:textId="128A691F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b) </w:t>
      </w:r>
      <w:r w:rsidRPr="00750658">
        <w:rPr>
          <w:lang w:val="en-US"/>
        </w:rPr>
        <w:t>NDD</w:t>
      </w:r>
    </w:p>
    <w:p w14:paraId="2A89D3F2" w14:textId="58839765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c)</w:t>
      </w:r>
      <w:r w:rsidRPr="00750658">
        <w:rPr>
          <w:lang w:val="en-US"/>
        </w:rPr>
        <w:t xml:space="preserve"> </w:t>
      </w:r>
      <w:proofErr w:type="spellStart"/>
      <w:r w:rsidRPr="00750658">
        <w:rPr>
          <w:lang w:val="en-US"/>
        </w:rPr>
        <w:t>Unerase</w:t>
      </w:r>
      <w:proofErr w:type="spellEnd"/>
    </w:p>
    <w:p w14:paraId="36707A64" w14:textId="2B0F3C12" w:rsidR="00957B0B" w:rsidRPr="00750658" w:rsidRDefault="00750658" w:rsidP="00957B0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750658">
        <w:rPr>
          <w:b/>
        </w:rPr>
        <w:t>Правильный</w:t>
      </w:r>
      <w:r w:rsidRPr="00750658">
        <w:rPr>
          <w:b/>
          <w:lang w:val="en-US"/>
        </w:rPr>
        <w:t xml:space="preserve"> </w:t>
      </w:r>
      <w:r w:rsidRPr="00750658">
        <w:rPr>
          <w:b/>
        </w:rPr>
        <w:t>ответ</w:t>
      </w:r>
      <w:r w:rsidRPr="00750658">
        <w:rPr>
          <w:b/>
          <w:lang w:val="en-US"/>
        </w:rPr>
        <w:t>:</w:t>
      </w:r>
      <w:r>
        <w:rPr>
          <w:b/>
          <w:lang w:val="en-US"/>
        </w:rPr>
        <w:t xml:space="preserve"> a</w:t>
      </w:r>
    </w:p>
    <w:p w14:paraId="333AFA29" w14:textId="400D9083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Задание №</w:t>
      </w:r>
      <w:r>
        <w:t>9</w:t>
      </w:r>
    </w:p>
    <w:p w14:paraId="00DCC5DA" w14:textId="77777777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Как можно удалить компьютерный вирус с диска?</w:t>
      </w:r>
    </w:p>
    <w:p w14:paraId="309EDD77" w14:textId="1605D457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a</w:t>
      </w:r>
      <w:r w:rsidRPr="00750658">
        <w:t>)</w:t>
      </w:r>
      <w:r w:rsidRPr="00750658">
        <w:t xml:space="preserve"> Перезагрузить систему</w:t>
      </w:r>
    </w:p>
    <w:p w14:paraId="59A2EA95" w14:textId="294D3E97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b</w:t>
      </w:r>
      <w:r w:rsidRPr="00750658">
        <w:t>)</w:t>
      </w:r>
      <w:r w:rsidRPr="00750658">
        <w:t xml:space="preserve"> Специальной программой</w:t>
      </w:r>
    </w:p>
    <w:p w14:paraId="5A0E3EFD" w14:textId="7708C9AB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c)</w:t>
      </w:r>
      <w:r w:rsidRPr="00750658">
        <w:t xml:space="preserve"> Удалить вирус невозможно</w:t>
      </w:r>
    </w:p>
    <w:p w14:paraId="28698F0D" w14:textId="7866EAF8" w:rsidR="00750658" w:rsidRPr="00750658" w:rsidRDefault="00750658" w:rsidP="00957B0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750658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636DC788" w14:textId="147843BD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Задание №</w:t>
      </w:r>
      <w:r>
        <w:t>10</w:t>
      </w:r>
    </w:p>
    <w:p w14:paraId="22985C55" w14:textId="77777777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</w:pPr>
      <w:r w:rsidRPr="00750658">
        <w:t>Какая из программ является архиватором?</w:t>
      </w:r>
    </w:p>
    <w:p w14:paraId="4A1AECB0" w14:textId="5FBF5816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a)</w:t>
      </w:r>
      <w:r w:rsidRPr="00750658">
        <w:rPr>
          <w:lang w:val="en-US"/>
        </w:rPr>
        <w:t xml:space="preserve"> NDD</w:t>
      </w:r>
    </w:p>
    <w:p w14:paraId="05F7048B" w14:textId="11D1AC0A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b)</w:t>
      </w:r>
      <w:r w:rsidRPr="00750658">
        <w:rPr>
          <w:lang w:val="en-US"/>
        </w:rPr>
        <w:t xml:space="preserve"> DRWEB</w:t>
      </w:r>
    </w:p>
    <w:p w14:paraId="7075EB7C" w14:textId="11471C3D" w:rsidR="00750658" w:rsidRPr="00750658" w:rsidRDefault="00750658" w:rsidP="007506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c)</w:t>
      </w:r>
      <w:r w:rsidRPr="00750658">
        <w:rPr>
          <w:lang w:val="en-US"/>
        </w:rPr>
        <w:t xml:space="preserve"> RAR</w:t>
      </w:r>
    </w:p>
    <w:p w14:paraId="3F568F9C" w14:textId="0B133F36" w:rsidR="00750658" w:rsidRPr="0090650B" w:rsidRDefault="00750658" w:rsidP="00957B0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lang w:val="en-US"/>
        </w:rPr>
      </w:pPr>
      <w:r w:rsidRPr="00750658">
        <w:rPr>
          <w:b/>
        </w:rPr>
        <w:t>Правильный ответ:</w:t>
      </w:r>
      <w:r>
        <w:rPr>
          <w:b/>
          <w:lang w:val="en-US"/>
        </w:rPr>
        <w:t xml:space="preserve"> c</w:t>
      </w:r>
    </w:p>
    <w:p w14:paraId="27CD1AEE" w14:textId="77777777" w:rsidR="00235155" w:rsidRDefault="00235155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4FC778E" w14:textId="77777777" w:rsidR="006211FB" w:rsidRDefault="006211FB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06</w:t>
      </w:r>
    </w:p>
    <w:p w14:paraId="6D5BED3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</w:t>
      </w:r>
    </w:p>
    <w:p w14:paraId="7AA7D601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технологий могут использоваться для защиты информации?</w:t>
      </w:r>
    </w:p>
    <w:p w14:paraId="13C9D6C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Регулярное обновление программного обеспечения</w:t>
      </w:r>
    </w:p>
    <w:p w14:paraId="4141783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Открытое распространение паролей</w:t>
      </w:r>
    </w:p>
    <w:p w14:paraId="07ADD3B7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Шифрование конфиденциальной информации</w:t>
      </w:r>
    </w:p>
    <w:p w14:paraId="329FBF0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Использование общего доступа к важным документам</w:t>
      </w:r>
    </w:p>
    <w:p w14:paraId="356FC463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8" w:name="_Hlk188214164"/>
      <w:r>
        <w:rPr>
          <w:b/>
        </w:rPr>
        <w:t xml:space="preserve">Правильный ответ: </w:t>
      </w:r>
      <w:bookmarkEnd w:id="8"/>
      <w:r>
        <w:rPr>
          <w:b/>
          <w:lang w:val="en-US"/>
        </w:rPr>
        <w:t>c</w:t>
      </w:r>
    </w:p>
    <w:p w14:paraId="1BCDCBD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411150E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E2385">
        <w:rPr>
          <w:u w:val="single"/>
        </w:rPr>
        <w:t>Задание №</w:t>
      </w:r>
      <w:r>
        <w:rPr>
          <w:u w:val="single"/>
        </w:rPr>
        <w:t>2</w:t>
      </w:r>
    </w:p>
    <w:p w14:paraId="5059229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 w:rsidRPr="004E2385">
        <w:t xml:space="preserve">Технология создания в виртуальном пространстве объемных моделей, </w:t>
      </w:r>
    </w:p>
    <w:p w14:paraId="06915DBE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 w:rsidRPr="004E2385">
        <w:t xml:space="preserve">которые максимально приближены к реальным объектам </w:t>
      </w:r>
    </w:p>
    <w:p w14:paraId="11C5F5CD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4E2385">
        <w:t xml:space="preserve">) виртуальная графика </w:t>
      </w:r>
    </w:p>
    <w:p w14:paraId="727380A7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4E2385">
        <w:t xml:space="preserve">) 3D-графика </w:t>
      </w:r>
    </w:p>
    <w:p w14:paraId="541B75F0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lastRenderedPageBreak/>
        <w:t>c</w:t>
      </w:r>
      <w:r w:rsidRPr="004E2385">
        <w:t>) искусственный интеллект</w:t>
      </w:r>
    </w:p>
    <w:p w14:paraId="3C8847FD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E2385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b</w:t>
      </w:r>
    </w:p>
    <w:p w14:paraId="533E798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1EC9B206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3</w:t>
      </w:r>
    </w:p>
    <w:p w14:paraId="3ABF5291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От чего зависит качество картинки на экране монитора </w:t>
      </w:r>
    </w:p>
    <w:p w14:paraId="58CF5BF7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от размера пикселя  </w:t>
      </w:r>
    </w:p>
    <w:p w14:paraId="26080406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 xml:space="preserve">) от размеров монитора </w:t>
      </w:r>
    </w:p>
    <w:p w14:paraId="1C8F263C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от угла падения света</w:t>
      </w:r>
    </w:p>
    <w:p w14:paraId="3ABA8D49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 w:rsidRPr="00555C4E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21CAF9E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02E28265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4</w:t>
      </w:r>
    </w:p>
    <w:p w14:paraId="46B0FDE2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Цифровая фотография – это </w:t>
      </w:r>
    </w:p>
    <w:p w14:paraId="0F08B2DB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>) векторное изображение</w:t>
      </w:r>
    </w:p>
    <w:p w14:paraId="5BC22751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 xml:space="preserve">) растровое изображение, состоящее из множества цветных точек </w:t>
      </w:r>
    </w:p>
    <w:p w14:paraId="426B2B43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битовая карта изображения</w:t>
      </w:r>
    </w:p>
    <w:p w14:paraId="24678534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 w:rsidRPr="00555C4E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326DE9E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3DB2AD0A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5</w:t>
      </w:r>
    </w:p>
    <w:p w14:paraId="0AA530F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К двумерным изображениям относятся: </w:t>
      </w:r>
    </w:p>
    <w:p w14:paraId="7E54A036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двумерные и векторные </w:t>
      </w:r>
    </w:p>
    <w:p w14:paraId="0F933D11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 xml:space="preserve">) двумерные, векторные, фрактальные + </w:t>
      </w:r>
    </w:p>
    <w:p w14:paraId="1E9A7BFC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двумерные и растровые</w:t>
      </w:r>
    </w:p>
    <w:p w14:paraId="27933EFA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 w:rsidRPr="00BE7DE9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</w:p>
    <w:p w14:paraId="56E3BAC9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7981932C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6</w:t>
      </w:r>
    </w:p>
    <w:p w14:paraId="7AF7FD3C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Виды компьютерных презентаций: </w:t>
      </w:r>
    </w:p>
    <w:p w14:paraId="16BAE98D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текстовые, графические, слайдовые </w:t>
      </w:r>
    </w:p>
    <w:p w14:paraId="1B9E785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 xml:space="preserve">) слайдовые и потоковые </w:t>
      </w:r>
    </w:p>
    <w:p w14:paraId="297BDC07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текстовые</w:t>
      </w:r>
      <w:r>
        <w:rPr>
          <w:bCs/>
        </w:rPr>
        <w:t>,</w:t>
      </w:r>
      <w:r w:rsidRPr="00BE7DE9">
        <w:rPr>
          <w:bCs/>
        </w:rPr>
        <w:t xml:space="preserve"> </w:t>
      </w:r>
      <w:r w:rsidRPr="004E2385">
        <w:rPr>
          <w:bCs/>
        </w:rPr>
        <w:t xml:space="preserve">графические </w:t>
      </w:r>
    </w:p>
    <w:p w14:paraId="0FB4CF63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 w:rsidRPr="00BE7DE9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2684D073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503D8A31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7</w:t>
      </w:r>
    </w:p>
    <w:p w14:paraId="63EB5F67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Компьютер, предоставляющий доступ к собственным ресурсам другим </w:t>
      </w:r>
    </w:p>
    <w:p w14:paraId="57B7D7F2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компьютерам и/ или управляющий распределением ресурсов сети называется: </w:t>
      </w:r>
    </w:p>
    <w:p w14:paraId="42E43D79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сервер-компьютер  </w:t>
      </w:r>
    </w:p>
    <w:p w14:paraId="49172DA3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>) компьютер</w:t>
      </w:r>
      <w:r w:rsidRPr="00BE7DE9">
        <w:rPr>
          <w:bCs/>
        </w:rPr>
        <w:t xml:space="preserve"> </w:t>
      </w:r>
      <w:r w:rsidRPr="004E2385">
        <w:rPr>
          <w:bCs/>
        </w:rPr>
        <w:t xml:space="preserve">клиент </w:t>
      </w:r>
    </w:p>
    <w:p w14:paraId="193EA886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рабочая станция</w:t>
      </w:r>
    </w:p>
    <w:p w14:paraId="13D3DC26" w14:textId="77777777" w:rsidR="00B97662" w:rsidRPr="00BE7DE9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 w:rsidRPr="00BE7DE9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41B14B83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9AAB2C9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8</w:t>
      </w:r>
    </w:p>
    <w:p w14:paraId="3499ACD3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Электронная таблица – это : </w:t>
      </w:r>
    </w:p>
    <w:p w14:paraId="0687F266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приложение, хранящее и обрабатывающее данные в прямоугольных таблицах </w:t>
      </w:r>
    </w:p>
    <w:p w14:paraId="286ADB11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и предназначенное для автоматизации расчетов </w:t>
      </w:r>
    </w:p>
    <w:p w14:paraId="2662F4DE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>) программные средства</w:t>
      </w:r>
      <w:r w:rsidRPr="00BE7DE9">
        <w:rPr>
          <w:bCs/>
        </w:rPr>
        <w:t xml:space="preserve"> </w:t>
      </w:r>
      <w:r>
        <w:rPr>
          <w:bCs/>
        </w:rPr>
        <w:t>по</w:t>
      </w:r>
      <w:r w:rsidRPr="004E2385">
        <w:rPr>
          <w:bCs/>
        </w:rPr>
        <w:t xml:space="preserve"> поиск</w:t>
      </w:r>
      <w:r>
        <w:rPr>
          <w:bCs/>
        </w:rPr>
        <w:t>у</w:t>
      </w:r>
      <w:r w:rsidRPr="004E2385">
        <w:rPr>
          <w:bCs/>
        </w:rPr>
        <w:t xml:space="preserve"> информации </w:t>
      </w:r>
    </w:p>
    <w:p w14:paraId="3D58AC62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приложение</w:t>
      </w:r>
      <w:r>
        <w:rPr>
          <w:bCs/>
        </w:rPr>
        <w:t xml:space="preserve"> </w:t>
      </w:r>
      <w:r w:rsidRPr="004E2385">
        <w:rPr>
          <w:bCs/>
        </w:rPr>
        <w:t>для сбора</w:t>
      </w:r>
      <w:r>
        <w:rPr>
          <w:bCs/>
        </w:rPr>
        <w:t xml:space="preserve"> и</w:t>
      </w:r>
      <w:r w:rsidRPr="004E2385">
        <w:rPr>
          <w:bCs/>
        </w:rPr>
        <w:t xml:space="preserve"> хранения информации </w:t>
      </w:r>
    </w:p>
    <w:p w14:paraId="0DDA0D3D" w14:textId="77777777" w:rsidR="00B97662" w:rsidRPr="00BE7DE9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lastRenderedPageBreak/>
        <w:t>Правильный ответ: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013A8447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3CF1443A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</w:t>
      </w:r>
      <w:r>
        <w:rPr>
          <w:bCs/>
        </w:rPr>
        <w:t>9</w:t>
      </w:r>
    </w:p>
    <w:p w14:paraId="0ED333E6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Базы данных – это: </w:t>
      </w:r>
    </w:p>
    <w:p w14:paraId="577AC0C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набор сведений, организованный по определенным правилам и </w:t>
      </w:r>
    </w:p>
    <w:p w14:paraId="1B42F51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представленный в виде, пригодном для обработки автоматическими </w:t>
      </w:r>
    </w:p>
    <w:p w14:paraId="72C1B99D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средствами </w:t>
      </w:r>
    </w:p>
    <w:p w14:paraId="0CFAADB4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>) программные средства</w:t>
      </w:r>
      <w:r>
        <w:rPr>
          <w:bCs/>
        </w:rPr>
        <w:t xml:space="preserve"> по представлению</w:t>
      </w:r>
      <w:r w:rsidRPr="004E2385">
        <w:rPr>
          <w:bCs/>
        </w:rPr>
        <w:t xml:space="preserve"> информаци</w:t>
      </w:r>
      <w:r>
        <w:rPr>
          <w:bCs/>
        </w:rPr>
        <w:t>и</w:t>
      </w:r>
      <w:r w:rsidRPr="004E2385">
        <w:rPr>
          <w:bCs/>
        </w:rPr>
        <w:t xml:space="preserve"> в </w:t>
      </w:r>
    </w:p>
    <w:p w14:paraId="07E69B00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 xml:space="preserve">виде таблиц </w:t>
      </w:r>
    </w:p>
    <w:p w14:paraId="34D502D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программные средства</w:t>
      </w:r>
      <w:r w:rsidRPr="00BE7DE9">
        <w:rPr>
          <w:bCs/>
        </w:rPr>
        <w:t xml:space="preserve"> </w:t>
      </w:r>
      <w:r>
        <w:rPr>
          <w:bCs/>
        </w:rPr>
        <w:t>по</w:t>
      </w:r>
      <w:r w:rsidRPr="004E2385">
        <w:rPr>
          <w:bCs/>
        </w:rPr>
        <w:t xml:space="preserve"> поиск</w:t>
      </w:r>
      <w:r>
        <w:rPr>
          <w:bCs/>
        </w:rPr>
        <w:t>у</w:t>
      </w:r>
      <w:r w:rsidRPr="004E2385">
        <w:rPr>
          <w:bCs/>
        </w:rPr>
        <w:t xml:space="preserve"> информации </w:t>
      </w:r>
    </w:p>
    <w:p w14:paraId="6ADB3358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/>
          <w:bCs/>
        </w:rPr>
        <w:t>Правильный ответ: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764DA21D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1B512926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Задание №1</w:t>
      </w:r>
      <w:r>
        <w:rPr>
          <w:bCs/>
        </w:rPr>
        <w:t>0</w:t>
      </w:r>
    </w:p>
    <w:p w14:paraId="13A45EF7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E2385">
        <w:rPr>
          <w:bCs/>
        </w:rPr>
        <w:t>Паразитические вирусы:</w:t>
      </w:r>
    </w:p>
    <w:p w14:paraId="23DBDA23" w14:textId="77777777" w:rsidR="00B97662" w:rsidRPr="00BE7DE9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4E2385">
        <w:rPr>
          <w:bCs/>
        </w:rPr>
        <w:t xml:space="preserve">) обязательно изменяют содержимое дисковых секторов </w:t>
      </w:r>
      <w:r w:rsidRPr="00BE7DE9">
        <w:rPr>
          <w:bCs/>
        </w:rPr>
        <w:t>(</w:t>
      </w:r>
      <w:r w:rsidRPr="004E2385">
        <w:rPr>
          <w:bCs/>
        </w:rPr>
        <w:t>файлов</w:t>
      </w:r>
      <w:r w:rsidRPr="00BE7DE9">
        <w:rPr>
          <w:bCs/>
        </w:rPr>
        <w:t>)</w:t>
      </w:r>
      <w:r w:rsidRPr="004E2385">
        <w:rPr>
          <w:bCs/>
        </w:rPr>
        <w:t xml:space="preserve"> </w:t>
      </w:r>
    </w:p>
    <w:p w14:paraId="444C313A" w14:textId="77777777" w:rsidR="00B97662" w:rsidRPr="004E2385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4E2385">
        <w:rPr>
          <w:bCs/>
        </w:rPr>
        <w:t>) маскируются под полезную и интересную программу</w:t>
      </w:r>
    </w:p>
    <w:p w14:paraId="3A0966F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4E2385">
        <w:rPr>
          <w:bCs/>
        </w:rPr>
        <w:t>) заражают оперативную память</w:t>
      </w:r>
    </w:p>
    <w:p w14:paraId="15C01D53" w14:textId="77777777" w:rsidR="00B97662" w:rsidRP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4E2385">
        <w:rPr>
          <w:b/>
          <w:bCs/>
        </w:rPr>
        <w:t>Правильный ответ:</w:t>
      </w:r>
      <w:r w:rsidRPr="00BE7DE9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36D2801B" w14:textId="77777777" w:rsidR="0082005D" w:rsidRDefault="0082005D" w:rsidP="00722CEB">
      <w:pPr>
        <w:rPr>
          <w:b/>
          <w:bCs/>
        </w:rPr>
      </w:pPr>
    </w:p>
    <w:p w14:paraId="4E6F2D71" w14:textId="77777777" w:rsidR="00722CEB" w:rsidRPr="00722CEB" w:rsidRDefault="00722CEB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55498B50" w14:textId="77777777" w:rsidR="006211FB" w:rsidRDefault="006211FB" w:rsidP="009216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07</w:t>
      </w:r>
    </w:p>
    <w:p w14:paraId="6EB22BE7" w14:textId="2FC6CEC5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E534A4">
        <w:rPr>
          <w:u w:val="single"/>
        </w:rPr>
        <w:t>1</w:t>
      </w:r>
    </w:p>
    <w:p w14:paraId="444B2C1D" w14:textId="77777777" w:rsidR="00175A23" w:rsidRDefault="007825FA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Какое расширение приобретают документы, сохранённые в </w:t>
      </w:r>
      <w:r>
        <w:rPr>
          <w:lang w:val="en-US"/>
        </w:rPr>
        <w:t>Microsoft</w:t>
      </w:r>
      <w:r w:rsidRPr="007825FA">
        <w:t xml:space="preserve"> </w:t>
      </w:r>
      <w:proofErr w:type="spellStart"/>
      <w:r>
        <w:rPr>
          <w:lang w:val="en-US"/>
        </w:rPr>
        <w:t>OfficeWord</w:t>
      </w:r>
      <w:proofErr w:type="spellEnd"/>
      <w:r>
        <w:t>?</w:t>
      </w:r>
    </w:p>
    <w:p w14:paraId="12E81D4B" w14:textId="77777777" w:rsidR="007825FA" w:rsidRPr="00C212DB" w:rsidRDefault="007825FA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 xml:space="preserve">Правильный ответ: </w:t>
      </w:r>
      <w:r w:rsidRPr="007825FA">
        <w:rPr>
          <w:b/>
          <w:lang w:val="en-US"/>
        </w:rPr>
        <w:t>doc</w:t>
      </w:r>
      <w:r w:rsidRPr="00C212DB">
        <w:rPr>
          <w:b/>
        </w:rPr>
        <w:t xml:space="preserve"> </w:t>
      </w:r>
      <w:r w:rsidRPr="007825FA">
        <w:rPr>
          <w:b/>
        </w:rPr>
        <w:t xml:space="preserve">или </w:t>
      </w:r>
      <w:r w:rsidRPr="007825FA">
        <w:rPr>
          <w:b/>
          <w:lang w:val="en-US"/>
        </w:rPr>
        <w:t>docx</w:t>
      </w:r>
    </w:p>
    <w:p w14:paraId="1CD8519F" w14:textId="77777777" w:rsidR="00E534A4" w:rsidRDefault="00E534A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6DB88808" w14:textId="3A47FC50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E534A4">
        <w:rPr>
          <w:u w:val="single"/>
        </w:rPr>
        <w:t>2</w:t>
      </w:r>
    </w:p>
    <w:p w14:paraId="5B47872D" w14:textId="3538CF31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Что такое атрибут </w:t>
      </w:r>
      <w:r w:rsidR="00E534A4">
        <w:t>«</w:t>
      </w:r>
      <w:proofErr w:type="spellStart"/>
      <w:r>
        <w:t>alt</w:t>
      </w:r>
      <w:proofErr w:type="spellEnd"/>
      <w:r w:rsidR="00E534A4">
        <w:t>»</w:t>
      </w:r>
      <w:r>
        <w:t xml:space="preserve"> в теге </w:t>
      </w:r>
      <w:r w:rsidR="00CA091C">
        <w:t>&lt;</w:t>
      </w:r>
      <w:proofErr w:type="spellStart"/>
      <w:r>
        <w:t>img</w:t>
      </w:r>
      <w:proofErr w:type="spellEnd"/>
      <w:r w:rsidR="00CA091C">
        <w:t>&gt;</w:t>
      </w:r>
      <w:r>
        <w:t xml:space="preserve"> и для чего он используется?</w:t>
      </w:r>
    </w:p>
    <w:p w14:paraId="6219B551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Он определяет цвет изображения</w:t>
      </w:r>
    </w:p>
    <w:p w14:paraId="0F4DDAD1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Он указывает URL изображения</w:t>
      </w:r>
    </w:p>
    <w:p w14:paraId="38D0371A" w14:textId="2BFA326A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Он описывает изображение для людей с ограниченными возможностями зрения</w:t>
      </w:r>
      <w:r w:rsidR="00E534A4">
        <w:t>,</w:t>
      </w:r>
      <w:r>
        <w:t xml:space="preserve"> является важным для SEO</w:t>
      </w:r>
    </w:p>
    <w:p w14:paraId="26DEBC9C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Он определяет размер изображения</w:t>
      </w:r>
    </w:p>
    <w:p w14:paraId="49F6702F" w14:textId="77777777"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0EEBC532" w14:textId="77777777" w:rsidR="00E534A4" w:rsidRDefault="00E534A4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E3A87CE" w14:textId="25EEE0F5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E534A4">
        <w:rPr>
          <w:u w:val="single"/>
        </w:rPr>
        <w:t>3</w:t>
      </w:r>
    </w:p>
    <w:p w14:paraId="76789D4F" w14:textId="353E4902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переименовать тег в HTML одновременно во всех местах, где этот тег используется в Visual Studio Code?</w:t>
      </w:r>
      <w:r w:rsidR="00952514">
        <w:t xml:space="preserve"> </w:t>
      </w:r>
    </w:p>
    <w:p w14:paraId="0C37D7BD" w14:textId="05F8CF88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Используя поиск </w:t>
      </w:r>
    </w:p>
    <w:p w14:paraId="555C20D6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Выделив и нажав F2</w:t>
      </w:r>
    </w:p>
    <w:p w14:paraId="4A648DE7" w14:textId="47D016ED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Правой кнопкой мыши на теге</w:t>
      </w:r>
      <w:r w:rsidR="001243F8">
        <w:t xml:space="preserve"> нажать</w:t>
      </w:r>
      <w:r w:rsidR="00E534A4">
        <w:t>,</w:t>
      </w:r>
      <w:r>
        <w:t xml:space="preserve"> выбра</w:t>
      </w:r>
      <w:r w:rsidR="001243F8">
        <w:t>ть</w:t>
      </w:r>
      <w:r>
        <w:t xml:space="preserve"> </w:t>
      </w:r>
      <w:r w:rsidR="00E534A4">
        <w:t xml:space="preserve"> «</w:t>
      </w:r>
      <w:r>
        <w:t>Переименовать</w:t>
      </w:r>
      <w:r w:rsidR="00E534A4">
        <w:t>»</w:t>
      </w:r>
    </w:p>
    <w:p w14:paraId="0EA4C0CC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Это невозможно</w:t>
      </w:r>
    </w:p>
    <w:p w14:paraId="6184F879" w14:textId="114BE60F" w:rsidR="005E183D" w:rsidRPr="005E183D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5E183D">
        <w:rPr>
          <w:b/>
        </w:rPr>
        <w:t xml:space="preserve"> </w:t>
      </w:r>
      <w:r>
        <w:rPr>
          <w:b/>
          <w:lang w:val="en-US"/>
        </w:rPr>
        <w:t>c</w:t>
      </w:r>
    </w:p>
    <w:p w14:paraId="70B1D62B" w14:textId="2B27FCCF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E555D5">
        <w:rPr>
          <w:u w:val="single"/>
        </w:rPr>
        <w:t>4</w:t>
      </w:r>
    </w:p>
    <w:p w14:paraId="71722C73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методики оформления основных и дополнительных слайдов рекомендуется использовать согласно требованиям для научной презентации?</w:t>
      </w:r>
    </w:p>
    <w:p w14:paraId="4420294B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lastRenderedPageBreak/>
        <w:t xml:space="preserve">   a) Разнообразие шрифтов и цветов на каждом слайде</w:t>
      </w:r>
    </w:p>
    <w:p w14:paraId="20DD0348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Единообразие оформления, использование заголовков, подзаголовков и основного текста</w:t>
      </w:r>
    </w:p>
    <w:p w14:paraId="59D39D3F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Наличие анимации на каждом слайде</w:t>
      </w:r>
    </w:p>
    <w:p w14:paraId="26446DA7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Вставка случайных изображений на каждый слайд</w:t>
      </w:r>
    </w:p>
    <w:p w14:paraId="2A2F6B7F" w14:textId="77777777"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14:paraId="657E335A" w14:textId="77777777" w:rsidR="00E555D5" w:rsidRDefault="00E555D5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783BBA14" w14:textId="448AFD11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E555D5">
        <w:rPr>
          <w:u w:val="single"/>
        </w:rPr>
        <w:t>5</w:t>
      </w:r>
    </w:p>
    <w:p w14:paraId="265E9464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визуальные элементы следует использовать в презентации научного исследования для наглядности и информативности?</w:t>
      </w:r>
    </w:p>
    <w:p w14:paraId="156F9560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Только текст</w:t>
      </w:r>
    </w:p>
    <w:p w14:paraId="74C23D91" w14:textId="60F2BADD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Графики</w:t>
      </w:r>
      <w:r w:rsidR="00E555D5">
        <w:t>,</w:t>
      </w:r>
      <w:r>
        <w:t xml:space="preserve"> диаграммы</w:t>
      </w:r>
    </w:p>
    <w:p w14:paraId="5AC0DEA2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Только аудиофайлы</w:t>
      </w:r>
    </w:p>
    <w:p w14:paraId="3429C98A" w14:textId="77777777"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Видеоролики без аудио</w:t>
      </w:r>
    </w:p>
    <w:p w14:paraId="4225810F" w14:textId="77777777"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14:paraId="67D313B8" w14:textId="77777777" w:rsidR="00E555D5" w:rsidRDefault="00E555D5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33D4F2B1" w14:textId="35FDEE58" w:rsidR="00D2284F" w:rsidRPr="00952514" w:rsidRDefault="00D2284F" w:rsidP="00D2284F">
      <w:pPr>
        <w:widowControl w:val="0"/>
        <w:autoSpaceDE w:val="0"/>
        <w:autoSpaceDN w:val="0"/>
        <w:adjustRightInd w:val="0"/>
        <w:spacing w:line="276" w:lineRule="auto"/>
      </w:pPr>
      <w:r w:rsidRPr="00D2284F">
        <w:rPr>
          <w:u w:val="single"/>
        </w:rPr>
        <w:t>Задание №</w:t>
      </w:r>
      <w:r w:rsidR="00E555D5">
        <w:rPr>
          <w:u w:val="single"/>
        </w:rPr>
        <w:t>6</w:t>
      </w:r>
    </w:p>
    <w:p w14:paraId="0B6F4CC4" w14:textId="6D4AE08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Что такое </w:t>
      </w:r>
      <w:r w:rsidR="00E555D5">
        <w:t>«</w:t>
      </w:r>
      <w:r>
        <w:t>мультимедийные элементы</w:t>
      </w:r>
      <w:r w:rsidR="00E555D5">
        <w:t>»</w:t>
      </w:r>
      <w:r>
        <w:t xml:space="preserve"> в контексте презентации в Microsoft PowerPoint?</w:t>
      </w:r>
    </w:p>
    <w:p w14:paraId="47E0B439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Только аудиозаписи</w:t>
      </w:r>
    </w:p>
    <w:p w14:paraId="126ED151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Только видеозаписи</w:t>
      </w:r>
    </w:p>
    <w:p w14:paraId="4060C566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Графика, аудио, видео, анимации и другие интерактивные элементы</w:t>
      </w:r>
    </w:p>
    <w:p w14:paraId="5B81C400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Развернутые текстовые блоки</w:t>
      </w:r>
    </w:p>
    <w:p w14:paraId="1C492E10" w14:textId="77777777" w:rsidR="005E183D" w:rsidRPr="001C1964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1BF21330" w14:textId="77777777" w:rsidR="00E555D5" w:rsidRDefault="00E555D5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3E78CB2B" w14:textId="0D77393B"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9" w:name="_Hlk188200960"/>
      <w:r w:rsidRPr="00D2284F">
        <w:rPr>
          <w:u w:val="single"/>
        </w:rPr>
        <w:t>Задание №</w:t>
      </w:r>
      <w:r w:rsidR="00E56A41">
        <w:rPr>
          <w:u w:val="single"/>
        </w:rPr>
        <w:t>7</w:t>
      </w:r>
    </w:p>
    <w:bookmarkEnd w:id="9"/>
    <w:p w14:paraId="3B1702AB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>Какие из следующих элементов визуальных интерфейса презентации следует использовать для повышения читаемости и восприимчивости аудитории?</w:t>
      </w:r>
    </w:p>
    <w:p w14:paraId="7CCE2FFC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Множественные анимации на одном слайде</w:t>
      </w:r>
    </w:p>
    <w:p w14:paraId="0D13DCE6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Яркие мерцательные цвета</w:t>
      </w:r>
    </w:p>
    <w:p w14:paraId="4E0E0AE4" w14:textId="77777777"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Четкое разделение на заголовки и основной текст, умеренное использование цвета и изображений</w:t>
      </w:r>
    </w:p>
    <w:p w14:paraId="0BC4B488" w14:textId="0F7EAC42" w:rsidR="00BA6209" w:rsidRDefault="00BA6209" w:rsidP="005E183D">
      <w:pPr>
        <w:widowControl w:val="0"/>
        <w:autoSpaceDE w:val="0"/>
        <w:autoSpaceDN w:val="0"/>
        <w:adjustRightInd w:val="0"/>
      </w:pPr>
      <w:r>
        <w:t xml:space="preserve">   d) Наличие большого количества эффектов</w:t>
      </w:r>
    </w:p>
    <w:p w14:paraId="66481B84" w14:textId="125A52F2" w:rsidR="008A339E" w:rsidRDefault="005E183D" w:rsidP="004F0FF9">
      <w:pPr>
        <w:widowControl w:val="0"/>
        <w:autoSpaceDE w:val="0"/>
        <w:autoSpaceDN w:val="0"/>
        <w:adjustRightInd w:val="0"/>
        <w:rPr>
          <w:b/>
        </w:rPr>
      </w:pPr>
      <w:bookmarkStart w:id="10" w:name="_Hlk188201000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bookmarkEnd w:id="10"/>
    <w:p w14:paraId="083FF145" w14:textId="77777777" w:rsidR="0068659A" w:rsidRDefault="0068659A" w:rsidP="004F0FF9">
      <w:pPr>
        <w:widowControl w:val="0"/>
        <w:autoSpaceDE w:val="0"/>
        <w:autoSpaceDN w:val="0"/>
        <w:adjustRightInd w:val="0"/>
        <w:rPr>
          <w:b/>
        </w:rPr>
      </w:pPr>
    </w:p>
    <w:p w14:paraId="3BD300A5" w14:textId="0BE8E55F" w:rsidR="0068659A" w:rsidRPr="0068659A" w:rsidRDefault="0068659A" w:rsidP="0068659A">
      <w:pPr>
        <w:widowControl w:val="0"/>
        <w:autoSpaceDE w:val="0"/>
        <w:autoSpaceDN w:val="0"/>
        <w:adjustRightInd w:val="0"/>
      </w:pPr>
      <w:r w:rsidRPr="0068659A">
        <w:t>Задание №</w:t>
      </w:r>
      <w:r w:rsidRPr="0068659A">
        <w:t>8</w:t>
      </w:r>
    </w:p>
    <w:p w14:paraId="72D46A16" w14:textId="16E3CA42" w:rsidR="0068659A" w:rsidRPr="0068659A" w:rsidRDefault="0068659A" w:rsidP="0068659A">
      <w:pPr>
        <w:widowControl w:val="0"/>
        <w:autoSpaceDE w:val="0"/>
        <w:autoSpaceDN w:val="0"/>
        <w:adjustRightInd w:val="0"/>
      </w:pPr>
      <w:r w:rsidRPr="0068659A">
        <w:t>Электронная почта позволяет передавать:</w:t>
      </w:r>
    </w:p>
    <w:p w14:paraId="59F6B7B7" w14:textId="77CA7D9C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a</w:t>
      </w:r>
      <w:r w:rsidRPr="00D33E92">
        <w:t>)</w:t>
      </w:r>
      <w:r w:rsidR="0068659A" w:rsidRPr="0068659A">
        <w:t xml:space="preserve"> Текстовые сообщения</w:t>
      </w:r>
      <w:r>
        <w:t>,</w:t>
      </w:r>
      <w:r w:rsidR="0068659A" w:rsidRPr="0068659A">
        <w:t xml:space="preserve"> приложенные файлы</w:t>
      </w:r>
    </w:p>
    <w:p w14:paraId="68F2CCB5" w14:textId="50D356BE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b</w:t>
      </w:r>
      <w:r w:rsidRPr="00D33E92">
        <w:t>)</w:t>
      </w:r>
      <w:r w:rsidR="0068659A" w:rsidRPr="0068659A">
        <w:t xml:space="preserve"> Только текстовые сообщения</w:t>
      </w:r>
    </w:p>
    <w:p w14:paraId="45A424CE" w14:textId="128C55BE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c</w:t>
      </w:r>
      <w:r w:rsidRPr="00D33E92">
        <w:t xml:space="preserve">) </w:t>
      </w:r>
      <w:r w:rsidR="0068659A" w:rsidRPr="0068659A">
        <w:t>Только приложенные файлы</w:t>
      </w:r>
    </w:p>
    <w:p w14:paraId="0BB19E4B" w14:textId="2FB6E5E7" w:rsidR="0068659A" w:rsidRPr="0068659A" w:rsidRDefault="0068659A" w:rsidP="0068659A">
      <w:pPr>
        <w:widowControl w:val="0"/>
        <w:autoSpaceDE w:val="0"/>
        <w:autoSpaceDN w:val="0"/>
        <w:adjustRightInd w:val="0"/>
        <w:rPr>
          <w:b/>
        </w:rPr>
      </w:pPr>
      <w:r w:rsidRPr="0068659A">
        <w:rPr>
          <w:b/>
        </w:rPr>
        <w:t xml:space="preserve">Правильный ответ: </w:t>
      </w:r>
      <w:r w:rsidR="00D33E92">
        <w:rPr>
          <w:b/>
          <w:lang w:val="en-US"/>
        </w:rPr>
        <w:t>a</w:t>
      </w:r>
    </w:p>
    <w:p w14:paraId="59E17AE7" w14:textId="77777777" w:rsidR="0068659A" w:rsidRPr="0068659A" w:rsidRDefault="0068659A" w:rsidP="004F0FF9">
      <w:pPr>
        <w:widowControl w:val="0"/>
        <w:autoSpaceDE w:val="0"/>
        <w:autoSpaceDN w:val="0"/>
        <w:adjustRightInd w:val="0"/>
      </w:pPr>
    </w:p>
    <w:p w14:paraId="1C5EF92F" w14:textId="5BDE1B8B" w:rsidR="0068659A" w:rsidRPr="0068659A" w:rsidRDefault="0068659A" w:rsidP="0068659A">
      <w:pPr>
        <w:widowControl w:val="0"/>
        <w:autoSpaceDE w:val="0"/>
        <w:autoSpaceDN w:val="0"/>
        <w:adjustRightInd w:val="0"/>
      </w:pPr>
      <w:r w:rsidRPr="0068659A">
        <w:t>Задание №</w:t>
      </w:r>
      <w:r w:rsidRPr="0068659A">
        <w:t>9</w:t>
      </w:r>
    </w:p>
    <w:p w14:paraId="459B8618" w14:textId="00B434EC" w:rsidR="0068659A" w:rsidRPr="0068659A" w:rsidRDefault="0068659A" w:rsidP="0068659A">
      <w:pPr>
        <w:widowControl w:val="0"/>
        <w:autoSpaceDE w:val="0"/>
        <w:autoSpaceDN w:val="0"/>
        <w:adjustRightInd w:val="0"/>
      </w:pPr>
      <w:r w:rsidRPr="0068659A">
        <w:t>База данных это:</w:t>
      </w:r>
    </w:p>
    <w:p w14:paraId="7A742A25" w14:textId="77FD1DC8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a</w:t>
      </w:r>
      <w:r w:rsidRPr="00D33E92">
        <w:t>)</w:t>
      </w:r>
      <w:r w:rsidR="0068659A" w:rsidRPr="0068659A">
        <w:t xml:space="preserve"> модел</w:t>
      </w:r>
      <w:r>
        <w:t xml:space="preserve">ь, </w:t>
      </w:r>
      <w:r w:rsidR="0068659A" w:rsidRPr="0068659A">
        <w:t>в которой упорядоченно хранятся данные</w:t>
      </w:r>
    </w:p>
    <w:p w14:paraId="5581CF11" w14:textId="02087179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b</w:t>
      </w:r>
      <w:r w:rsidRPr="00D33E92">
        <w:t>)</w:t>
      </w:r>
      <w:r w:rsidR="0068659A" w:rsidRPr="0068659A">
        <w:t xml:space="preserve"> программа для сбора и хранения информации</w:t>
      </w:r>
    </w:p>
    <w:p w14:paraId="6FF1A24E" w14:textId="3D230082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c</w:t>
      </w:r>
      <w:r w:rsidRPr="00D33E92">
        <w:t>)</w:t>
      </w:r>
      <w:r w:rsidR="0068659A" w:rsidRPr="0068659A">
        <w:t xml:space="preserve"> таблица с данными в формате </w:t>
      </w:r>
      <w:proofErr w:type="spellStart"/>
      <w:r w:rsidR="0068659A" w:rsidRPr="0068659A">
        <w:t>Exсe</w:t>
      </w:r>
      <w:proofErr w:type="spellEnd"/>
      <w:r>
        <w:rPr>
          <w:lang w:val="en-US"/>
        </w:rPr>
        <w:t>l</w:t>
      </w:r>
    </w:p>
    <w:p w14:paraId="0D1847C5" w14:textId="22B54C3D" w:rsidR="0068659A" w:rsidRPr="0068659A" w:rsidRDefault="0068659A" w:rsidP="0068659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68659A">
        <w:rPr>
          <w:b/>
        </w:rPr>
        <w:t xml:space="preserve">Правильный ответ: </w:t>
      </w:r>
      <w:r w:rsidR="00D33E92">
        <w:rPr>
          <w:b/>
          <w:lang w:val="en-US"/>
        </w:rPr>
        <w:t>a</w:t>
      </w:r>
    </w:p>
    <w:p w14:paraId="7294F8AC" w14:textId="77777777" w:rsidR="0068659A" w:rsidRPr="0068659A" w:rsidRDefault="0068659A" w:rsidP="004F0FF9">
      <w:pPr>
        <w:widowControl w:val="0"/>
        <w:autoSpaceDE w:val="0"/>
        <w:autoSpaceDN w:val="0"/>
        <w:adjustRightInd w:val="0"/>
      </w:pPr>
    </w:p>
    <w:p w14:paraId="389B6579" w14:textId="5A73B2E9" w:rsidR="0068659A" w:rsidRPr="0068659A" w:rsidRDefault="0068659A" w:rsidP="004F0FF9">
      <w:pPr>
        <w:widowControl w:val="0"/>
        <w:autoSpaceDE w:val="0"/>
        <w:autoSpaceDN w:val="0"/>
        <w:adjustRightInd w:val="0"/>
      </w:pPr>
      <w:r w:rsidRPr="0068659A">
        <w:t>Задание №</w:t>
      </w:r>
      <w:r w:rsidRPr="0068659A">
        <w:t>10</w:t>
      </w:r>
    </w:p>
    <w:p w14:paraId="0418C16A" w14:textId="77777777" w:rsidR="0068659A" w:rsidRPr="0068659A" w:rsidRDefault="0068659A" w:rsidP="0068659A">
      <w:pPr>
        <w:widowControl w:val="0"/>
        <w:autoSpaceDE w:val="0"/>
        <w:autoSpaceDN w:val="0"/>
        <w:adjustRightInd w:val="0"/>
      </w:pPr>
      <w:r w:rsidRPr="0068659A">
        <w:t>Среди архитектур ЭВМ выделяют:</w:t>
      </w:r>
    </w:p>
    <w:p w14:paraId="44C0C1F8" w14:textId="441B3E7C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a</w:t>
      </w:r>
      <w:r w:rsidRPr="00D33E92">
        <w:t>)</w:t>
      </w:r>
      <w:r w:rsidR="0068659A" w:rsidRPr="0068659A">
        <w:t xml:space="preserve"> Стационарные</w:t>
      </w:r>
      <w:r>
        <w:t xml:space="preserve"> и</w:t>
      </w:r>
      <w:r w:rsidRPr="00D33E92">
        <w:t xml:space="preserve"> </w:t>
      </w:r>
      <w:r w:rsidR="0068659A" w:rsidRPr="0068659A">
        <w:t>автономные</w:t>
      </w:r>
    </w:p>
    <w:p w14:paraId="31DE255B" w14:textId="6F642CD0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>b</w:t>
      </w:r>
      <w:r w:rsidRPr="00D33E92">
        <w:t xml:space="preserve">) </w:t>
      </w:r>
      <w:r w:rsidR="0068659A" w:rsidRPr="0068659A">
        <w:t>Массивно-параллельные, симметричные многопроцессорные, распределенные</w:t>
      </w:r>
    </w:p>
    <w:p w14:paraId="324BDADE" w14:textId="4ABD3EDC" w:rsidR="0068659A" w:rsidRPr="0068659A" w:rsidRDefault="00D33E92" w:rsidP="0068659A">
      <w:pPr>
        <w:widowControl w:val="0"/>
        <w:autoSpaceDE w:val="0"/>
        <w:autoSpaceDN w:val="0"/>
        <w:adjustRightInd w:val="0"/>
      </w:pPr>
      <w:r>
        <w:rPr>
          <w:lang w:val="en-US"/>
        </w:rPr>
        <w:t xml:space="preserve">c) </w:t>
      </w:r>
      <w:r w:rsidR="0068659A" w:rsidRPr="0068659A">
        <w:t>Выделенные</w:t>
      </w:r>
      <w:r>
        <w:t xml:space="preserve"> и </w:t>
      </w:r>
      <w:r w:rsidR="0068659A" w:rsidRPr="0068659A">
        <w:t>разделенные</w:t>
      </w:r>
    </w:p>
    <w:p w14:paraId="5EDA3C45" w14:textId="02D74DA7" w:rsidR="0068659A" w:rsidRPr="0068659A" w:rsidRDefault="0068659A" w:rsidP="0068659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68659A">
        <w:rPr>
          <w:b/>
        </w:rPr>
        <w:t xml:space="preserve">Правильный ответ: </w:t>
      </w:r>
      <w:r w:rsidR="00D33E92">
        <w:rPr>
          <w:b/>
          <w:lang w:val="en-US"/>
        </w:rPr>
        <w:t>b</w:t>
      </w:r>
    </w:p>
    <w:p w14:paraId="1430EA6E" w14:textId="77777777" w:rsidR="0068659A" w:rsidRPr="0068659A" w:rsidRDefault="0068659A" w:rsidP="004F0FF9">
      <w:pPr>
        <w:widowControl w:val="0"/>
        <w:autoSpaceDE w:val="0"/>
        <w:autoSpaceDN w:val="0"/>
        <w:adjustRightInd w:val="0"/>
        <w:rPr>
          <w:b/>
        </w:rPr>
      </w:pPr>
    </w:p>
    <w:p w14:paraId="77549534" w14:textId="77777777" w:rsidR="008A339E" w:rsidRPr="001C1964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14:paraId="6B621E95" w14:textId="77777777" w:rsidR="006211FB" w:rsidRDefault="006211FB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08</w:t>
      </w:r>
    </w:p>
    <w:p w14:paraId="2E3C19AA" w14:textId="77777777"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1</w:t>
      </w:r>
    </w:p>
    <w:p w14:paraId="4175A47D" w14:textId="77777777" w:rsidR="00D03E97" w:rsidRDefault="004825A6" w:rsidP="00D2284F">
      <w:pPr>
        <w:widowControl w:val="0"/>
        <w:autoSpaceDE w:val="0"/>
        <w:autoSpaceDN w:val="0"/>
        <w:adjustRightInd w:val="0"/>
        <w:spacing w:line="276" w:lineRule="auto"/>
      </w:pPr>
      <w:r>
        <w:t>Режим, позволяющий просматривать презентацию в реальном времени с эффектами перехода между слайдами, называемся режимом ____________.</w:t>
      </w:r>
    </w:p>
    <w:p w14:paraId="593425BA" w14:textId="77777777" w:rsidR="004825A6" w:rsidRPr="004825A6" w:rsidRDefault="004825A6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825A6">
        <w:rPr>
          <w:b/>
        </w:rPr>
        <w:t>Правильный ответ: слайд-шоу</w:t>
      </w:r>
    </w:p>
    <w:p w14:paraId="40983400" w14:textId="1AE278D2"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11" w:name="_Hlk188201783"/>
      <w:r w:rsidRPr="00D2284F">
        <w:rPr>
          <w:u w:val="single"/>
        </w:rPr>
        <w:t>Задание №</w:t>
      </w:r>
      <w:r w:rsidR="00E13528">
        <w:rPr>
          <w:u w:val="single"/>
        </w:rPr>
        <w:t>2</w:t>
      </w:r>
    </w:p>
    <w:bookmarkEnd w:id="11"/>
    <w:p w14:paraId="2A0FBF44" w14:textId="77777777" w:rsidR="00D03E97" w:rsidRDefault="004825A6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функция в </w:t>
      </w:r>
      <w:r>
        <w:rPr>
          <w:lang w:val="en-US"/>
        </w:rPr>
        <w:t>Microsoft</w:t>
      </w:r>
      <w:r w:rsidRPr="004825A6">
        <w:t xml:space="preserve"> </w:t>
      </w:r>
      <w:r>
        <w:rPr>
          <w:lang w:val="en-US"/>
        </w:rPr>
        <w:t>PowerPoint</w:t>
      </w:r>
      <w:r>
        <w:t>, позволяющая создавать ссылки на внешние ресурсы или другие слайды в презентации?</w:t>
      </w:r>
    </w:p>
    <w:p w14:paraId="39295052" w14:textId="77777777" w:rsidR="004825A6" w:rsidRDefault="004825A6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12" w:name="_Hlk188201862"/>
      <w:r w:rsidRPr="004825A6">
        <w:rPr>
          <w:b/>
        </w:rPr>
        <w:t xml:space="preserve">Правильный ответ: </w:t>
      </w:r>
      <w:bookmarkEnd w:id="12"/>
      <w:r w:rsidRPr="004825A6">
        <w:rPr>
          <w:b/>
        </w:rPr>
        <w:t>гиперссылка</w:t>
      </w:r>
    </w:p>
    <w:p w14:paraId="2EED4578" w14:textId="77777777" w:rsidR="00A851DA" w:rsidRDefault="00A851DA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BE7F1F3" w14:textId="4D21C40D" w:rsidR="00E13528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  <w:u w:val="single"/>
        </w:rPr>
      </w:pPr>
      <w:r w:rsidRPr="00E13528">
        <w:rPr>
          <w:bCs/>
          <w:u w:val="single"/>
        </w:rPr>
        <w:t>Задание №</w:t>
      </w:r>
      <w:r w:rsidRPr="00E13528">
        <w:rPr>
          <w:bCs/>
          <w:u w:val="single"/>
        </w:rPr>
        <w:t>3</w:t>
      </w:r>
    </w:p>
    <w:p w14:paraId="18C7A410" w14:textId="77777777" w:rsidR="00A851DA" w:rsidRPr="00A851DA" w:rsidRDefault="00A851DA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A851DA">
        <w:rPr>
          <w:bCs/>
        </w:rPr>
        <w:t>Система программирования предоставляет программисту возможность:</w:t>
      </w:r>
    </w:p>
    <w:p w14:paraId="3DEDB3E2" w14:textId="3BB59B6F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="00A851DA" w:rsidRPr="00A851DA">
        <w:rPr>
          <w:bCs/>
        </w:rPr>
        <w:t xml:space="preserve"> Проводить анализ существующих тематических модулей и подмодулей</w:t>
      </w:r>
    </w:p>
    <w:p w14:paraId="631AB62C" w14:textId="31CA4EDE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="00A851DA" w:rsidRPr="00A851DA">
        <w:rPr>
          <w:bCs/>
        </w:rPr>
        <w:t xml:space="preserve"> Автоматически собирать</w:t>
      </w:r>
      <w:r w:rsidR="009D3992">
        <w:rPr>
          <w:bCs/>
        </w:rPr>
        <w:t xml:space="preserve"> (соединять)</w:t>
      </w:r>
      <w:r w:rsidR="00A851DA" w:rsidRPr="00A851DA">
        <w:rPr>
          <w:bCs/>
        </w:rPr>
        <w:t xml:space="preserve"> разработанные модули в единый проект</w:t>
      </w:r>
    </w:p>
    <w:p w14:paraId="12CBA45B" w14:textId="71E5CEDD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="00A851DA" w:rsidRPr="00A851DA">
        <w:rPr>
          <w:bCs/>
        </w:rPr>
        <w:t xml:space="preserve"> Автоматизировать математические модели тех или иных явлений</w:t>
      </w:r>
    </w:p>
    <w:p w14:paraId="046DCD11" w14:textId="3F031A0C" w:rsidR="00A851DA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E13528">
        <w:rPr>
          <w:b/>
          <w:bCs/>
        </w:rPr>
        <w:t>Правильный ответ:</w:t>
      </w:r>
      <w:r>
        <w:rPr>
          <w:b/>
          <w:bCs/>
          <w:lang w:val="en-US"/>
        </w:rPr>
        <w:t xml:space="preserve"> b</w:t>
      </w:r>
    </w:p>
    <w:p w14:paraId="11CA36ED" w14:textId="77777777" w:rsid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59B3F4FC" w14:textId="776C5372" w:rsidR="00E13528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4</w:t>
      </w:r>
    </w:p>
    <w:p w14:paraId="2E859822" w14:textId="77777777" w:rsidR="00A851DA" w:rsidRPr="00A851DA" w:rsidRDefault="00A851DA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A851DA">
        <w:rPr>
          <w:bCs/>
        </w:rPr>
        <w:t>Сжатый файл представляет собой файл:</w:t>
      </w:r>
    </w:p>
    <w:p w14:paraId="562A167C" w14:textId="15C8D2BF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="00A851DA" w:rsidRPr="00A851DA">
        <w:rPr>
          <w:bCs/>
        </w:rPr>
        <w:t xml:space="preserve"> Который давно не открывали</w:t>
      </w:r>
    </w:p>
    <w:p w14:paraId="27AD6D7D" w14:textId="6FA78906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 xml:space="preserve">) </w:t>
      </w:r>
      <w:r w:rsidR="00A851DA" w:rsidRPr="00A851DA">
        <w:rPr>
          <w:bCs/>
        </w:rPr>
        <w:t>Зараженный вредоносным вирусом</w:t>
      </w:r>
    </w:p>
    <w:p w14:paraId="434E111A" w14:textId="6EE73C5C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="00A851DA" w:rsidRPr="00A851DA">
        <w:rPr>
          <w:bCs/>
        </w:rPr>
        <w:t xml:space="preserve"> Упакованный при помощи программы-архиватора</w:t>
      </w:r>
    </w:p>
    <w:p w14:paraId="0B7C09ED" w14:textId="750B090F" w:rsidR="00A851DA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E13528">
        <w:rPr>
          <w:b/>
          <w:bCs/>
        </w:rPr>
        <w:t>Правильный ответ:</w:t>
      </w:r>
      <w:r>
        <w:rPr>
          <w:b/>
          <w:bCs/>
          <w:lang w:val="en-US"/>
        </w:rPr>
        <w:t>c</w:t>
      </w:r>
    </w:p>
    <w:p w14:paraId="12066061" w14:textId="77777777" w:rsid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7ADD79A4" w14:textId="5B8ED821" w:rsidR="00A851DA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5</w:t>
      </w:r>
    </w:p>
    <w:p w14:paraId="1AEB68F9" w14:textId="77777777" w:rsidR="00A851DA" w:rsidRPr="00A851DA" w:rsidRDefault="00A851DA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A851DA">
        <w:rPr>
          <w:bCs/>
        </w:rPr>
        <w:t>Какую функцию выполняют периферийные устройства?</w:t>
      </w:r>
    </w:p>
    <w:p w14:paraId="5426CC88" w14:textId="27E9D8A8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="00A851DA" w:rsidRPr="00A851DA">
        <w:rPr>
          <w:bCs/>
        </w:rPr>
        <w:t xml:space="preserve"> Ввод</w:t>
      </w:r>
      <w:r w:rsidR="0027321C">
        <w:rPr>
          <w:bCs/>
        </w:rPr>
        <w:t>,</w:t>
      </w:r>
      <w:r w:rsidR="00A851DA" w:rsidRPr="00A851DA">
        <w:rPr>
          <w:bCs/>
        </w:rPr>
        <w:t xml:space="preserve"> вывод информации</w:t>
      </w:r>
    </w:p>
    <w:p w14:paraId="6F816075" w14:textId="035AC11D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="00A851DA" w:rsidRPr="00A851DA">
        <w:rPr>
          <w:bCs/>
        </w:rPr>
        <w:t xml:space="preserve"> Долгосрочное хранение информации</w:t>
      </w:r>
    </w:p>
    <w:p w14:paraId="515E6DA7" w14:textId="0AA01A24" w:rsidR="00A851DA" w:rsidRPr="00A851DA" w:rsidRDefault="00E13528" w:rsidP="00A851D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="00A851DA" w:rsidRPr="00A851DA">
        <w:rPr>
          <w:bCs/>
        </w:rPr>
        <w:t xml:space="preserve"> Обработка вновь поступившей информации и перевод ее на машинный язык</w:t>
      </w:r>
    </w:p>
    <w:p w14:paraId="4A584F5F" w14:textId="0EB1CA0A" w:rsidR="00A851DA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E13528">
        <w:rPr>
          <w:b/>
          <w:bCs/>
        </w:rPr>
        <w:t>Правильный ответ:</w:t>
      </w:r>
      <w:r w:rsidR="0027321C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</w:p>
    <w:p w14:paraId="08F62DDD" w14:textId="77777777" w:rsid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058A31B2" w14:textId="5B312F73" w:rsidR="00E13528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6</w:t>
      </w:r>
    </w:p>
    <w:p w14:paraId="1E34A31A" w14:textId="77777777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Что не характерно для локальной сети?</w:t>
      </w:r>
    </w:p>
    <w:p w14:paraId="6461EBCB" w14:textId="51297760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="0027321C">
        <w:rPr>
          <w:bCs/>
        </w:rPr>
        <w:t xml:space="preserve"> </w:t>
      </w:r>
      <w:r w:rsidRPr="00E13528">
        <w:rPr>
          <w:bCs/>
        </w:rPr>
        <w:t>Высокая скорость передачи сообщений</w:t>
      </w:r>
    </w:p>
    <w:p w14:paraId="1B9FB24D" w14:textId="131899AF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Pr="00E13528">
        <w:rPr>
          <w:bCs/>
        </w:rPr>
        <w:t xml:space="preserve"> Обмен информацией</w:t>
      </w:r>
      <w:r w:rsidR="0027321C">
        <w:rPr>
          <w:bCs/>
        </w:rPr>
        <w:t>,</w:t>
      </w:r>
      <w:r w:rsidRPr="00E13528">
        <w:rPr>
          <w:bCs/>
        </w:rPr>
        <w:t xml:space="preserve"> данными на больших расстояниях</w:t>
      </w:r>
    </w:p>
    <w:p w14:paraId="5887E87F" w14:textId="71B7F728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Pr="00E13528">
        <w:rPr>
          <w:bCs/>
        </w:rPr>
        <w:t xml:space="preserve"> Наличие связующего звена между абонентами сети</w:t>
      </w:r>
    </w:p>
    <w:p w14:paraId="0E398404" w14:textId="3991BED4" w:rsidR="00E13528" w:rsidRPr="00E13528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4825A6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7D2B3E82" w14:textId="77777777" w:rsid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A2B29B3" w14:textId="6F8C8730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7</w:t>
      </w:r>
    </w:p>
    <w:p w14:paraId="441C6D4F" w14:textId="23DF5777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Разрешающей способностью монитора является:</w:t>
      </w:r>
    </w:p>
    <w:p w14:paraId="119A59CD" w14:textId="03A073F4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Pr="00E13528">
        <w:rPr>
          <w:bCs/>
        </w:rPr>
        <w:t xml:space="preserve"> Количество четко передаваемых цветов</w:t>
      </w:r>
    </w:p>
    <w:p w14:paraId="6973C8BD" w14:textId="7A8C3903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Pr="00E13528">
        <w:rPr>
          <w:bCs/>
        </w:rPr>
        <w:t xml:space="preserve"> Количество точек (пикселей) изображения в горизонтальном и вертикальном направлениях</w:t>
      </w:r>
    </w:p>
    <w:p w14:paraId="19E8EE80" w14:textId="1363BB8C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Pr="00E13528">
        <w:rPr>
          <w:bCs/>
        </w:rPr>
        <w:t xml:space="preserve"> Величина диагонали</w:t>
      </w:r>
    </w:p>
    <w:p w14:paraId="6472F647" w14:textId="57108C32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4825A6">
        <w:rPr>
          <w:b/>
        </w:rPr>
        <w:t>Правильный ответ:</w:t>
      </w:r>
      <w:r>
        <w:rPr>
          <w:b/>
          <w:lang w:val="en-US"/>
        </w:rPr>
        <w:t xml:space="preserve"> b</w:t>
      </w:r>
      <w:r w:rsidRPr="00E13528">
        <w:rPr>
          <w:b/>
        </w:rPr>
        <w:t xml:space="preserve"> </w:t>
      </w:r>
    </w:p>
    <w:p w14:paraId="23787BCF" w14:textId="77777777" w:rsid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6544C6A8" w14:textId="34AB1CB1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8</w:t>
      </w:r>
    </w:p>
    <w:p w14:paraId="449BDAA2" w14:textId="5E545B70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Первоначальный смысл слова «компьютер» - это:</w:t>
      </w:r>
    </w:p>
    <w:p w14:paraId="2A1F59BC" w14:textId="1EBA075B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Pr="00E13528">
        <w:rPr>
          <w:bCs/>
        </w:rPr>
        <w:t xml:space="preserve"> Многофункциональный калькулятор</w:t>
      </w:r>
    </w:p>
    <w:p w14:paraId="0FC255D2" w14:textId="2610D6BA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Pr="00E13528">
        <w:rPr>
          <w:bCs/>
        </w:rPr>
        <w:t xml:space="preserve"> Разновидность кинескопа</w:t>
      </w:r>
    </w:p>
    <w:p w14:paraId="2D630892" w14:textId="4CD83FBB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c)</w:t>
      </w:r>
      <w:r w:rsidRPr="00E13528">
        <w:rPr>
          <w:bCs/>
        </w:rPr>
        <w:t xml:space="preserve"> Человек, выполняющий расчеты</w:t>
      </w:r>
    </w:p>
    <w:p w14:paraId="3883F75C" w14:textId="5215A4F2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4825A6">
        <w:rPr>
          <w:b/>
        </w:rPr>
        <w:t>Правильный ответ:</w:t>
      </w:r>
      <w:r>
        <w:rPr>
          <w:b/>
          <w:lang w:val="en-US"/>
        </w:rPr>
        <w:t>c</w:t>
      </w:r>
    </w:p>
    <w:p w14:paraId="568E3F9F" w14:textId="77777777" w:rsid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2D657066" w14:textId="60AFE26C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9</w:t>
      </w:r>
    </w:p>
    <w:p w14:paraId="7DAE9D55" w14:textId="657750D9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Модем – это устройство, предназначенное для:</w:t>
      </w:r>
    </w:p>
    <w:p w14:paraId="2ED6CC60" w14:textId="0F2672CF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Pr="00E13528">
        <w:rPr>
          <w:bCs/>
        </w:rPr>
        <w:t xml:space="preserve"> Преобразования текстовой и графической информации в аналоговую</w:t>
      </w:r>
    </w:p>
    <w:p w14:paraId="016B5A84" w14:textId="55BB96C2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Pr="00E13528">
        <w:rPr>
          <w:bCs/>
        </w:rPr>
        <w:t xml:space="preserve"> Организации</w:t>
      </w:r>
      <w:r w:rsidR="0027321C">
        <w:rPr>
          <w:bCs/>
        </w:rPr>
        <w:t xml:space="preserve"> (построению)</w:t>
      </w:r>
      <w:r w:rsidRPr="00E13528">
        <w:rPr>
          <w:bCs/>
        </w:rPr>
        <w:t xml:space="preserve"> цифровой связи между двумя компьютерами посредством телефонной линии</w:t>
      </w:r>
    </w:p>
    <w:p w14:paraId="0E7C330D" w14:textId="4B2CFE22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Pr="00E13528">
        <w:rPr>
          <w:bCs/>
        </w:rPr>
        <w:t xml:space="preserve"> Обеспечения выхода в интернет для ЭВМ</w:t>
      </w:r>
    </w:p>
    <w:p w14:paraId="45CE9C89" w14:textId="181E3E6A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4825A6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480E5B04" w14:textId="77777777" w:rsid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0AA52D6E" w14:textId="585B77C3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Задание №</w:t>
      </w:r>
      <w:r w:rsidRPr="00E13528">
        <w:rPr>
          <w:bCs/>
        </w:rPr>
        <w:t>10</w:t>
      </w:r>
    </w:p>
    <w:p w14:paraId="42A7930A" w14:textId="51E2F386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E13528">
        <w:rPr>
          <w:bCs/>
        </w:rPr>
        <w:t>Com порты компьютера обеспечивают:</w:t>
      </w:r>
    </w:p>
    <w:p w14:paraId="31C0CD5C" w14:textId="18CB9D64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E13528">
        <w:rPr>
          <w:bCs/>
        </w:rPr>
        <w:t>)</w:t>
      </w:r>
      <w:r w:rsidRPr="00E13528">
        <w:rPr>
          <w:bCs/>
        </w:rPr>
        <w:t xml:space="preserve"> Передачу данных между компьютером и телефонами, карманными компьютерами, периферийными устройствами</w:t>
      </w:r>
    </w:p>
    <w:p w14:paraId="4C931D62" w14:textId="399DA1DA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E13528">
        <w:rPr>
          <w:bCs/>
        </w:rPr>
        <w:t>)</w:t>
      </w:r>
      <w:r w:rsidRPr="00E13528">
        <w:rPr>
          <w:bCs/>
        </w:rPr>
        <w:t xml:space="preserve"> Доступ в интернет</w:t>
      </w:r>
    </w:p>
    <w:p w14:paraId="42DB2612" w14:textId="7E5B2835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E13528">
        <w:rPr>
          <w:bCs/>
        </w:rPr>
        <w:t>)</w:t>
      </w:r>
      <w:r w:rsidRPr="00E13528">
        <w:rPr>
          <w:bCs/>
        </w:rPr>
        <w:t xml:space="preserve"> Подключение внешнего жесткого диска</w:t>
      </w:r>
    </w:p>
    <w:p w14:paraId="63A05297" w14:textId="0A227544" w:rsidR="00E13528" w:rsidRPr="00E13528" w:rsidRDefault="00E13528" w:rsidP="00E13528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4825A6">
        <w:rPr>
          <w:b/>
        </w:rPr>
        <w:t>Правильный ответ:</w:t>
      </w:r>
      <w:r>
        <w:rPr>
          <w:b/>
          <w:lang w:val="en-US"/>
        </w:rPr>
        <w:t xml:space="preserve"> a</w:t>
      </w:r>
    </w:p>
    <w:p w14:paraId="0BC611C9" w14:textId="77777777" w:rsidR="00E13528" w:rsidRPr="004825A6" w:rsidRDefault="00E13528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2E23261" w14:textId="77777777"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09</w:t>
      </w:r>
    </w:p>
    <w:p w14:paraId="3AB36C56" w14:textId="77777777" w:rsidR="00D2284F" w:rsidRPr="00D2284F" w:rsidRDefault="00D2284F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14:paraId="6048C62C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открыть файлы с проектов в Visual Studio Code?</w:t>
      </w:r>
    </w:p>
    <w:p w14:paraId="62E777B9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Через командную строку</w:t>
      </w:r>
    </w:p>
    <w:p w14:paraId="64E8EA11" w14:textId="4C6CEC34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Щелкнув правой кнопкой мыши на файле и выбрав </w:t>
      </w:r>
      <w:r w:rsidR="00732946">
        <w:t>«</w:t>
      </w:r>
      <w:r>
        <w:t>Открыть в Visual Studio Code</w:t>
      </w:r>
      <w:r w:rsidR="00732946">
        <w:t>»</w:t>
      </w:r>
    </w:p>
    <w:p w14:paraId="566883AA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Перетащив файл внутрь окна Visual Studio Code</w:t>
      </w:r>
    </w:p>
    <w:p w14:paraId="028FE368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перечисленное</w:t>
      </w:r>
    </w:p>
    <w:p w14:paraId="6513CDAB" w14:textId="77777777"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14:paraId="4E35C33C" w14:textId="77777777" w:rsidR="00732946" w:rsidRDefault="0073294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43C5FE80" w14:textId="62196FF4" w:rsidR="00E441CD" w:rsidRP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E441CD">
        <w:rPr>
          <w:u w:val="single"/>
        </w:rPr>
        <w:t>Задание №</w:t>
      </w:r>
      <w:r w:rsidR="00732946">
        <w:rPr>
          <w:u w:val="single"/>
        </w:rPr>
        <w:t>2</w:t>
      </w:r>
    </w:p>
    <w:p w14:paraId="1DC15C21" w14:textId="31AE35E6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lastRenderedPageBreak/>
        <w:t xml:space="preserve"> Как изменить тему оформления (цветовую схему) в Visual Studio Code?</w:t>
      </w:r>
    </w:p>
    <w:p w14:paraId="1DF8197C" w14:textId="74279D40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 разделе </w:t>
      </w:r>
      <w:r w:rsidR="00732946">
        <w:t>«</w:t>
      </w:r>
      <w:r>
        <w:t>Настройки</w:t>
      </w:r>
      <w:r w:rsidR="00732946">
        <w:t>»</w:t>
      </w:r>
    </w:p>
    <w:p w14:paraId="51F66610" w14:textId="09AE72DE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Щелкнув правой кнопкой мыши </w:t>
      </w:r>
      <w:r w:rsidR="00C26453">
        <w:t xml:space="preserve">на обозревателе файлов </w:t>
      </w:r>
    </w:p>
    <w:p w14:paraId="74B6609B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Нажав Ctrl + T</w:t>
      </w:r>
    </w:p>
    <w:p w14:paraId="13A510A0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Тему нельзя изменить</w:t>
      </w:r>
    </w:p>
    <w:p w14:paraId="3E7B7668" w14:textId="77777777"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14:paraId="6FD987EE" w14:textId="77777777" w:rsidR="00732946" w:rsidRDefault="0073294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66F3286B" w14:textId="5769793B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13" w:name="_Hlk188202837"/>
      <w:r w:rsidRPr="00D2284F">
        <w:rPr>
          <w:u w:val="single"/>
        </w:rPr>
        <w:t>Задание №</w:t>
      </w:r>
      <w:r w:rsidR="00732946">
        <w:rPr>
          <w:u w:val="single"/>
        </w:rPr>
        <w:t>3</w:t>
      </w:r>
    </w:p>
    <w:bookmarkEnd w:id="13"/>
    <w:p w14:paraId="196285B0" w14:textId="77777777" w:rsidR="00175A23" w:rsidRPr="00382E33" w:rsidRDefault="00382E33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t>На</w:t>
      </w:r>
      <w:r w:rsidRPr="00382E33">
        <w:t xml:space="preserve"> </w:t>
      </w:r>
      <w:r>
        <w:t>какой</w:t>
      </w:r>
      <w:r w:rsidRPr="00382E33">
        <w:t xml:space="preserve"> </w:t>
      </w:r>
      <w:r>
        <w:t>вкладке</w:t>
      </w:r>
      <w:r w:rsidRPr="00382E33">
        <w:t xml:space="preserve"> </w:t>
      </w:r>
      <w:r>
        <w:t>в</w:t>
      </w:r>
      <w:r w:rsidRPr="00382E33">
        <w:t xml:space="preserve"> </w:t>
      </w:r>
      <w:r>
        <w:rPr>
          <w:lang w:val="en-US"/>
        </w:rPr>
        <w:t>Microsoft</w:t>
      </w:r>
      <w:r w:rsidRPr="00382E33">
        <w:t xml:space="preserve"> </w:t>
      </w:r>
      <w:r>
        <w:rPr>
          <w:lang w:val="en-US"/>
        </w:rPr>
        <w:t>Office</w:t>
      </w:r>
      <w:r w:rsidRPr="00382E33">
        <w:t xml:space="preserve"> </w:t>
      </w:r>
      <w:r>
        <w:rPr>
          <w:lang w:val="en-US"/>
        </w:rPr>
        <w:t>PowerPoint</w:t>
      </w:r>
      <w:r w:rsidRPr="00382E33">
        <w:t xml:space="preserve"> </w:t>
      </w:r>
      <w:r>
        <w:t>можно настроить анимацию объектов на слайде?</w:t>
      </w:r>
    </w:p>
    <w:p w14:paraId="4711F073" w14:textId="7F4CBAF4" w:rsidR="00C66A5F" w:rsidRDefault="00382E33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14" w:name="_Hlk188202915"/>
      <w:r w:rsidRPr="00382E33">
        <w:rPr>
          <w:b/>
        </w:rPr>
        <w:t xml:space="preserve">Правильный ответ: </w:t>
      </w:r>
      <w:bookmarkEnd w:id="14"/>
      <w:r w:rsidRPr="00382E33">
        <w:rPr>
          <w:b/>
        </w:rPr>
        <w:t>«Анимация»</w:t>
      </w:r>
    </w:p>
    <w:p w14:paraId="350A96A2" w14:textId="77777777" w:rsidR="00732946" w:rsidRDefault="00732946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5B6A5D79" w14:textId="0404FAB2" w:rsid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4</w:t>
      </w:r>
    </w:p>
    <w:p w14:paraId="4847FAEE" w14:textId="1D51850F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Почтовый ящик абонента электронной почты представляет собой:</w:t>
      </w:r>
    </w:p>
    <w:p w14:paraId="0C7246CB" w14:textId="453CBDA5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Участок оперативной памяти почтового сервера</w:t>
      </w:r>
    </w:p>
    <w:p w14:paraId="1712946B" w14:textId="0EDDBA14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Участок памяти на жестком диске почтового сервера, отведенный конкретному пользователю</w:t>
      </w:r>
    </w:p>
    <w:p w14:paraId="3ED488F7" w14:textId="3AB2A5B6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Специальное устройство для передачи и хранения корреспонденции в электронной форме</w:t>
      </w:r>
    </w:p>
    <w:p w14:paraId="2082409A" w14:textId="69C16229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382E33">
        <w:rPr>
          <w:b/>
        </w:rPr>
        <w:t>Правильный ответ:</w:t>
      </w:r>
      <w:r>
        <w:rPr>
          <w:b/>
          <w:lang w:val="en-US"/>
        </w:rPr>
        <w:t xml:space="preserve"> b </w:t>
      </w:r>
    </w:p>
    <w:p w14:paraId="66EEEF7B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28C47BA7" w14:textId="7CD3DDBF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5</w:t>
      </w:r>
    </w:p>
    <w:p w14:paraId="05D29FB5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Расширение файла как правило характеризует:</w:t>
      </w:r>
    </w:p>
    <w:p w14:paraId="7C459554" w14:textId="342190FA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Тип информации, содержащейся в файле</w:t>
      </w:r>
    </w:p>
    <w:p w14:paraId="147EA8A9" w14:textId="12F665E1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Назначение файла</w:t>
      </w:r>
    </w:p>
    <w:p w14:paraId="5A1919A9" w14:textId="2DBDC5B8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Объем файла</w:t>
      </w:r>
    </w:p>
    <w:p w14:paraId="65288328" w14:textId="3ADFC072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  <w:r w:rsidRPr="00382E33">
        <w:rPr>
          <w:b/>
        </w:rPr>
        <w:t>Правильный ответ:</w:t>
      </w:r>
      <w:r>
        <w:rPr>
          <w:b/>
          <w:lang w:val="en-US"/>
        </w:rPr>
        <w:t xml:space="preserve"> a</w:t>
      </w:r>
    </w:p>
    <w:p w14:paraId="707D9423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71472F52" w14:textId="70726AF1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6</w:t>
      </w:r>
    </w:p>
    <w:p w14:paraId="25FEFD73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Программное управление работой компьютера предполагает:</w:t>
      </w:r>
    </w:p>
    <w:p w14:paraId="424DF148" w14:textId="3B4875C7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Последовательность команд</w:t>
      </w:r>
      <w:r w:rsidR="007E5895" w:rsidRPr="007E5895">
        <w:t xml:space="preserve"> </w:t>
      </w:r>
      <w:r w:rsidR="007E5895">
        <w:t xml:space="preserve">по </w:t>
      </w:r>
      <w:r w:rsidR="00453FF6" w:rsidRPr="00453FF6">
        <w:t>активации определенной функции компьютера</w:t>
      </w:r>
    </w:p>
    <w:p w14:paraId="432E1C17" w14:textId="61614E38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Использование операционной системы, синхронизирующей работу аппаратных средств</w:t>
      </w:r>
    </w:p>
    <w:p w14:paraId="5AF87C64" w14:textId="10AC6392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Преобразование аналогового информационного сигнала в цифровой</w:t>
      </w:r>
    </w:p>
    <w:p w14:paraId="31D9F72F" w14:textId="34E6B16D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382E33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403C8566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4F162C53" w14:textId="64C3A276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7</w:t>
      </w:r>
    </w:p>
    <w:p w14:paraId="3133159A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 xml:space="preserve">Тип шрифта </w:t>
      </w:r>
      <w:proofErr w:type="spellStart"/>
      <w:r w:rsidRPr="00453FF6">
        <w:t>TrueType</w:t>
      </w:r>
      <w:proofErr w:type="spellEnd"/>
      <w:r w:rsidRPr="00453FF6">
        <w:t xml:space="preserve"> означает, что:</w:t>
      </w:r>
    </w:p>
    <w:p w14:paraId="0FD08113" w14:textId="3728C922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Набранный этим шрифтом текст будет выглядеть одинаково и на мониторе, и в распечатанном виде</w:t>
      </w:r>
    </w:p>
    <w:p w14:paraId="4CF47E5C" w14:textId="08825659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Набранный этим шрифтом текст подлежит редактированию в любом текстовом редакторе</w:t>
      </w:r>
    </w:p>
    <w:p w14:paraId="5AA05BB3" w14:textId="7124793E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Данный шрифт был использован по умолчанию при первичном создании документам</w:t>
      </w:r>
    </w:p>
    <w:p w14:paraId="255A3D14" w14:textId="28CE7D64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382E33">
        <w:rPr>
          <w:b/>
        </w:rPr>
        <w:t>Правильный ответ:</w:t>
      </w:r>
      <w:r>
        <w:rPr>
          <w:b/>
          <w:lang w:val="en-US"/>
        </w:rPr>
        <w:t xml:space="preserve"> a</w:t>
      </w:r>
    </w:p>
    <w:p w14:paraId="2DA20729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5634035A" w14:textId="4D96CF78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8</w:t>
      </w:r>
    </w:p>
    <w:p w14:paraId="7C245C9B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lastRenderedPageBreak/>
        <w:t xml:space="preserve">Технология </w:t>
      </w:r>
      <w:proofErr w:type="spellStart"/>
      <w:r w:rsidRPr="00453FF6">
        <w:t>Ole</w:t>
      </w:r>
      <w:proofErr w:type="spellEnd"/>
      <w:r w:rsidRPr="00453FF6">
        <w:t xml:space="preserve"> обеспечивает объединение документов, созданных:</w:t>
      </w:r>
    </w:p>
    <w:p w14:paraId="1A01AA1C" w14:textId="752B21D3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В любом из приложений Microsoft Office</w:t>
      </w:r>
    </w:p>
    <w:p w14:paraId="4CE7BB21" w14:textId="536B4088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Любым приложением, удовлетворяющим стандарту CUA</w:t>
      </w:r>
    </w:p>
    <w:p w14:paraId="7102BB59" w14:textId="11E1648B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В виде графического потока информации</w:t>
      </w:r>
    </w:p>
    <w:p w14:paraId="3C6E0D07" w14:textId="5579E500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  <w:r w:rsidRPr="00382E33">
        <w:rPr>
          <w:b/>
        </w:rPr>
        <w:t>Правильный ответ:</w:t>
      </w:r>
      <w:r w:rsidRPr="00527D7F">
        <w:rPr>
          <w:b/>
        </w:rPr>
        <w:t xml:space="preserve"> </w:t>
      </w:r>
      <w:r>
        <w:rPr>
          <w:b/>
          <w:lang w:val="en-US"/>
        </w:rPr>
        <w:t>b</w:t>
      </w:r>
    </w:p>
    <w:p w14:paraId="1803B8CB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5B6D75E7" w14:textId="4FF57E86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9</w:t>
      </w:r>
    </w:p>
    <w:p w14:paraId="12E1945C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Виртуальное устройство – это:</w:t>
      </w:r>
    </w:p>
    <w:p w14:paraId="73054AD3" w14:textId="1EBC5058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Смоделированный</w:t>
      </w:r>
      <w:r w:rsidR="00827810">
        <w:t xml:space="preserve"> (имитированный)</w:t>
      </w:r>
      <w:r w:rsidR="00453FF6" w:rsidRPr="00453FF6">
        <w:t xml:space="preserve"> функциональный эквивалент устройства</w:t>
      </w:r>
    </w:p>
    <w:p w14:paraId="2D146818" w14:textId="6BD7013C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Сетевое устройство</w:t>
      </w:r>
    </w:p>
    <w:p w14:paraId="02EA1E17" w14:textId="55BFCF84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c)</w:t>
      </w:r>
      <w:r w:rsidR="00453FF6" w:rsidRPr="00453FF6">
        <w:t xml:space="preserve"> Разновидность ЭВМ</w:t>
      </w:r>
    </w:p>
    <w:p w14:paraId="7DE4390A" w14:textId="4C553178" w:rsidR="00453FF6" w:rsidRP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  <w:r w:rsidRPr="00382E33">
        <w:rPr>
          <w:b/>
        </w:rPr>
        <w:t>Правильный ответ:</w:t>
      </w:r>
      <w:r w:rsidRPr="00527D7F">
        <w:rPr>
          <w:b/>
        </w:rPr>
        <w:t xml:space="preserve"> </w:t>
      </w:r>
      <w:r>
        <w:rPr>
          <w:b/>
          <w:lang w:val="en-US"/>
        </w:rPr>
        <w:t>a</w:t>
      </w:r>
    </w:p>
    <w:p w14:paraId="0D4F7311" w14:textId="77777777" w:rsidR="00527D7F" w:rsidRDefault="00527D7F" w:rsidP="004F0FF9">
      <w:pPr>
        <w:widowControl w:val="0"/>
        <w:autoSpaceDE w:val="0"/>
        <w:autoSpaceDN w:val="0"/>
        <w:adjustRightInd w:val="0"/>
        <w:spacing w:line="276" w:lineRule="auto"/>
      </w:pPr>
    </w:p>
    <w:p w14:paraId="5E0FF5F9" w14:textId="418B0519" w:rsidR="00453FF6" w:rsidRPr="00453FF6" w:rsidRDefault="00453FF6" w:rsidP="004F0FF9">
      <w:pPr>
        <w:widowControl w:val="0"/>
        <w:autoSpaceDE w:val="0"/>
        <w:autoSpaceDN w:val="0"/>
        <w:adjustRightInd w:val="0"/>
        <w:spacing w:line="276" w:lineRule="auto"/>
      </w:pPr>
      <w:r w:rsidRPr="00453FF6">
        <w:t>Задание №</w:t>
      </w:r>
      <w:r>
        <w:t>10</w:t>
      </w:r>
    </w:p>
    <w:p w14:paraId="189FB1DF" w14:textId="77777777" w:rsidR="00453FF6" w:rsidRPr="00453FF6" w:rsidRDefault="00453FF6" w:rsidP="00453FF6">
      <w:pPr>
        <w:widowControl w:val="0"/>
        <w:autoSpaceDE w:val="0"/>
        <w:autoSpaceDN w:val="0"/>
        <w:adjustRightInd w:val="0"/>
        <w:spacing w:line="276" w:lineRule="auto"/>
      </w:pPr>
      <w:r w:rsidRPr="00453FF6">
        <w:t>Файловая система – это:</w:t>
      </w:r>
    </w:p>
    <w:p w14:paraId="41776A83" w14:textId="0BB0BC4B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527D7F">
        <w:t>)</w:t>
      </w:r>
      <w:r w:rsidR="00453FF6" w:rsidRPr="00453FF6">
        <w:t xml:space="preserve"> Способ организации </w:t>
      </w:r>
      <w:r w:rsidR="00827810">
        <w:t xml:space="preserve">(упорядочивания) </w:t>
      </w:r>
      <w:r w:rsidR="00453FF6" w:rsidRPr="00453FF6">
        <w:t>файлов на диске</w:t>
      </w:r>
    </w:p>
    <w:p w14:paraId="1D3E0DC4" w14:textId="0DA6ABB4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527D7F">
        <w:t>)</w:t>
      </w:r>
      <w:r w:rsidR="00453FF6" w:rsidRPr="00453FF6">
        <w:t xml:space="preserve"> Объем памяти носителя информации</w:t>
      </w:r>
    </w:p>
    <w:p w14:paraId="70A2DA70" w14:textId="6BE4D7EE" w:rsidR="00453FF6" w:rsidRPr="00453FF6" w:rsidRDefault="00527D7F" w:rsidP="00453F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527D7F">
        <w:t>)</w:t>
      </w:r>
      <w:r w:rsidR="00453FF6" w:rsidRPr="00453FF6">
        <w:t xml:space="preserve"> Физическая организация носителя информации</w:t>
      </w:r>
    </w:p>
    <w:p w14:paraId="6E123FD9" w14:textId="6A5BA0E0" w:rsidR="00453FF6" w:rsidRPr="009450F6" w:rsidRDefault="00527D7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>Правильный ответ:</w:t>
      </w:r>
      <w:r w:rsidRPr="009450F6">
        <w:rPr>
          <w:b/>
        </w:rPr>
        <w:t xml:space="preserve"> </w:t>
      </w:r>
      <w:r>
        <w:rPr>
          <w:b/>
          <w:lang w:val="en-US"/>
        </w:rPr>
        <w:t>a</w:t>
      </w:r>
    </w:p>
    <w:p w14:paraId="164237C2" w14:textId="77777777" w:rsidR="00C66A5F" w:rsidRPr="001C1964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561C800" w14:textId="77777777" w:rsidR="00C66A5F" w:rsidRPr="001C1964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3425629" w14:textId="77777777" w:rsidR="00C66A5F" w:rsidRPr="004F0FF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B7812D2" w14:textId="77777777" w:rsidR="006211FB" w:rsidRPr="009450F6" w:rsidRDefault="006211FB" w:rsidP="00E441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</w:t>
      </w:r>
      <w:r w:rsidRPr="009450F6">
        <w:rPr>
          <w:b/>
        </w:rPr>
        <w:t xml:space="preserve"> 10</w:t>
      </w:r>
    </w:p>
    <w:p w14:paraId="3263A8DF" w14:textId="6AB5881A"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9450F6">
        <w:rPr>
          <w:u w:val="single"/>
        </w:rPr>
        <w:t>1</w:t>
      </w:r>
    </w:p>
    <w:p w14:paraId="34524F53" w14:textId="77777777" w:rsidR="00B11676" w:rsidRDefault="00B11676" w:rsidP="00B11676">
      <w:pPr>
        <w:widowControl w:val="0"/>
        <w:autoSpaceDE w:val="0"/>
        <w:autoSpaceDN w:val="0"/>
        <w:adjustRightInd w:val="0"/>
        <w:spacing w:line="276" w:lineRule="auto"/>
      </w:pPr>
      <w:r>
        <w:t>Процесс поиска, получения и организации данных и фактов, связанных с определенной темой, вопросом или проблемой, называется ________________________.</w:t>
      </w:r>
    </w:p>
    <w:p w14:paraId="54B9F499" w14:textId="77777777" w:rsidR="00B11676" w:rsidRPr="00B11676" w:rsidRDefault="00B11676" w:rsidP="00B1167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11676">
        <w:rPr>
          <w:b/>
        </w:rPr>
        <w:t>Правильный ответ: сбором информации</w:t>
      </w:r>
    </w:p>
    <w:p w14:paraId="388FC6F8" w14:textId="77777777" w:rsidR="009450F6" w:rsidRDefault="009450F6" w:rsidP="00A16DB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7CE97C6D" w14:textId="5B53C695" w:rsidR="00A63B16" w:rsidRDefault="00A63B16" w:rsidP="00A16DB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15" w:name="_Hlk188203826"/>
      <w:r w:rsidRPr="00D2284F">
        <w:rPr>
          <w:u w:val="single"/>
        </w:rPr>
        <w:t>Задание №</w:t>
      </w:r>
      <w:r w:rsidR="009450F6">
        <w:rPr>
          <w:u w:val="single"/>
        </w:rPr>
        <w:t>2</w:t>
      </w:r>
    </w:p>
    <w:bookmarkEnd w:id="15"/>
    <w:p w14:paraId="2457628D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открыть файл в новой вкладке в Visual Studio Code?</w:t>
      </w:r>
    </w:p>
    <w:p w14:paraId="476C85ED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a) Двойной щелчок на файле</w:t>
      </w:r>
      <w:r w:rsidR="00C26453">
        <w:t xml:space="preserve"> в обозревателе файлов</w:t>
      </w:r>
    </w:p>
    <w:p w14:paraId="295AB29C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b) Перетащить файл в окно Visual Studio Code</w:t>
      </w:r>
    </w:p>
    <w:p w14:paraId="1782D886" w14:textId="77777777" w:rsidR="00E441CD" w:rsidRDefault="009216D6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  c) Нажать Ctrl + O и выбрать файл</w:t>
      </w:r>
    </w:p>
    <w:p w14:paraId="11B95BF5" w14:textId="77777777"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d) Все перечисленное</w:t>
      </w:r>
    </w:p>
    <w:p w14:paraId="0F09803A" w14:textId="77777777" w:rsidR="005E183D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16" w:name="_Hlk188203893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bookmarkEnd w:id="16"/>
      <w:r>
        <w:rPr>
          <w:b/>
          <w:lang w:val="en-US"/>
        </w:rPr>
        <w:t>d</w:t>
      </w:r>
    </w:p>
    <w:p w14:paraId="798474C7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08F46BA" w14:textId="5C3FF39F" w:rsid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3</w:t>
      </w:r>
    </w:p>
    <w:p w14:paraId="7016349D" w14:textId="1771B73C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Исходя из признака функциональности различают программное обеспечение следующих видов:</w:t>
      </w:r>
    </w:p>
    <w:p w14:paraId="1EED54E9" w14:textId="73885A6E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604DFB">
        <w:t>)</w:t>
      </w:r>
      <w:r w:rsidR="009450F6" w:rsidRPr="009450F6">
        <w:t xml:space="preserve"> Прикладное</w:t>
      </w:r>
      <w:r w:rsidR="00A36D88">
        <w:t xml:space="preserve"> и </w:t>
      </w:r>
      <w:r w:rsidR="009450F6" w:rsidRPr="009450F6">
        <w:t>программное</w:t>
      </w:r>
    </w:p>
    <w:p w14:paraId="11DF3B73" w14:textId="195E9F57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604DFB">
        <w:t xml:space="preserve">) </w:t>
      </w:r>
      <w:r w:rsidR="009450F6" w:rsidRPr="009450F6">
        <w:t>Прикладное, системное, инструментальное</w:t>
      </w:r>
    </w:p>
    <w:p w14:paraId="3BF86539" w14:textId="51021789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A36D88">
        <w:t>)</w:t>
      </w:r>
      <w:r w:rsidR="009450F6" w:rsidRPr="009450F6">
        <w:t xml:space="preserve"> Офисное</w:t>
      </w:r>
      <w:r w:rsidR="00A36D88">
        <w:t xml:space="preserve"> и</w:t>
      </w:r>
      <w:r w:rsidR="00A36D88" w:rsidRPr="00A36D88">
        <w:t xml:space="preserve"> </w:t>
      </w:r>
      <w:r w:rsidR="009450F6" w:rsidRPr="009450F6">
        <w:t>системное</w:t>
      </w:r>
    </w:p>
    <w:p w14:paraId="7753D0C3" w14:textId="481C9BC1" w:rsidR="009450F6" w:rsidRPr="00A36D88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rPr>
          <w:b/>
        </w:rPr>
        <w:t>Правильный ответ:</w:t>
      </w:r>
      <w:r w:rsidRPr="00A36D88">
        <w:rPr>
          <w:b/>
        </w:rPr>
        <w:t xml:space="preserve"> </w:t>
      </w:r>
      <w:r>
        <w:rPr>
          <w:b/>
          <w:lang w:val="en-US"/>
        </w:rPr>
        <w:t>b</w:t>
      </w:r>
    </w:p>
    <w:p w14:paraId="0EB6CFDD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5F75F36E" w14:textId="45855EDA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4</w:t>
      </w:r>
    </w:p>
    <w:p w14:paraId="3C3EE5E3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lastRenderedPageBreak/>
        <w:t>Укажите различие между информационно-поисковой системой и системой управления базами данных:</w:t>
      </w:r>
    </w:p>
    <w:p w14:paraId="54060B8E" w14:textId="3A7D5395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604DFB">
        <w:t>)</w:t>
      </w:r>
      <w:r w:rsidR="009450F6" w:rsidRPr="009450F6">
        <w:t xml:space="preserve"> Запрещено редактировать данные</w:t>
      </w:r>
    </w:p>
    <w:p w14:paraId="06F63B7A" w14:textId="72094F0F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604DFB">
        <w:t>)</w:t>
      </w:r>
      <w:r w:rsidR="009450F6" w:rsidRPr="009450F6">
        <w:t xml:space="preserve"> Отсутствуют инструменты сортировки</w:t>
      </w:r>
      <w:r w:rsidR="007C1ED1">
        <w:t>,</w:t>
      </w:r>
      <w:r w:rsidR="009450F6" w:rsidRPr="009450F6">
        <w:t xml:space="preserve"> поиска</w:t>
      </w:r>
    </w:p>
    <w:p w14:paraId="2F547896" w14:textId="6226BC3E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c)</w:t>
      </w:r>
      <w:r w:rsidR="009450F6" w:rsidRPr="009450F6">
        <w:t xml:space="preserve"> Разный объем доступной информации</w:t>
      </w:r>
    </w:p>
    <w:p w14:paraId="36C6423A" w14:textId="10A88D7C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450F6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35E1E6B6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699D9382" w14:textId="5E531F3A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5</w:t>
      </w:r>
    </w:p>
    <w:p w14:paraId="1E1F12F9" w14:textId="515D1EE1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Ч</w:t>
      </w:r>
      <w:r w:rsidRPr="009450F6">
        <w:t>то обеспечивает система электронного документооборота?</w:t>
      </w:r>
    </w:p>
    <w:p w14:paraId="29279521" w14:textId="5EA589FC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604DFB">
        <w:t>)</w:t>
      </w:r>
      <w:r w:rsidR="009450F6" w:rsidRPr="009450F6">
        <w:t xml:space="preserve"> Перевод документов</w:t>
      </w:r>
      <w:r w:rsidR="007C1ED1">
        <w:t xml:space="preserve"> </w:t>
      </w:r>
      <w:r w:rsidR="009450F6" w:rsidRPr="009450F6">
        <w:t>в электронный вид</w:t>
      </w:r>
    </w:p>
    <w:p w14:paraId="6E90CF14" w14:textId="7712CEF5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604DFB">
        <w:t>)</w:t>
      </w:r>
      <w:r w:rsidR="009450F6" w:rsidRPr="009450F6">
        <w:t xml:space="preserve"> Управление документами, созданными в электронном виде</w:t>
      </w:r>
    </w:p>
    <w:p w14:paraId="44652608" w14:textId="59C0362B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 xml:space="preserve">c) </w:t>
      </w:r>
      <w:r w:rsidR="009450F6" w:rsidRPr="009450F6">
        <w:t>Автоматизацию деятельности компании</w:t>
      </w:r>
    </w:p>
    <w:p w14:paraId="6819B9A7" w14:textId="53B46B4C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450F6">
        <w:rPr>
          <w:b/>
        </w:rPr>
        <w:t>Правильный ответ:</w:t>
      </w:r>
      <w:r>
        <w:rPr>
          <w:b/>
          <w:lang w:val="en-US"/>
        </w:rPr>
        <w:t xml:space="preserve"> b</w:t>
      </w:r>
    </w:p>
    <w:p w14:paraId="4F0547A3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228966D5" w14:textId="6592E26C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6</w:t>
      </w:r>
    </w:p>
    <w:p w14:paraId="3519F2B8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URL-адрес содержит сведения о:</w:t>
      </w:r>
    </w:p>
    <w:p w14:paraId="3F815C9A" w14:textId="56ACFF3B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604DFB">
        <w:t>)</w:t>
      </w:r>
      <w:r w:rsidR="009450F6" w:rsidRPr="009450F6">
        <w:t xml:space="preserve"> Типе файла</w:t>
      </w:r>
      <w:r w:rsidR="00984D2D">
        <w:t>,</w:t>
      </w:r>
      <w:r w:rsidR="009450F6" w:rsidRPr="009450F6">
        <w:t xml:space="preserve"> его местонахождении</w:t>
      </w:r>
    </w:p>
    <w:p w14:paraId="60CA5F07" w14:textId="73E95EDD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604DFB">
        <w:t>)</w:t>
      </w:r>
      <w:r w:rsidR="009450F6" w:rsidRPr="009450F6">
        <w:t xml:space="preserve"> Местонахождении файла и языке программирования</w:t>
      </w:r>
    </w:p>
    <w:p w14:paraId="4EAC7CA3" w14:textId="69947FA5" w:rsidR="009450F6" w:rsidRPr="009450F6" w:rsidRDefault="00604DFB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A36D88">
        <w:t xml:space="preserve">) </w:t>
      </w:r>
      <w:r w:rsidR="009450F6" w:rsidRPr="009450F6">
        <w:t>Типе файла и типе приложения</w:t>
      </w:r>
    </w:p>
    <w:p w14:paraId="6A5CFD56" w14:textId="4CACB8EE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450F6">
        <w:rPr>
          <w:b/>
        </w:rPr>
        <w:t>Правильный ответ:</w:t>
      </w:r>
      <w:r>
        <w:rPr>
          <w:b/>
          <w:lang w:val="en-US"/>
        </w:rPr>
        <w:t xml:space="preserve"> a</w:t>
      </w:r>
    </w:p>
    <w:p w14:paraId="686813BB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3072E27D" w14:textId="747FDDAC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7</w:t>
      </w:r>
    </w:p>
    <w:p w14:paraId="76EA557A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Главная функция сервера заключается в:</w:t>
      </w:r>
    </w:p>
    <w:p w14:paraId="16DE227B" w14:textId="02582E4D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A36D88">
        <w:t>)</w:t>
      </w:r>
      <w:r w:rsidR="009450F6" w:rsidRPr="009450F6">
        <w:t xml:space="preserve"> Передаче информации от пользователя к пользователю</w:t>
      </w:r>
    </w:p>
    <w:p w14:paraId="62DD9795" w14:textId="78E1D0C7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A36D88">
        <w:t>)</w:t>
      </w:r>
      <w:r w:rsidR="009450F6" w:rsidRPr="009450F6">
        <w:t xml:space="preserve"> Хранении информации</w:t>
      </w:r>
    </w:p>
    <w:p w14:paraId="6A0D133B" w14:textId="1A97A217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A36D88">
        <w:t>)</w:t>
      </w:r>
      <w:r w:rsidR="009450F6" w:rsidRPr="009450F6">
        <w:t xml:space="preserve"> Выполнении специфических</w:t>
      </w:r>
      <w:r w:rsidR="00984D2D">
        <w:t xml:space="preserve"> (нестандартных)</w:t>
      </w:r>
      <w:r w:rsidR="009450F6" w:rsidRPr="009450F6">
        <w:t xml:space="preserve"> действий по запросам пользователей</w:t>
      </w:r>
    </w:p>
    <w:p w14:paraId="18062471" w14:textId="31FAE2A9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450F6">
        <w:rPr>
          <w:b/>
        </w:rPr>
        <w:t>Правильный ответ:</w:t>
      </w:r>
      <w:r>
        <w:rPr>
          <w:b/>
          <w:lang w:val="en-US"/>
        </w:rPr>
        <w:t xml:space="preserve"> c</w:t>
      </w:r>
    </w:p>
    <w:p w14:paraId="0FA0CF34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1CAD4216" w14:textId="02BFB574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8</w:t>
      </w:r>
    </w:p>
    <w:p w14:paraId="5A81506E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На этапе отладки программы:</w:t>
      </w:r>
    </w:p>
    <w:p w14:paraId="2DF77DEE" w14:textId="616B8976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Pr="00A36D88">
        <w:t>)</w:t>
      </w:r>
      <w:r w:rsidR="009450F6" w:rsidRPr="009450F6">
        <w:t xml:space="preserve"> Проверяется корректность</w:t>
      </w:r>
      <w:r w:rsidR="002B229D">
        <w:t xml:space="preserve"> (точность)</w:t>
      </w:r>
      <w:r w:rsidR="009450F6" w:rsidRPr="009450F6">
        <w:t xml:space="preserve"> работы программы</w:t>
      </w:r>
    </w:p>
    <w:p w14:paraId="0AA6D181" w14:textId="69B6F032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Pr="00A36D88">
        <w:t>)</w:t>
      </w:r>
      <w:r w:rsidR="009450F6" w:rsidRPr="009450F6">
        <w:t xml:space="preserve"> Проверяется правильность выбранных данных и операторов</w:t>
      </w:r>
    </w:p>
    <w:p w14:paraId="3CC004A0" w14:textId="6AC8080B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Pr="00A36D88">
        <w:t>)</w:t>
      </w:r>
      <w:r w:rsidR="009450F6" w:rsidRPr="009450F6">
        <w:t xml:space="preserve"> Выполняется промежуточный анализ эффективности программы</w:t>
      </w:r>
    </w:p>
    <w:p w14:paraId="53601688" w14:textId="333ECB19" w:rsidR="008A339E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rPr>
          <w:b/>
        </w:rPr>
        <w:t>Правильный ответ:</w:t>
      </w:r>
      <w:r w:rsidRPr="009450F6">
        <w:rPr>
          <w:b/>
        </w:rPr>
        <w:t xml:space="preserve"> </w:t>
      </w:r>
      <w:r>
        <w:rPr>
          <w:b/>
          <w:lang w:val="en-US"/>
        </w:rPr>
        <w:t>a</w:t>
      </w:r>
    </w:p>
    <w:p w14:paraId="4E862240" w14:textId="77777777" w:rsid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</w:p>
    <w:p w14:paraId="26705560" w14:textId="44997764" w:rsidR="009450F6" w:rsidRPr="009450F6" w:rsidRDefault="009450F6" w:rsidP="005E183D">
      <w:pPr>
        <w:widowControl w:val="0"/>
        <w:autoSpaceDE w:val="0"/>
        <w:autoSpaceDN w:val="0"/>
        <w:adjustRightInd w:val="0"/>
        <w:spacing w:line="276" w:lineRule="auto"/>
      </w:pPr>
      <w:r w:rsidRPr="009450F6">
        <w:t>Задание №</w:t>
      </w:r>
      <w:r>
        <w:t>9</w:t>
      </w:r>
    </w:p>
    <w:p w14:paraId="6EA2786D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Компьютер – это:</w:t>
      </w:r>
    </w:p>
    <w:p w14:paraId="69F2F0B8" w14:textId="15ED6FB6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9450F6" w:rsidRPr="009450F6">
        <w:t>) устройство для хранения и выдачи информации;</w:t>
      </w:r>
    </w:p>
    <w:p w14:paraId="2809BE41" w14:textId="3E766CEE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9450F6" w:rsidRPr="009450F6">
        <w:t>) это устройство для обработки информации;</w:t>
      </w:r>
    </w:p>
    <w:p w14:paraId="18D47D50" w14:textId="3AD94939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9450F6" w:rsidRPr="009450F6">
        <w:t>) универсальное, электронное, программно-управляемое устройство для хранения, обработки и передачи информации;</w:t>
      </w:r>
    </w:p>
    <w:p w14:paraId="3E8F5DDC" w14:textId="66AEF164" w:rsidR="009450F6" w:rsidRPr="00251159" w:rsidRDefault="009450F6" w:rsidP="009450F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51159">
        <w:rPr>
          <w:b/>
        </w:rPr>
        <w:t xml:space="preserve">Правильный ответ: </w:t>
      </w:r>
      <w:r w:rsidR="00561CDF" w:rsidRPr="00251159">
        <w:rPr>
          <w:b/>
          <w:lang w:val="en-US"/>
        </w:rPr>
        <w:t>c</w:t>
      </w:r>
    </w:p>
    <w:p w14:paraId="041F0B53" w14:textId="77777777" w:rsidR="009450F6" w:rsidRDefault="009450F6" w:rsidP="009450F6">
      <w:pPr>
        <w:widowControl w:val="0"/>
        <w:autoSpaceDE w:val="0"/>
        <w:autoSpaceDN w:val="0"/>
        <w:adjustRightInd w:val="0"/>
        <w:spacing w:line="276" w:lineRule="auto"/>
        <w:rPr>
          <w:i/>
          <w:iCs/>
        </w:rPr>
      </w:pPr>
    </w:p>
    <w:p w14:paraId="06DA112E" w14:textId="3FE5A664" w:rsidR="009450F6" w:rsidRPr="00604DFB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604DFB">
        <w:lastRenderedPageBreak/>
        <w:t>Задание №</w:t>
      </w:r>
      <w:r w:rsidRPr="00604DFB">
        <w:t>10</w:t>
      </w:r>
    </w:p>
    <w:p w14:paraId="283CD6AC" w14:textId="40BF19DE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</w:pPr>
      <w:r w:rsidRPr="009450F6">
        <w:t>В системе</w:t>
      </w:r>
      <w:r w:rsidR="00604DFB" w:rsidRPr="00604DFB">
        <w:t xml:space="preserve"> </w:t>
      </w:r>
      <w:r w:rsidRPr="009450F6">
        <w:t>Windows</w:t>
      </w:r>
      <w:r w:rsidR="00604DFB" w:rsidRPr="00604DFB">
        <w:t xml:space="preserve"> </w:t>
      </w:r>
      <w:r w:rsidRPr="009450F6">
        <w:t>Корзиной называется</w:t>
      </w:r>
    </w:p>
    <w:p w14:paraId="41043C62" w14:textId="5F24171D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9450F6" w:rsidRPr="009450F6">
        <w:t>) папка с программами, предназначенными для работы с логическими дисками</w:t>
      </w:r>
    </w:p>
    <w:p w14:paraId="5A8D4268" w14:textId="7F6AC9CB" w:rsidR="009450F6" w:rsidRPr="009450F6" w:rsidRDefault="00A36D88" w:rsidP="009450F6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9450F6" w:rsidRPr="009450F6">
        <w:t>) специальная папка, в которую помещаются файлы при их удалении</w:t>
      </w:r>
    </w:p>
    <w:p w14:paraId="5152FF5E" w14:textId="59376289" w:rsidR="009450F6" w:rsidRPr="009450F6" w:rsidRDefault="00A36D88" w:rsidP="001E4527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9450F6" w:rsidRPr="009450F6">
        <w:t>) папка</w:t>
      </w:r>
      <w:r w:rsidR="001E4527">
        <w:t xml:space="preserve">  с</w:t>
      </w:r>
      <w:r w:rsidR="009450F6" w:rsidRPr="009450F6">
        <w:t xml:space="preserve"> </w:t>
      </w:r>
      <w:r w:rsidR="001E4527">
        <w:t xml:space="preserve">временными </w:t>
      </w:r>
      <w:r w:rsidR="009450F6" w:rsidRPr="009450F6">
        <w:t>файл</w:t>
      </w:r>
      <w:r w:rsidR="001E4527">
        <w:t>ами</w:t>
      </w:r>
      <w:r w:rsidR="009450F6" w:rsidRPr="009450F6">
        <w:t xml:space="preserve"> </w:t>
      </w:r>
    </w:p>
    <w:p w14:paraId="781B9B60" w14:textId="29E92F83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17" w:name="_Hlk188210341"/>
      <w:r w:rsidRPr="001E4527">
        <w:rPr>
          <w:b/>
        </w:rPr>
        <w:t xml:space="preserve">Правильный ответ: </w:t>
      </w:r>
      <w:bookmarkEnd w:id="17"/>
      <w:r w:rsidR="00561CDF" w:rsidRPr="001E4527">
        <w:rPr>
          <w:b/>
          <w:lang w:val="en-US"/>
        </w:rPr>
        <w:t>b</w:t>
      </w:r>
    </w:p>
    <w:p w14:paraId="0D0274A0" w14:textId="77777777" w:rsidR="009450F6" w:rsidRPr="009450F6" w:rsidRDefault="009450F6" w:rsidP="009450F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827A720" w14:textId="77777777" w:rsidR="009450F6" w:rsidRPr="00D9403F" w:rsidRDefault="009450F6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8496028" w14:textId="77777777" w:rsidR="006211FB" w:rsidRDefault="006211FB" w:rsidP="004F0F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11</w:t>
      </w:r>
    </w:p>
    <w:p w14:paraId="1A769C2B" w14:textId="6953E287" w:rsidR="001663D2" w:rsidRPr="001663D2" w:rsidRDefault="001663D2" w:rsidP="008E2180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№1</w:t>
      </w:r>
    </w:p>
    <w:p w14:paraId="20361B46" w14:textId="151324C7" w:rsidR="008E2180" w:rsidRPr="008E2180" w:rsidRDefault="008E2180" w:rsidP="008E2180">
      <w:pPr>
        <w:widowControl w:val="0"/>
        <w:autoSpaceDE w:val="0"/>
        <w:autoSpaceDN w:val="0"/>
        <w:adjustRightInd w:val="0"/>
        <w:spacing w:line="276" w:lineRule="auto"/>
      </w:pPr>
      <w:r w:rsidRPr="008E2180">
        <w:t>Принцип программного управления работой компьютера предполагает:</w:t>
      </w:r>
    </w:p>
    <w:p w14:paraId="56C1139C" w14:textId="279DF525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8E2180" w:rsidRPr="008E2180">
        <w:t>)</w:t>
      </w:r>
      <w:r w:rsidRPr="00A72AB4">
        <w:t xml:space="preserve"> </w:t>
      </w:r>
      <w:r w:rsidR="008E2180" w:rsidRPr="008E2180">
        <w:t>возможность выполнения без внешнего вмешательства</w:t>
      </w:r>
      <w:r w:rsidRPr="00A72AB4">
        <w:t xml:space="preserve"> (</w:t>
      </w:r>
      <w:r>
        <w:t>влияния</w:t>
      </w:r>
      <w:r w:rsidRPr="00A72AB4">
        <w:t>)</w:t>
      </w:r>
      <w:r w:rsidR="008E2180" w:rsidRPr="008E2180">
        <w:t xml:space="preserve"> целой серии команд;</w:t>
      </w:r>
    </w:p>
    <w:p w14:paraId="481A36F1" w14:textId="0CEA4B43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8E2180" w:rsidRPr="008E2180">
        <w:t>) использование формул исчисления высказываний для реализации команд в компьютере;</w:t>
      </w:r>
    </w:p>
    <w:p w14:paraId="30BA8B47" w14:textId="64AB5147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8E2180" w:rsidRPr="008E2180">
        <w:t>)двоичное кодирование данных в компьютере;</w:t>
      </w:r>
    </w:p>
    <w:p w14:paraId="1B18D527" w14:textId="1B60707F" w:rsidR="008E2180" w:rsidRPr="008E2180" w:rsidRDefault="001663D2" w:rsidP="008E2180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1663D2">
        <w:rPr>
          <w:b/>
          <w:i/>
          <w:iCs/>
        </w:rPr>
        <w:t xml:space="preserve">Правильный </w:t>
      </w:r>
      <w:r w:rsidRPr="00A72AB4">
        <w:rPr>
          <w:b/>
          <w:i/>
          <w:iCs/>
        </w:rPr>
        <w:t xml:space="preserve">ответ: </w:t>
      </w:r>
      <w:r w:rsidR="00A72AB4">
        <w:rPr>
          <w:b/>
          <w:i/>
          <w:iCs/>
          <w:lang w:val="en-US"/>
        </w:rPr>
        <w:t>a</w:t>
      </w:r>
    </w:p>
    <w:p w14:paraId="0DACBF26" w14:textId="77777777" w:rsidR="008E2180" w:rsidRPr="001663D2" w:rsidRDefault="008E2180" w:rsidP="008E2180">
      <w:pPr>
        <w:widowControl w:val="0"/>
        <w:autoSpaceDE w:val="0"/>
        <w:autoSpaceDN w:val="0"/>
        <w:adjustRightInd w:val="0"/>
        <w:spacing w:line="276" w:lineRule="auto"/>
      </w:pPr>
    </w:p>
    <w:p w14:paraId="02E0D2CC" w14:textId="27230718" w:rsidR="001663D2" w:rsidRPr="001663D2" w:rsidRDefault="001663D2" w:rsidP="008E2180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2</w:t>
      </w:r>
    </w:p>
    <w:p w14:paraId="28087ACA" w14:textId="667E1306" w:rsidR="008E2180" w:rsidRPr="008E2180" w:rsidRDefault="008E2180" w:rsidP="008E2180">
      <w:pPr>
        <w:widowControl w:val="0"/>
        <w:autoSpaceDE w:val="0"/>
        <w:autoSpaceDN w:val="0"/>
        <w:adjustRightInd w:val="0"/>
        <w:spacing w:line="276" w:lineRule="auto"/>
      </w:pPr>
      <w:r w:rsidRPr="008E2180">
        <w:t>Архив (архивный файл) – это файл, который:</w:t>
      </w:r>
    </w:p>
    <w:p w14:paraId="685B4CA8" w14:textId="41C7FBB8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8E2180" w:rsidRPr="008E2180">
        <w:t>)</w:t>
      </w:r>
      <w:r>
        <w:rPr>
          <w:lang w:val="en-US"/>
        </w:rPr>
        <w:t xml:space="preserve"> </w:t>
      </w:r>
      <w:r w:rsidR="008E2180" w:rsidRPr="008E2180">
        <w:t>сохранен да дискете;</w:t>
      </w:r>
    </w:p>
    <w:p w14:paraId="1198A87E" w14:textId="2F67F252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8E2180" w:rsidRPr="008E2180">
        <w:t>)</w:t>
      </w:r>
      <w:r w:rsidRPr="00A72AB4">
        <w:t xml:space="preserve"> </w:t>
      </w:r>
      <w:r w:rsidR="008E2180" w:rsidRPr="008E2180">
        <w:t>содержит только один файл в сжатом виде;</w:t>
      </w:r>
    </w:p>
    <w:p w14:paraId="2884ACFC" w14:textId="162841CB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8E2180" w:rsidRPr="008E2180">
        <w:t>)содержит файлы</w:t>
      </w:r>
      <w:r>
        <w:t>,</w:t>
      </w:r>
      <w:r w:rsidR="008E2180" w:rsidRPr="008E2180">
        <w:t xml:space="preserve"> папки в сжатом виде;</w:t>
      </w:r>
    </w:p>
    <w:p w14:paraId="04ED16C4" w14:textId="7C64CEB6" w:rsidR="008E2180" w:rsidRPr="008E2180" w:rsidRDefault="00A72AB4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 w:rsidR="008E2180" w:rsidRPr="008E2180">
        <w:t>)содержит только данные одного вида в сжатом виде.</w:t>
      </w:r>
    </w:p>
    <w:p w14:paraId="168F212A" w14:textId="291F435C" w:rsidR="008E2180" w:rsidRPr="008E2180" w:rsidRDefault="001663D2" w:rsidP="008E2180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993A87">
        <w:rPr>
          <w:b/>
          <w:i/>
          <w:iCs/>
        </w:rPr>
        <w:t xml:space="preserve">Правильный ответ: </w:t>
      </w:r>
      <w:r w:rsidR="00A72AB4" w:rsidRPr="00993A87">
        <w:rPr>
          <w:b/>
          <w:i/>
          <w:iCs/>
          <w:lang w:val="en-US"/>
        </w:rPr>
        <w:t>c</w:t>
      </w:r>
    </w:p>
    <w:p w14:paraId="31DAC510" w14:textId="77777777" w:rsidR="0051539A" w:rsidRPr="001663D2" w:rsidRDefault="0051539A" w:rsidP="00E441CD">
      <w:pPr>
        <w:widowControl w:val="0"/>
        <w:autoSpaceDE w:val="0"/>
        <w:autoSpaceDN w:val="0"/>
        <w:adjustRightInd w:val="0"/>
        <w:spacing w:line="276" w:lineRule="auto"/>
      </w:pPr>
    </w:p>
    <w:p w14:paraId="2DF00870" w14:textId="628FBEF6" w:rsidR="001663D2" w:rsidRPr="001663D2" w:rsidRDefault="001663D2" w:rsidP="008E2180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3</w:t>
      </w:r>
    </w:p>
    <w:p w14:paraId="163559FB" w14:textId="05D3EB21" w:rsidR="008E2180" w:rsidRPr="008E2180" w:rsidRDefault="008E2180" w:rsidP="008E2180">
      <w:pPr>
        <w:widowControl w:val="0"/>
        <w:autoSpaceDE w:val="0"/>
        <w:autoSpaceDN w:val="0"/>
        <w:adjustRightInd w:val="0"/>
        <w:spacing w:line="276" w:lineRule="auto"/>
      </w:pPr>
      <w:r w:rsidRPr="008E2180">
        <w:t>Электронная таблица – это:</w:t>
      </w:r>
    </w:p>
    <w:p w14:paraId="17C9A690" w14:textId="39B95467" w:rsidR="008E2180" w:rsidRPr="008E2180" w:rsidRDefault="00993A87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8E2180" w:rsidRPr="008E2180">
        <w:t>)</w:t>
      </w:r>
      <w:r w:rsidRPr="00993A87">
        <w:t xml:space="preserve"> </w:t>
      </w:r>
      <w:r w:rsidR="008E2180" w:rsidRPr="008E2180">
        <w:t>устройство компьютера</w:t>
      </w:r>
      <w:r w:rsidRPr="00993A87">
        <w:t xml:space="preserve"> </w:t>
      </w:r>
      <w:r w:rsidR="008E2180" w:rsidRPr="008E2180">
        <w:t>для управления ресурсами компьютера при обработке числовых таблиц;</w:t>
      </w:r>
    </w:p>
    <w:p w14:paraId="2E079484" w14:textId="74CEFBC8" w:rsidR="008E2180" w:rsidRPr="008E2180" w:rsidRDefault="00993A87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8E2180" w:rsidRPr="008E2180">
        <w:t>)</w:t>
      </w:r>
      <w:r w:rsidRPr="00993A87">
        <w:t xml:space="preserve"> </w:t>
      </w:r>
      <w:r w:rsidR="008E2180" w:rsidRPr="008E2180">
        <w:t>системная программа</w:t>
      </w:r>
      <w:r w:rsidRPr="00993A87">
        <w:t xml:space="preserve"> </w:t>
      </w:r>
      <w:r w:rsidR="008E2180" w:rsidRPr="008E2180">
        <w:t>для управления ресурсами компьютера при обработке числовых таблиц;</w:t>
      </w:r>
    </w:p>
    <w:p w14:paraId="73D95A40" w14:textId="3F7721C6" w:rsidR="008E2180" w:rsidRPr="008E2180" w:rsidRDefault="00993A87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8E2180" w:rsidRPr="008E2180">
        <w:t>)прикладная программа, предназначенная для обработки структурированных в виде таблицы данных;</w:t>
      </w:r>
    </w:p>
    <w:p w14:paraId="74684255" w14:textId="321DBBC5" w:rsidR="008E2180" w:rsidRPr="008E2180" w:rsidRDefault="00993A87" w:rsidP="008E2180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 w:rsidR="008E2180" w:rsidRPr="008E2180">
        <w:t>)прикладная программа для обработки кодовых таблиц.</w:t>
      </w:r>
    </w:p>
    <w:p w14:paraId="5EC5A519" w14:textId="19DE5300" w:rsidR="008E2180" w:rsidRPr="008E2180" w:rsidRDefault="001663D2" w:rsidP="008E2180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3163B">
        <w:rPr>
          <w:b/>
          <w:i/>
          <w:iCs/>
        </w:rPr>
        <w:t xml:space="preserve">Правильный ответ: </w:t>
      </w:r>
      <w:r w:rsidR="00993A87" w:rsidRPr="0023163B">
        <w:rPr>
          <w:b/>
          <w:i/>
          <w:iCs/>
          <w:lang w:val="en-US"/>
        </w:rPr>
        <w:t>c</w:t>
      </w:r>
    </w:p>
    <w:p w14:paraId="30C6CE7B" w14:textId="77777777" w:rsidR="0051539A" w:rsidRPr="001663D2" w:rsidRDefault="0051539A" w:rsidP="00E441CD">
      <w:pPr>
        <w:widowControl w:val="0"/>
        <w:autoSpaceDE w:val="0"/>
        <w:autoSpaceDN w:val="0"/>
        <w:adjustRightInd w:val="0"/>
        <w:spacing w:line="276" w:lineRule="auto"/>
      </w:pPr>
    </w:p>
    <w:p w14:paraId="2136EE84" w14:textId="6F45C3F2" w:rsidR="001663D2" w:rsidRPr="001663D2" w:rsidRDefault="001663D2" w:rsidP="00365ED9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4</w:t>
      </w:r>
    </w:p>
    <w:p w14:paraId="4EBC1365" w14:textId="3F9DBBB5" w:rsidR="00365ED9" w:rsidRPr="00365ED9" w:rsidRDefault="00365ED9" w:rsidP="00365ED9">
      <w:pPr>
        <w:widowControl w:val="0"/>
        <w:autoSpaceDE w:val="0"/>
        <w:autoSpaceDN w:val="0"/>
        <w:adjustRightInd w:val="0"/>
        <w:spacing w:line="276" w:lineRule="auto"/>
      </w:pPr>
      <w:r w:rsidRPr="00365ED9">
        <w:t>Компьютерный вирус – это:</w:t>
      </w:r>
    </w:p>
    <w:p w14:paraId="2040DC6A" w14:textId="5D258562" w:rsidR="00365ED9" w:rsidRPr="00365ED9" w:rsidRDefault="0023163B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365ED9" w:rsidRPr="00365ED9">
        <w:t>)</w:t>
      </w:r>
      <w:r w:rsidRPr="0023163B">
        <w:t xml:space="preserve"> </w:t>
      </w:r>
      <w:r>
        <w:t xml:space="preserve">это </w:t>
      </w:r>
      <w:r w:rsidR="00365ED9" w:rsidRPr="00365ED9">
        <w:t>файл невозможно удалить;</w:t>
      </w:r>
    </w:p>
    <w:p w14:paraId="7354965C" w14:textId="0AFE5128" w:rsidR="00365ED9" w:rsidRPr="00365ED9" w:rsidRDefault="0023163B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365ED9" w:rsidRPr="00365ED9">
        <w:t>)</w:t>
      </w:r>
      <w:r w:rsidRPr="0023163B">
        <w:t xml:space="preserve"> </w:t>
      </w:r>
      <w:r>
        <w:t xml:space="preserve">это </w:t>
      </w:r>
      <w:r w:rsidR="00365ED9" w:rsidRPr="00365ED9">
        <w:t>файл</w:t>
      </w:r>
      <w:r>
        <w:t xml:space="preserve"> с определенным</w:t>
      </w:r>
      <w:r w:rsidR="00365ED9" w:rsidRPr="00365ED9">
        <w:t xml:space="preserve"> расширение</w:t>
      </w:r>
      <w:r>
        <w:t>м</w:t>
      </w:r>
      <w:r w:rsidR="00365ED9" w:rsidRPr="00365ED9">
        <w:t>;</w:t>
      </w:r>
    </w:p>
    <w:p w14:paraId="0F194F0C" w14:textId="3F52A024" w:rsidR="00365ED9" w:rsidRPr="00365ED9" w:rsidRDefault="0023163B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365ED9" w:rsidRPr="00365ED9">
        <w:t>)</w:t>
      </w:r>
      <w:r w:rsidRPr="0023163B">
        <w:t xml:space="preserve"> </w:t>
      </w:r>
      <w:r>
        <w:t xml:space="preserve">это </w:t>
      </w:r>
      <w:r w:rsidR="00365ED9" w:rsidRPr="00365ED9">
        <w:t>программа</w:t>
      </w:r>
      <w:r>
        <w:t xml:space="preserve"> по сохранению </w:t>
      </w:r>
      <w:r w:rsidR="00365ED9" w:rsidRPr="00365ED9">
        <w:t>ОЗУ после выключения;</w:t>
      </w:r>
    </w:p>
    <w:p w14:paraId="58FA2A24" w14:textId="462BE8B7" w:rsidR="00365ED9" w:rsidRPr="00365ED9" w:rsidRDefault="0023163B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 w:rsidR="00365ED9" w:rsidRPr="00365ED9">
        <w:t>)</w:t>
      </w:r>
      <w:r w:rsidRPr="0023163B">
        <w:t xml:space="preserve"> </w:t>
      </w:r>
      <w:r w:rsidR="00365ED9" w:rsidRPr="00365ED9">
        <w:t>программа, способная к саморазмножению.</w:t>
      </w:r>
    </w:p>
    <w:p w14:paraId="102F9C6B" w14:textId="0C0B268B" w:rsidR="00365ED9" w:rsidRPr="00365ED9" w:rsidRDefault="001663D2" w:rsidP="00365ED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3163B">
        <w:rPr>
          <w:b/>
          <w:i/>
          <w:iCs/>
        </w:rPr>
        <w:t xml:space="preserve">Правильный ответ: </w:t>
      </w:r>
      <w:r w:rsidR="0023163B" w:rsidRPr="0023163B">
        <w:rPr>
          <w:b/>
          <w:i/>
          <w:iCs/>
          <w:lang w:val="en-US"/>
        </w:rPr>
        <w:t>d</w:t>
      </w:r>
    </w:p>
    <w:p w14:paraId="121F7F51" w14:textId="77777777" w:rsidR="00365ED9" w:rsidRPr="001663D2" w:rsidRDefault="00365ED9" w:rsidP="00E441CD">
      <w:pPr>
        <w:widowControl w:val="0"/>
        <w:autoSpaceDE w:val="0"/>
        <w:autoSpaceDN w:val="0"/>
        <w:adjustRightInd w:val="0"/>
        <w:spacing w:line="276" w:lineRule="auto"/>
      </w:pPr>
    </w:p>
    <w:p w14:paraId="249BC460" w14:textId="29E27172" w:rsidR="001663D2" w:rsidRPr="001663D2" w:rsidRDefault="001663D2" w:rsidP="00365ED9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5</w:t>
      </w:r>
    </w:p>
    <w:p w14:paraId="6AC16942" w14:textId="627B05D6" w:rsidR="00365ED9" w:rsidRPr="00365ED9" w:rsidRDefault="00365ED9" w:rsidP="00365ED9">
      <w:pPr>
        <w:widowControl w:val="0"/>
        <w:autoSpaceDE w:val="0"/>
        <w:autoSpaceDN w:val="0"/>
        <w:adjustRightInd w:val="0"/>
        <w:spacing w:line="276" w:lineRule="auto"/>
      </w:pPr>
      <w:r w:rsidRPr="00365ED9">
        <w:lastRenderedPageBreak/>
        <w:t>Файловый вирус:</w:t>
      </w:r>
    </w:p>
    <w:p w14:paraId="18F00390" w14:textId="731BDAAD" w:rsidR="00365ED9" w:rsidRPr="00365ED9" w:rsidRDefault="00FF5284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365ED9" w:rsidRPr="00365ED9">
        <w:t>)</w:t>
      </w:r>
      <w:r w:rsidRPr="00FF5284">
        <w:t xml:space="preserve"> </w:t>
      </w:r>
      <w:r w:rsidR="00365ED9" w:rsidRPr="00365ED9">
        <w:t>поражает загрузочные сектора дисков;</w:t>
      </w:r>
    </w:p>
    <w:p w14:paraId="4AC56515" w14:textId="50C00F68" w:rsidR="00365ED9" w:rsidRPr="00365ED9" w:rsidRDefault="00FF5284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365ED9" w:rsidRPr="00365ED9">
        <w:t>)</w:t>
      </w:r>
      <w:r w:rsidRPr="00FF5284">
        <w:t xml:space="preserve"> </w:t>
      </w:r>
      <w:r w:rsidR="00365ED9" w:rsidRPr="00365ED9">
        <w:t>всегда изменяет код</w:t>
      </w:r>
      <w:r>
        <w:t xml:space="preserve"> (комбинацию)</w:t>
      </w:r>
      <w:r w:rsidR="00365ED9" w:rsidRPr="00365ED9">
        <w:t xml:space="preserve"> заражаемого диска;</w:t>
      </w:r>
    </w:p>
    <w:p w14:paraId="11C3B232" w14:textId="0EA10D25" w:rsidR="00365ED9" w:rsidRPr="00365ED9" w:rsidRDefault="00FF5284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365ED9" w:rsidRPr="00365ED9">
        <w:t>)</w:t>
      </w:r>
      <w:r w:rsidRPr="00FF5284">
        <w:t xml:space="preserve"> </w:t>
      </w:r>
      <w:r w:rsidR="00365ED9" w:rsidRPr="00365ED9">
        <w:t>всегда меняет длину файла;</w:t>
      </w:r>
    </w:p>
    <w:p w14:paraId="1B97DA4B" w14:textId="3E38AB36" w:rsidR="00365ED9" w:rsidRPr="00365ED9" w:rsidRDefault="00FF5284" w:rsidP="00365ED9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 w:rsidR="00365ED9" w:rsidRPr="00365ED9">
        <w:t>)всегда меняет начало и длину файла.</w:t>
      </w:r>
    </w:p>
    <w:p w14:paraId="2B9E3694" w14:textId="40BE664E" w:rsidR="00365ED9" w:rsidRPr="00365ED9" w:rsidRDefault="001663D2" w:rsidP="00365ED9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1663D2">
        <w:rPr>
          <w:b/>
          <w:i/>
          <w:iCs/>
        </w:rPr>
        <w:t xml:space="preserve">Правильный </w:t>
      </w:r>
      <w:r w:rsidRPr="00FF5284">
        <w:rPr>
          <w:b/>
          <w:i/>
          <w:iCs/>
        </w:rPr>
        <w:t xml:space="preserve">ответ: </w:t>
      </w:r>
      <w:r w:rsidR="00FF5284" w:rsidRPr="00FF5284">
        <w:rPr>
          <w:b/>
          <w:i/>
          <w:iCs/>
          <w:lang w:val="en-US"/>
        </w:rPr>
        <w:t>b</w:t>
      </w:r>
    </w:p>
    <w:p w14:paraId="4063F7F0" w14:textId="77777777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</w:p>
    <w:p w14:paraId="61C9E1A4" w14:textId="7BF5C402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6</w:t>
      </w:r>
    </w:p>
    <w:p w14:paraId="6A8B0DDC" w14:textId="562B9A43" w:rsidR="001454E5" w:rsidRPr="001663D2" w:rsidRDefault="001454E5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 xml:space="preserve">К прикладным ПО общего назначения относятся: </w:t>
      </w:r>
    </w:p>
    <w:p w14:paraId="4C5018DB" w14:textId="5481C991" w:rsidR="001454E5" w:rsidRPr="001663D2" w:rsidRDefault="00FF5284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1454E5" w:rsidRPr="001663D2">
        <w:t xml:space="preserve">) текстовые, табличные, графические редакторы, системы мультимедиа, системы управления базами данных </w:t>
      </w:r>
    </w:p>
    <w:p w14:paraId="34C1A7F9" w14:textId="5BA575F2" w:rsidR="001454E5" w:rsidRPr="001663D2" w:rsidRDefault="00FF5284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1454E5" w:rsidRPr="001663D2">
        <w:t>) операционные системы</w:t>
      </w:r>
      <w:r w:rsidRPr="00FF5284">
        <w:t xml:space="preserve"> </w:t>
      </w:r>
      <w:r w:rsidR="005002A9">
        <w:t xml:space="preserve">и </w:t>
      </w:r>
      <w:r w:rsidR="001454E5" w:rsidRPr="001663D2">
        <w:t xml:space="preserve">антивирусные программы </w:t>
      </w:r>
    </w:p>
    <w:p w14:paraId="68D0F9B7" w14:textId="048C91FA" w:rsidR="001454E5" w:rsidRPr="001663D2" w:rsidRDefault="00FF5284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1454E5" w:rsidRPr="001663D2">
        <w:t>) программы профессиональных математических расчетов</w:t>
      </w:r>
      <w:r w:rsidR="005002A9">
        <w:t xml:space="preserve"> и </w:t>
      </w:r>
      <w:r w:rsidR="001454E5" w:rsidRPr="001663D2">
        <w:t>системы автоматизированного проектирования</w:t>
      </w:r>
    </w:p>
    <w:p w14:paraId="5073EE87" w14:textId="2C8E2B78" w:rsidR="001454E5" w:rsidRPr="001663D2" w:rsidRDefault="005002A9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d</w:t>
      </w:r>
      <w:r w:rsidR="001454E5" w:rsidRPr="001663D2">
        <w:t xml:space="preserve">) системы программирования на Паскале </w:t>
      </w:r>
    </w:p>
    <w:p w14:paraId="7BF75467" w14:textId="5E312E54" w:rsidR="00A16F16" w:rsidRPr="00FF5284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rPr>
          <w:b/>
        </w:rPr>
        <w:t>Правильный ответ:</w:t>
      </w:r>
      <w:r w:rsidR="00FF5284" w:rsidRPr="00FF5284">
        <w:rPr>
          <w:b/>
        </w:rPr>
        <w:t xml:space="preserve"> </w:t>
      </w:r>
      <w:r w:rsidR="00FF5284">
        <w:rPr>
          <w:b/>
          <w:lang w:val="en-US"/>
        </w:rPr>
        <w:t>a</w:t>
      </w:r>
    </w:p>
    <w:p w14:paraId="32E370E3" w14:textId="77777777" w:rsid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</w:p>
    <w:p w14:paraId="68938C3E" w14:textId="11CAF9F2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7</w:t>
      </w:r>
    </w:p>
    <w:p w14:paraId="46E13C12" w14:textId="1E6D77A4" w:rsidR="00055BFB" w:rsidRPr="001663D2" w:rsidRDefault="00055BFB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 xml:space="preserve">Назначение инструментальных программ </w:t>
      </w:r>
    </w:p>
    <w:p w14:paraId="743FC0CD" w14:textId="01078515" w:rsidR="00055BFB" w:rsidRPr="001663D2" w:rsidRDefault="00324DF9" w:rsidP="00E441CD">
      <w:pPr>
        <w:widowControl w:val="0"/>
        <w:autoSpaceDE w:val="0"/>
        <w:autoSpaceDN w:val="0"/>
        <w:adjustRightInd w:val="0"/>
        <w:spacing w:line="276" w:lineRule="auto"/>
      </w:pPr>
      <w:r w:rsidRPr="00324DF9">
        <w:t xml:space="preserve"> </w:t>
      </w:r>
      <w:r>
        <w:rPr>
          <w:lang w:val="en-US"/>
        </w:rPr>
        <w:t>a</w:t>
      </w:r>
      <w:r w:rsidR="00055BFB" w:rsidRPr="001663D2">
        <w:t>) для решения задач в пределах данной проблемной области</w:t>
      </w:r>
    </w:p>
    <w:p w14:paraId="0DDB99F6" w14:textId="6D5811C4" w:rsidR="00055BFB" w:rsidRPr="001663D2" w:rsidRDefault="00055BFB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 xml:space="preserve"> </w:t>
      </w:r>
      <w:r w:rsidR="00324DF9">
        <w:rPr>
          <w:lang w:val="en-US"/>
        </w:rPr>
        <w:t>b</w:t>
      </w:r>
      <w:r w:rsidRPr="001663D2">
        <w:t xml:space="preserve">) для управления устройствами ввода и вывода компьютера </w:t>
      </w:r>
    </w:p>
    <w:p w14:paraId="64F8230D" w14:textId="1889320D" w:rsidR="00055BFB" w:rsidRPr="00324DF9" w:rsidRDefault="00324DF9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>c</w:t>
      </w:r>
      <w:r w:rsidR="00055BFB" w:rsidRPr="001663D2">
        <w:t xml:space="preserve">) для разработки, корректировки или развития других прикладных или системных программ </w:t>
      </w:r>
    </w:p>
    <w:p w14:paraId="5A6DFC16" w14:textId="62193A2D" w:rsidR="00A16F16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rPr>
          <w:b/>
        </w:rPr>
        <w:t>Правильный ответ:</w:t>
      </w:r>
      <w:r w:rsidR="00324DF9">
        <w:rPr>
          <w:b/>
        </w:rPr>
        <w:t xml:space="preserve"> с</w:t>
      </w:r>
    </w:p>
    <w:p w14:paraId="5B42D944" w14:textId="77777777" w:rsid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</w:p>
    <w:p w14:paraId="0C59C1F4" w14:textId="4D373D98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8</w:t>
      </w:r>
    </w:p>
    <w:p w14:paraId="0B338986" w14:textId="53CA20D1" w:rsidR="00055BFB" w:rsidRPr="001663D2" w:rsidRDefault="00055BFB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Путь к файлу:</w:t>
      </w:r>
    </w:p>
    <w:p w14:paraId="618F117A" w14:textId="346083E5" w:rsidR="00055BFB" w:rsidRPr="001663D2" w:rsidRDefault="00324DF9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055BFB" w:rsidRPr="001663D2">
        <w:t xml:space="preserve">) список файлов, собранных в одном каталоге </w:t>
      </w:r>
    </w:p>
    <w:p w14:paraId="01463069" w14:textId="1966BAB3" w:rsidR="00055BFB" w:rsidRPr="001663D2" w:rsidRDefault="00324DF9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055BFB" w:rsidRPr="001663D2">
        <w:t xml:space="preserve">) поименная область на диске </w:t>
      </w:r>
    </w:p>
    <w:p w14:paraId="486CBDD2" w14:textId="114784F9" w:rsidR="00A16F16" w:rsidRPr="00265D95" w:rsidRDefault="00324DF9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>c</w:t>
      </w:r>
      <w:r w:rsidR="00055BFB" w:rsidRPr="001663D2">
        <w:t xml:space="preserve">) последовательность из имен каталогов, разделенных «/» </w:t>
      </w:r>
    </w:p>
    <w:p w14:paraId="72E1ACB2" w14:textId="77E96EFB" w:rsidR="001663D2" w:rsidRPr="00324DF9" w:rsidRDefault="001663D2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63D2">
        <w:rPr>
          <w:b/>
        </w:rPr>
        <w:t>Правильный ответ:</w:t>
      </w:r>
      <w:r w:rsidR="00324DF9">
        <w:rPr>
          <w:b/>
          <w:lang w:val="en-US"/>
        </w:rPr>
        <w:t xml:space="preserve"> c</w:t>
      </w:r>
    </w:p>
    <w:p w14:paraId="7A92D72A" w14:textId="77777777" w:rsid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</w:p>
    <w:p w14:paraId="7C158361" w14:textId="72B3E631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9</w:t>
      </w:r>
    </w:p>
    <w:p w14:paraId="36CEF721" w14:textId="77777777" w:rsidR="00265D95" w:rsidRDefault="001663D2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63D2">
        <w:t xml:space="preserve">По форме представления информация бывает </w:t>
      </w:r>
    </w:p>
    <w:p w14:paraId="2F1C8D2B" w14:textId="36222B37" w:rsidR="00265D95" w:rsidRPr="00265D95" w:rsidRDefault="00265D95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a</w:t>
      </w:r>
      <w:r w:rsidR="001663D2" w:rsidRPr="001663D2">
        <w:t>)  массовая</w:t>
      </w:r>
      <w:r w:rsidRPr="00265D95">
        <w:t xml:space="preserve"> </w:t>
      </w:r>
      <w:r>
        <w:t xml:space="preserve">и </w:t>
      </w:r>
      <w:r w:rsidR="001663D2" w:rsidRPr="001663D2">
        <w:t>специальная</w:t>
      </w:r>
    </w:p>
    <w:p w14:paraId="108A6E47" w14:textId="736852FE" w:rsidR="00265D95" w:rsidRPr="00265D95" w:rsidRDefault="00265D95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1663D2" w:rsidRPr="001663D2">
        <w:t>) визуальная</w:t>
      </w:r>
      <w:r>
        <w:t xml:space="preserve"> и </w:t>
      </w:r>
      <w:r w:rsidR="001663D2" w:rsidRPr="001663D2">
        <w:t>звуковая</w:t>
      </w:r>
    </w:p>
    <w:p w14:paraId="0EBAF55D" w14:textId="0E05D84C" w:rsidR="00A16F16" w:rsidRPr="00265D95" w:rsidRDefault="00265D95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1663D2" w:rsidRPr="001663D2">
        <w:t xml:space="preserve">) текстовая, графическая, числовая, звуковая </w:t>
      </w:r>
    </w:p>
    <w:p w14:paraId="32503EAB" w14:textId="2D7E896D" w:rsidR="001663D2" w:rsidRPr="00265D95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rPr>
          <w:b/>
        </w:rPr>
        <w:t>Правильный ответ:</w:t>
      </w:r>
      <w:r w:rsidR="00265D95" w:rsidRPr="00265D95">
        <w:rPr>
          <w:b/>
        </w:rPr>
        <w:t xml:space="preserve"> </w:t>
      </w:r>
      <w:r w:rsidR="00265D95">
        <w:rPr>
          <w:b/>
          <w:lang w:val="en-US"/>
        </w:rPr>
        <w:t>c</w:t>
      </w:r>
    </w:p>
    <w:p w14:paraId="21021760" w14:textId="77777777" w:rsid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</w:p>
    <w:p w14:paraId="7B1BEEC2" w14:textId="37FA8661" w:rsidR="001663D2" w:rsidRPr="001663D2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>Задание №</w:t>
      </w:r>
      <w:r w:rsidRPr="001663D2">
        <w:t>10</w:t>
      </w:r>
    </w:p>
    <w:p w14:paraId="7951A946" w14:textId="77777777" w:rsidR="007C620A" w:rsidRDefault="001663D2" w:rsidP="00E441CD">
      <w:pPr>
        <w:widowControl w:val="0"/>
        <w:autoSpaceDE w:val="0"/>
        <w:autoSpaceDN w:val="0"/>
        <w:adjustRightInd w:val="0"/>
        <w:spacing w:line="276" w:lineRule="auto"/>
      </w:pPr>
      <w:r w:rsidRPr="001663D2">
        <w:t xml:space="preserve">По назначению информация бывает </w:t>
      </w:r>
    </w:p>
    <w:p w14:paraId="0FB122F3" w14:textId="4B61BEB9" w:rsidR="007C620A" w:rsidRPr="007C620A" w:rsidRDefault="007C620A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>a</w:t>
      </w:r>
      <w:r w:rsidR="001663D2" w:rsidRPr="001663D2">
        <w:t xml:space="preserve">) личная, массовая, специальная, секретная </w:t>
      </w:r>
    </w:p>
    <w:p w14:paraId="401D6F03" w14:textId="64EB21BF" w:rsidR="007C620A" w:rsidRPr="007C620A" w:rsidRDefault="007C620A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b</w:t>
      </w:r>
      <w:r w:rsidR="001663D2" w:rsidRPr="001663D2">
        <w:t>) текстовая</w:t>
      </w:r>
      <w:r w:rsidRPr="007C620A">
        <w:t xml:space="preserve"> </w:t>
      </w:r>
      <w:r>
        <w:t>и</w:t>
      </w:r>
      <w:r w:rsidRPr="007C620A">
        <w:t xml:space="preserve"> </w:t>
      </w:r>
      <w:r w:rsidR="001663D2" w:rsidRPr="001663D2">
        <w:t>графическая</w:t>
      </w:r>
    </w:p>
    <w:p w14:paraId="2F6C8C17" w14:textId="6DF04C39" w:rsidR="001663D2" w:rsidRPr="001663D2" w:rsidRDefault="007C620A" w:rsidP="00E441CD">
      <w:pPr>
        <w:widowControl w:val="0"/>
        <w:autoSpaceDE w:val="0"/>
        <w:autoSpaceDN w:val="0"/>
        <w:adjustRightInd w:val="0"/>
        <w:spacing w:line="276" w:lineRule="auto"/>
      </w:pPr>
      <w:r>
        <w:rPr>
          <w:lang w:val="en-US"/>
        </w:rPr>
        <w:t>c</w:t>
      </w:r>
      <w:r w:rsidR="001663D2" w:rsidRPr="001663D2">
        <w:t>) визуальная</w:t>
      </w:r>
      <w:r>
        <w:t xml:space="preserve"> и</w:t>
      </w:r>
      <w:r w:rsidR="001663D2" w:rsidRPr="001663D2">
        <w:t xml:space="preserve"> звуковая</w:t>
      </w:r>
    </w:p>
    <w:p w14:paraId="51828FD9" w14:textId="4D088BDD" w:rsidR="001663D2" w:rsidRPr="007C620A" w:rsidRDefault="001663D2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63D2">
        <w:rPr>
          <w:b/>
          <w:u w:val="single"/>
        </w:rPr>
        <w:t>Правильный ответ:</w:t>
      </w:r>
      <w:r w:rsidR="007C620A">
        <w:rPr>
          <w:b/>
          <w:u w:val="single"/>
        </w:rPr>
        <w:t xml:space="preserve"> </w:t>
      </w:r>
      <w:r w:rsidR="007C620A">
        <w:rPr>
          <w:b/>
          <w:u w:val="single"/>
          <w:lang w:val="en-US"/>
        </w:rPr>
        <w:t>a</w:t>
      </w:r>
    </w:p>
    <w:p w14:paraId="35639C9F" w14:textId="77777777" w:rsidR="00A16F16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DBB2BE1" w14:textId="77777777" w:rsidR="00D518F7" w:rsidRPr="003A39AA" w:rsidRDefault="00D518F7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7568EE0B" w14:textId="77777777" w:rsidR="00A63B16" w:rsidRDefault="00A63B16" w:rsidP="00E441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12</w:t>
      </w:r>
    </w:p>
    <w:p w14:paraId="55811946" w14:textId="77777777"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18" w:name="_Hlk188210235"/>
      <w:r w:rsidRPr="00D2284F">
        <w:rPr>
          <w:u w:val="single"/>
        </w:rPr>
        <w:t>Задание №1</w:t>
      </w:r>
    </w:p>
    <w:bookmarkEnd w:id="18"/>
    <w:p w14:paraId="17BFF7A3" w14:textId="77777777" w:rsidR="001663D2" w:rsidRDefault="001663D2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76F2480E" w14:textId="77777777" w:rsidR="009D6253" w:rsidRDefault="001663D2" w:rsidP="001663D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63D2">
        <w:rPr>
          <w:u w:val="single"/>
        </w:rPr>
        <w:t xml:space="preserve">Под носителем информации принято подразумевать: </w:t>
      </w:r>
    </w:p>
    <w:p w14:paraId="260BE3E5" w14:textId="77777777" w:rsidR="009D6253" w:rsidRDefault="001663D2" w:rsidP="001663D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63D2">
        <w:rPr>
          <w:u w:val="single"/>
        </w:rPr>
        <w:t xml:space="preserve">1) сеть Интернет </w:t>
      </w:r>
    </w:p>
    <w:p w14:paraId="7A826C7C" w14:textId="77777777" w:rsidR="009D6253" w:rsidRDefault="001663D2" w:rsidP="001663D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63D2">
        <w:rPr>
          <w:u w:val="single"/>
        </w:rPr>
        <w:t xml:space="preserve">2) линия связи </w:t>
      </w:r>
    </w:p>
    <w:p w14:paraId="469FEE67" w14:textId="3132876F" w:rsidR="001663D2" w:rsidRPr="001663D2" w:rsidRDefault="001663D2" w:rsidP="001663D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63D2">
        <w:rPr>
          <w:u w:val="single"/>
        </w:rPr>
        <w:t>3) материальный объект, на котором можно тем или иным способом зафиксировать информацию +</w:t>
      </w:r>
    </w:p>
    <w:p w14:paraId="4BF3C330" w14:textId="77777777" w:rsidR="009D6253" w:rsidRPr="009D6253" w:rsidRDefault="009D6253" w:rsidP="009D6253">
      <w:pPr>
        <w:widowControl w:val="0"/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9D6253">
        <w:rPr>
          <w:b/>
          <w:u w:val="single"/>
        </w:rPr>
        <w:t xml:space="preserve">Правильный ответ: </w:t>
      </w:r>
      <w:r w:rsidRPr="009D6253">
        <w:rPr>
          <w:b/>
          <w:u w:val="single"/>
          <w:lang w:val="en-US"/>
        </w:rPr>
        <w:t>c</w:t>
      </w:r>
    </w:p>
    <w:p w14:paraId="255D859C" w14:textId="77777777" w:rsidR="001663D2" w:rsidRDefault="001663D2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46AC586" w14:textId="14AA25BB"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9D6253">
        <w:rPr>
          <w:u w:val="single"/>
        </w:rPr>
        <w:t>2</w:t>
      </w:r>
    </w:p>
    <w:p w14:paraId="0F28574A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Какие основные типы списков поддерживаются в HTML?</w:t>
      </w:r>
    </w:p>
    <w:p w14:paraId="19A95F6F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Только нумерованные списки</w:t>
      </w:r>
    </w:p>
    <w:p w14:paraId="11BEDA57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Только маркированные списки</w:t>
      </w:r>
    </w:p>
    <w:p w14:paraId="61CAEF7E" w14:textId="3824E83B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Нумерованные</w:t>
      </w:r>
      <w:r w:rsidR="009D6253">
        <w:t>,</w:t>
      </w:r>
      <w:r>
        <w:t xml:space="preserve"> маркированные списки</w:t>
      </w:r>
    </w:p>
    <w:p w14:paraId="41529997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Списки не поддерживаются в HTML</w:t>
      </w:r>
    </w:p>
    <w:p w14:paraId="18DB0BBA" w14:textId="77777777"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19" w:name="_Hlk188212247"/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bookmarkEnd w:id="19"/>
    <w:p w14:paraId="139E0557" w14:textId="77777777" w:rsidR="009D6253" w:rsidRDefault="009D6253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265D9831" w14:textId="0A4E1B8E"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9D6253">
        <w:rPr>
          <w:u w:val="single"/>
        </w:rPr>
        <w:t>3</w:t>
      </w:r>
    </w:p>
    <w:p w14:paraId="6FA45D6D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Для чего используется тег </w:t>
      </w:r>
      <w:r w:rsidR="00CA091C">
        <w:t>&lt;</w:t>
      </w:r>
      <w:proofErr w:type="spellStart"/>
      <w:r>
        <w:t>aside</w:t>
      </w:r>
      <w:proofErr w:type="spellEnd"/>
      <w:r w:rsidR="00CA091C">
        <w:t>&gt;</w:t>
      </w:r>
      <w:r>
        <w:t xml:space="preserve"> в HTML?</w:t>
      </w:r>
    </w:p>
    <w:p w14:paraId="0FA0FF55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определения бокового содержимого, относящегося к главному контенту</w:t>
      </w:r>
    </w:p>
    <w:p w14:paraId="2E70268A" w14:textId="6A437752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создания ссылок </w:t>
      </w:r>
    </w:p>
    <w:p w14:paraId="1F833AA0" w14:textId="394578B4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размещения видео </w:t>
      </w:r>
    </w:p>
    <w:p w14:paraId="086CD256" w14:textId="77777777"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Такого тега не существует в HTML</w:t>
      </w:r>
    </w:p>
    <w:p w14:paraId="51CDE849" w14:textId="77777777"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14:paraId="2AFFA83D" w14:textId="77777777" w:rsidR="009D6253" w:rsidRDefault="009D6253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1ABF01BA" w14:textId="0227F8E0" w:rsidR="00A63B16" w:rsidRPr="003B6D14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20" w:name="_Hlk188212736"/>
      <w:r w:rsidRPr="00D2284F">
        <w:rPr>
          <w:u w:val="single"/>
        </w:rPr>
        <w:t>Задание</w:t>
      </w:r>
      <w:r w:rsidRPr="003B6D14">
        <w:rPr>
          <w:u w:val="single"/>
        </w:rPr>
        <w:t xml:space="preserve"> №</w:t>
      </w:r>
      <w:r w:rsidR="00A3387B">
        <w:rPr>
          <w:u w:val="single"/>
        </w:rPr>
        <w:t>4</w:t>
      </w:r>
    </w:p>
    <w:bookmarkEnd w:id="20"/>
    <w:p w14:paraId="2CB1FA8A" w14:textId="25348238" w:rsidR="009216D6" w:rsidRPr="003B6D14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можно запустить команду </w:t>
      </w:r>
      <w:r w:rsidR="009D6253">
        <w:t>«</w:t>
      </w:r>
      <w:r>
        <w:t>Сохранить все</w:t>
      </w:r>
      <w:r w:rsidR="00AA44BA">
        <w:t>»</w:t>
      </w:r>
      <w:r>
        <w:t xml:space="preserve"> в Visual Studio Code?</w:t>
      </w:r>
      <w:r w:rsidR="003B6D14" w:rsidRPr="003B6D14">
        <w:t xml:space="preserve"> </w:t>
      </w:r>
    </w:p>
    <w:p w14:paraId="42E53BED" w14:textId="77777777" w:rsidR="009216D6" w:rsidRPr="00821125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9B22CE">
        <w:t xml:space="preserve">    </w:t>
      </w:r>
      <w:r w:rsidRPr="00E441CD">
        <w:rPr>
          <w:lang w:val="en-US"/>
        </w:rPr>
        <w:t>a</w:t>
      </w:r>
      <w:r w:rsidRPr="00821125">
        <w:t xml:space="preserve">) </w:t>
      </w:r>
      <w:r>
        <w:t>Нажать</w:t>
      </w:r>
      <w:r w:rsidRPr="00821125">
        <w:t xml:space="preserve"> </w:t>
      </w:r>
      <w:r w:rsidRPr="00E441CD">
        <w:rPr>
          <w:lang w:val="en-US"/>
        </w:rPr>
        <w:t>Ctrl</w:t>
      </w:r>
      <w:r w:rsidRPr="00821125">
        <w:t xml:space="preserve"> + </w:t>
      </w:r>
      <w:r w:rsidRPr="00E441CD">
        <w:rPr>
          <w:lang w:val="en-US"/>
        </w:rPr>
        <w:t>S</w:t>
      </w:r>
    </w:p>
    <w:p w14:paraId="6F38CAFC" w14:textId="6A423050" w:rsidR="009216D6" w:rsidRPr="00821125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821125">
        <w:t xml:space="preserve">    </w:t>
      </w:r>
      <w:r w:rsidRPr="00E441CD">
        <w:rPr>
          <w:lang w:val="en-US"/>
        </w:rPr>
        <w:t>b</w:t>
      </w:r>
      <w:r w:rsidRPr="00821125">
        <w:t xml:space="preserve">) </w:t>
      </w:r>
      <w:r w:rsidR="009D6253">
        <w:t>Это невозможно</w:t>
      </w:r>
    </w:p>
    <w:p w14:paraId="7CA3E427" w14:textId="1DB2D2AA"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821125">
        <w:t xml:space="preserve">    </w:t>
      </w:r>
      <w:r>
        <w:t xml:space="preserve">c) Выбрать </w:t>
      </w:r>
      <w:r w:rsidR="00AA44BA">
        <w:t>«</w:t>
      </w:r>
      <w:r>
        <w:t>Save All</w:t>
      </w:r>
      <w:r w:rsidR="00AA44BA">
        <w:t>»</w:t>
      </w:r>
      <w:r>
        <w:t xml:space="preserve"> в меню </w:t>
      </w:r>
      <w:r w:rsidR="00AA44BA">
        <w:t>«</w:t>
      </w:r>
      <w:r>
        <w:t>File</w:t>
      </w:r>
      <w:r w:rsidR="00AA44BA">
        <w:t>»</w:t>
      </w:r>
    </w:p>
    <w:p w14:paraId="36749717" w14:textId="2C49A5E3" w:rsidR="00A31308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21" w:name="_Hlk188212798"/>
      <w:r>
        <w:rPr>
          <w:b/>
        </w:rPr>
        <w:t>Правильный ответ:</w:t>
      </w:r>
      <w:bookmarkEnd w:id="21"/>
      <w:r w:rsidRPr="00A31308">
        <w:rPr>
          <w:b/>
        </w:rPr>
        <w:t xml:space="preserve"> </w:t>
      </w:r>
      <w:r>
        <w:rPr>
          <w:b/>
          <w:lang w:val="en-US"/>
        </w:rPr>
        <w:t>c</w:t>
      </w:r>
    </w:p>
    <w:p w14:paraId="31D52EFD" w14:textId="77777777" w:rsidR="00077F9B" w:rsidRDefault="00077F9B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403B8130" w14:textId="1CDF3353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5</w:t>
      </w:r>
    </w:p>
    <w:p w14:paraId="1BAF57B1" w14:textId="7C1156CA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Информационные процессы: </w:t>
      </w:r>
    </w:p>
    <w:p w14:paraId="30C3F419" w14:textId="330CD928" w:rsidR="002E1C2E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="002E1C2E" w:rsidRPr="002E1C2E">
        <w:rPr>
          <w:bCs/>
        </w:rPr>
        <w:t xml:space="preserve">) процессы строительства зданий и сооружений </w:t>
      </w:r>
    </w:p>
    <w:p w14:paraId="687831E8" w14:textId="34F2EB53" w:rsidR="002E1C2E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="002E1C2E" w:rsidRPr="002E1C2E">
        <w:rPr>
          <w:bCs/>
        </w:rPr>
        <w:t xml:space="preserve">) процессы производства электроэнергии </w:t>
      </w:r>
    </w:p>
    <w:p w14:paraId="5A786D62" w14:textId="7024CFF7" w:rsidR="00077F9B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>) процессы сбора, хранения, обработки, поиска и передачи информации</w:t>
      </w:r>
    </w:p>
    <w:p w14:paraId="31D0BE67" w14:textId="651365D6" w:rsidR="002E1C2E" w:rsidRPr="00E64CDB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/>
          <w:bCs/>
        </w:rPr>
        <w:t>Правильный ответ:</w:t>
      </w:r>
      <w:r w:rsidR="00E64CDB" w:rsidRPr="00E64CDB">
        <w:rPr>
          <w:b/>
          <w:bCs/>
        </w:rPr>
        <w:t xml:space="preserve"> </w:t>
      </w:r>
      <w:r w:rsidR="00E64CDB">
        <w:rPr>
          <w:b/>
          <w:bCs/>
          <w:lang w:val="en-US"/>
        </w:rPr>
        <w:t>c</w:t>
      </w:r>
    </w:p>
    <w:p w14:paraId="3011FD59" w14:textId="77777777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3363D15D" w14:textId="064C16C3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6</w:t>
      </w:r>
    </w:p>
    <w:p w14:paraId="397D3627" w14:textId="0AFC2ED0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Староста группы делает объявление в </w:t>
      </w:r>
      <w:proofErr w:type="spellStart"/>
      <w:r w:rsidRPr="002E1C2E">
        <w:rPr>
          <w:bCs/>
        </w:rPr>
        <w:t>ссе</w:t>
      </w:r>
      <w:proofErr w:type="spellEnd"/>
      <w:r w:rsidRPr="002E1C2E">
        <w:rPr>
          <w:bCs/>
        </w:rPr>
        <w:t xml:space="preserve">: </w:t>
      </w:r>
    </w:p>
    <w:p w14:paraId="1393570E" w14:textId="69FD2F67" w:rsidR="002E1C2E" w:rsidRPr="00E64CDB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="002E1C2E" w:rsidRPr="002E1C2E">
        <w:rPr>
          <w:bCs/>
        </w:rPr>
        <w:t xml:space="preserve">) хранение </w:t>
      </w:r>
    </w:p>
    <w:p w14:paraId="167F623F" w14:textId="60EE8540" w:rsidR="002E1C2E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lastRenderedPageBreak/>
        <w:t>b</w:t>
      </w:r>
      <w:r w:rsidR="002E1C2E" w:rsidRPr="002E1C2E">
        <w:rPr>
          <w:bCs/>
        </w:rPr>
        <w:t xml:space="preserve">) передача (распространение)  </w:t>
      </w:r>
    </w:p>
    <w:p w14:paraId="2319403F" w14:textId="3A2EE795" w:rsidR="002E1C2E" w:rsidRPr="00E64CDB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 xml:space="preserve">) передача </w:t>
      </w:r>
    </w:p>
    <w:p w14:paraId="1F2F63B4" w14:textId="31A0FB16" w:rsidR="002E1C2E" w:rsidRPr="00E64CDB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2E1C2E">
        <w:rPr>
          <w:b/>
          <w:bCs/>
        </w:rPr>
        <w:t>Правильный ответ:</w:t>
      </w:r>
      <w:r w:rsidR="00E64CDB">
        <w:rPr>
          <w:b/>
          <w:bCs/>
          <w:lang w:val="en-US"/>
        </w:rPr>
        <w:t xml:space="preserve"> b</w:t>
      </w:r>
    </w:p>
    <w:p w14:paraId="01188305" w14:textId="77777777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8C142D6" w14:textId="3F11A615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7</w:t>
      </w:r>
    </w:p>
    <w:p w14:paraId="3DA4AC51" w14:textId="59310608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Способ записи чисел - это </w:t>
      </w:r>
    </w:p>
    <w:p w14:paraId="71737537" w14:textId="53B393E6" w:rsidR="002E1C2E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="002E1C2E" w:rsidRPr="002E1C2E">
        <w:rPr>
          <w:bCs/>
        </w:rPr>
        <w:t xml:space="preserve">) система счисления </w:t>
      </w:r>
    </w:p>
    <w:p w14:paraId="7564BE5B" w14:textId="7B6FF9FF" w:rsidR="002E1C2E" w:rsidRPr="002E1C2E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="002E1C2E" w:rsidRPr="002E1C2E">
        <w:rPr>
          <w:bCs/>
        </w:rPr>
        <w:t xml:space="preserve">) система нумераций </w:t>
      </w:r>
    </w:p>
    <w:p w14:paraId="20E006F7" w14:textId="72043A70" w:rsidR="002E1C2E" w:rsidRPr="00E64CDB" w:rsidRDefault="00E64CD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 xml:space="preserve">) система счисления </w:t>
      </w:r>
      <w:r w:rsidRPr="00E64CDB">
        <w:rPr>
          <w:bCs/>
        </w:rPr>
        <w:t>(</w:t>
      </w:r>
      <w:r w:rsidR="002E1C2E" w:rsidRPr="002E1C2E">
        <w:rPr>
          <w:bCs/>
        </w:rPr>
        <w:t>нумерация</w:t>
      </w:r>
      <w:r w:rsidRPr="00E64CDB">
        <w:rPr>
          <w:bCs/>
        </w:rPr>
        <w:t>)</w:t>
      </w:r>
    </w:p>
    <w:p w14:paraId="79FA1D28" w14:textId="44FEF802" w:rsidR="002E1C2E" w:rsidRPr="00E64CDB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2E1C2E">
        <w:rPr>
          <w:b/>
          <w:bCs/>
        </w:rPr>
        <w:t>Правильный ответ:</w:t>
      </w:r>
      <w:r w:rsidR="00E64CDB">
        <w:rPr>
          <w:b/>
          <w:bCs/>
          <w:lang w:val="en-US"/>
        </w:rPr>
        <w:t xml:space="preserve"> c</w:t>
      </w:r>
    </w:p>
    <w:p w14:paraId="20EBEFBB" w14:textId="77777777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3631C644" w14:textId="00F3B824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8</w:t>
      </w:r>
    </w:p>
    <w:p w14:paraId="4A189FF2" w14:textId="231D4D78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Что такое базис позиционной системы счисления </w:t>
      </w:r>
    </w:p>
    <w:p w14:paraId="2DBCEA92" w14:textId="5B5E2C1E" w:rsidR="002E1C2E" w:rsidRPr="002E1C2E" w:rsidRDefault="0016784A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16784A">
        <w:rPr>
          <w:bCs/>
        </w:rPr>
        <w:t>)</w:t>
      </w:r>
      <w:r w:rsidR="002E1C2E" w:rsidRPr="002E1C2E">
        <w:rPr>
          <w:bCs/>
        </w:rPr>
        <w:t xml:space="preserve"> последовательность чисел, каждое из которых задает вес соответствующего </w:t>
      </w:r>
    </w:p>
    <w:p w14:paraId="437FACD8" w14:textId="488C175F" w:rsidR="002E1C2E" w:rsidRPr="0016784A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2E1C2E">
        <w:rPr>
          <w:bCs/>
        </w:rPr>
        <w:t xml:space="preserve">разряда </w:t>
      </w:r>
    </w:p>
    <w:p w14:paraId="1416B117" w14:textId="78678B5D" w:rsidR="002E1C2E" w:rsidRPr="002E1C2E" w:rsidRDefault="0016784A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="002E1C2E" w:rsidRPr="002E1C2E">
        <w:rPr>
          <w:bCs/>
        </w:rPr>
        <w:t xml:space="preserve">) </w:t>
      </w:r>
      <w:r w:rsidRPr="002E1C2E">
        <w:rPr>
          <w:bCs/>
        </w:rPr>
        <w:t xml:space="preserve">одинакова предыдущим </w:t>
      </w:r>
      <w:r w:rsidR="002E1C2E" w:rsidRPr="002E1C2E">
        <w:rPr>
          <w:bCs/>
        </w:rPr>
        <w:t xml:space="preserve">последовательность чисел </w:t>
      </w:r>
    </w:p>
    <w:p w14:paraId="4FE0E7D3" w14:textId="6C7B2A8F" w:rsidR="002E1C2E" w:rsidRPr="002E1C2E" w:rsidRDefault="0016784A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>) последовательность чисел</w:t>
      </w:r>
      <w:r w:rsidRPr="0016784A">
        <w:rPr>
          <w:bCs/>
        </w:rPr>
        <w:t xml:space="preserve"> </w:t>
      </w:r>
      <w:r w:rsidR="002E1C2E" w:rsidRPr="002E1C2E">
        <w:rPr>
          <w:bCs/>
        </w:rPr>
        <w:t xml:space="preserve"> </w:t>
      </w:r>
      <w:r>
        <w:rPr>
          <w:bCs/>
        </w:rPr>
        <w:t xml:space="preserve">как </w:t>
      </w:r>
      <w:r w:rsidR="002E1C2E" w:rsidRPr="002E1C2E">
        <w:rPr>
          <w:bCs/>
        </w:rPr>
        <w:t>результат истины</w:t>
      </w:r>
    </w:p>
    <w:p w14:paraId="7760F7B3" w14:textId="1228B896" w:rsidR="002E1C2E" w:rsidRPr="0016784A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  <w:lang w:val="en-US"/>
        </w:rPr>
      </w:pPr>
      <w:r w:rsidRPr="002E1C2E">
        <w:rPr>
          <w:b/>
          <w:bCs/>
        </w:rPr>
        <w:t>Правильный ответ:</w:t>
      </w:r>
      <w:r w:rsidR="0016784A">
        <w:rPr>
          <w:b/>
          <w:bCs/>
          <w:lang w:val="en-US"/>
        </w:rPr>
        <w:t xml:space="preserve"> a</w:t>
      </w:r>
    </w:p>
    <w:p w14:paraId="227A1018" w14:textId="77777777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0ACC3716" w14:textId="1EB50B2A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9</w:t>
      </w:r>
    </w:p>
    <w:p w14:paraId="34588ECE" w14:textId="223949AD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Используемая в повседневной жизни свернутая форма записи числа </w:t>
      </w:r>
    </w:p>
    <w:p w14:paraId="446B3DD1" w14:textId="77777777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называют </w:t>
      </w:r>
    </w:p>
    <w:p w14:paraId="612F519E" w14:textId="4A3D143C" w:rsidR="002E1C2E" w:rsidRPr="002E1C2E" w:rsidRDefault="00DB6D43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="002E1C2E" w:rsidRPr="002E1C2E">
        <w:rPr>
          <w:bCs/>
        </w:rPr>
        <w:t xml:space="preserve">) естественной формой </w:t>
      </w:r>
      <w:r w:rsidRPr="00DB6D43">
        <w:rPr>
          <w:bCs/>
        </w:rPr>
        <w:t>(</w:t>
      </w:r>
      <w:r w:rsidR="002E1C2E" w:rsidRPr="002E1C2E">
        <w:rPr>
          <w:bCs/>
        </w:rPr>
        <w:t>цифровой</w:t>
      </w:r>
      <w:r w:rsidRPr="00DB6D43">
        <w:rPr>
          <w:bCs/>
        </w:rPr>
        <w:t>)</w:t>
      </w:r>
      <w:r w:rsidR="002E1C2E" w:rsidRPr="002E1C2E">
        <w:rPr>
          <w:bCs/>
        </w:rPr>
        <w:t xml:space="preserve"> </w:t>
      </w:r>
    </w:p>
    <w:p w14:paraId="6F5AFA4E" w14:textId="6A1BBFAB" w:rsidR="002E1C2E" w:rsidRPr="002E1C2E" w:rsidRDefault="00DB6D43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="002E1C2E" w:rsidRPr="002E1C2E">
        <w:rPr>
          <w:bCs/>
        </w:rPr>
        <w:t xml:space="preserve">) знаковой </w:t>
      </w:r>
    </w:p>
    <w:p w14:paraId="186BA081" w14:textId="00B038B3" w:rsidR="00E91F5A" w:rsidRPr="002E1C2E" w:rsidRDefault="00DB6D43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>) арабской</w:t>
      </w:r>
    </w:p>
    <w:p w14:paraId="4732E916" w14:textId="3724C7DB" w:rsidR="002E1C2E" w:rsidRPr="00DB6D43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/>
          <w:bCs/>
        </w:rPr>
        <w:t>Правильный ответ:</w:t>
      </w:r>
      <w:r w:rsidR="00DB6D43">
        <w:rPr>
          <w:b/>
          <w:bCs/>
        </w:rPr>
        <w:t xml:space="preserve"> </w:t>
      </w:r>
      <w:r w:rsidR="00DB6D43">
        <w:rPr>
          <w:b/>
          <w:bCs/>
          <w:lang w:val="en-US"/>
        </w:rPr>
        <w:t>a</w:t>
      </w:r>
    </w:p>
    <w:p w14:paraId="1F67549C" w14:textId="77777777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720E109B" w14:textId="347FA19A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>Задание №</w:t>
      </w:r>
      <w:r>
        <w:rPr>
          <w:bCs/>
        </w:rPr>
        <w:t>10</w:t>
      </w:r>
    </w:p>
    <w:p w14:paraId="34526539" w14:textId="58A5F753" w:rsidR="002E1C2E" w:rsidRP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2E1C2E">
        <w:rPr>
          <w:bCs/>
        </w:rPr>
        <w:t xml:space="preserve">К объектам компьютерной графики относятся: </w:t>
      </w:r>
    </w:p>
    <w:p w14:paraId="5801FD1E" w14:textId="4D8DDB47" w:rsidR="002E1C2E" w:rsidRPr="002E1C2E" w:rsidRDefault="00497B9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="002E1C2E" w:rsidRPr="002E1C2E">
        <w:rPr>
          <w:bCs/>
        </w:rPr>
        <w:t>) одномерное изображение</w:t>
      </w:r>
      <w:r w:rsidRPr="00497B9B">
        <w:rPr>
          <w:bCs/>
        </w:rPr>
        <w:t xml:space="preserve"> </w:t>
      </w:r>
      <w:r w:rsidR="002E1C2E" w:rsidRPr="002E1C2E">
        <w:rPr>
          <w:bCs/>
        </w:rPr>
        <w:t xml:space="preserve"> </w:t>
      </w:r>
      <w:r>
        <w:rPr>
          <w:bCs/>
        </w:rPr>
        <w:t xml:space="preserve">и </w:t>
      </w:r>
      <w:r w:rsidR="002E1C2E" w:rsidRPr="002E1C2E">
        <w:rPr>
          <w:bCs/>
        </w:rPr>
        <w:t xml:space="preserve">трехмерные изображения </w:t>
      </w:r>
    </w:p>
    <w:p w14:paraId="5F5857B1" w14:textId="167050EE" w:rsidR="002E1C2E" w:rsidRPr="002E1C2E" w:rsidRDefault="00497B9B" w:rsidP="002E1C2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="002E1C2E" w:rsidRPr="002E1C2E">
        <w:rPr>
          <w:bCs/>
        </w:rPr>
        <w:t xml:space="preserve">) двумерные изображения, трехмерные изображения и анимация + </w:t>
      </w:r>
    </w:p>
    <w:p w14:paraId="7AD83090" w14:textId="6516E79B" w:rsidR="002E1C2E" w:rsidRDefault="00497B9B" w:rsidP="002E1C2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bCs/>
          <w:lang w:val="en-US"/>
        </w:rPr>
        <w:t>c</w:t>
      </w:r>
      <w:r w:rsidR="002E1C2E" w:rsidRPr="002E1C2E">
        <w:rPr>
          <w:bCs/>
        </w:rPr>
        <w:t>) трехмерные изображения и анимация</w:t>
      </w:r>
      <w:r w:rsidR="002E1C2E" w:rsidRPr="002E1C2E">
        <w:rPr>
          <w:u w:val="single"/>
        </w:rPr>
        <w:t xml:space="preserve"> </w:t>
      </w:r>
    </w:p>
    <w:p w14:paraId="2A0A591A" w14:textId="7D389393" w:rsidR="002E1C2E" w:rsidRDefault="002E1C2E" w:rsidP="002E1C2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64CDB">
        <w:t xml:space="preserve"> </w:t>
      </w:r>
      <w:r w:rsidRPr="00E64CDB">
        <w:rPr>
          <w:b/>
        </w:rPr>
        <w:t>Правильный ответ:</w:t>
      </w:r>
      <w:r w:rsidR="00497B9B">
        <w:rPr>
          <w:b/>
          <w:lang w:val="en-US"/>
        </w:rPr>
        <w:t xml:space="preserve"> b</w:t>
      </w:r>
    </w:p>
    <w:p w14:paraId="738AB1AD" w14:textId="77777777" w:rsidR="00497B9B" w:rsidRDefault="00497B9B" w:rsidP="002E1C2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8CAEF4C" w14:textId="77777777" w:rsidR="00497B9B" w:rsidRPr="00497B9B" w:rsidRDefault="00497B9B" w:rsidP="002E1C2E">
      <w:pPr>
        <w:widowControl w:val="0"/>
        <w:autoSpaceDE w:val="0"/>
        <w:autoSpaceDN w:val="0"/>
        <w:adjustRightInd w:val="0"/>
        <w:spacing w:line="276" w:lineRule="auto"/>
      </w:pPr>
    </w:p>
    <w:p w14:paraId="04E2EF1C" w14:textId="77777777" w:rsidR="006211FB" w:rsidRDefault="006D2661" w:rsidP="009B22C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  <w:lang w:val="en-US"/>
        </w:rPr>
      </w:pPr>
      <w:r w:rsidRPr="006D2661">
        <w:rPr>
          <w:b/>
        </w:rPr>
        <w:t>ПК 1.</w:t>
      </w:r>
      <w:r w:rsidRPr="00287C5B">
        <w:rPr>
          <w:b/>
        </w:rPr>
        <w:t>5</w:t>
      </w:r>
    </w:p>
    <w:p w14:paraId="0746F72C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1</w:t>
      </w:r>
    </w:p>
    <w:p w14:paraId="4884F7C6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Что такое элемент "</w:t>
      </w:r>
      <w:proofErr w:type="spellStart"/>
      <w:r>
        <w:t>div</w:t>
      </w:r>
      <w:proofErr w:type="spellEnd"/>
      <w:r>
        <w:t>" в HTML и как он используется?</w:t>
      </w:r>
    </w:p>
    <w:p w14:paraId="302247E3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Это элемент для обозначения раздела текста</w:t>
      </w:r>
    </w:p>
    <w:p w14:paraId="2E2CAAF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Это тег для создания гиперссылок</w:t>
      </w:r>
    </w:p>
    <w:p w14:paraId="02A7242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Это блочный (модульный) элемент для группировки других элементов</w:t>
      </w:r>
    </w:p>
    <w:p w14:paraId="61232AB5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Это элемент для добавления изображений на страницу</w:t>
      </w:r>
    </w:p>
    <w:p w14:paraId="1D2A5E97" w14:textId="77777777" w:rsidR="00B97662" w:rsidRPr="00B2320C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7D7B827F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64A3275" w14:textId="77777777" w:rsidR="00B97662" w:rsidRPr="00C32019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77E70C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14:paraId="78B90D3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Какие визуальные элементы могут быть использованы в презентации в соответствии с требованиями для защиты научных трудов?</w:t>
      </w:r>
    </w:p>
    <w:p w14:paraId="6E3D7E33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Графики</w:t>
      </w:r>
    </w:p>
    <w:p w14:paraId="481F6EC7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Диаграммы</w:t>
      </w:r>
    </w:p>
    <w:p w14:paraId="78E992B2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Таблицы</w:t>
      </w:r>
    </w:p>
    <w:p w14:paraId="33AD9EAA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Все вышеперечисленное</w:t>
      </w:r>
    </w:p>
    <w:p w14:paraId="26ACBE18" w14:textId="77777777" w:rsidR="00B97662" w:rsidRPr="00D9403F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14:paraId="4C056C7E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7200C72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14:paraId="738A2FC0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Каким образом следует использовать анимацию и переходы в презентации с учетом профессионального оформления?</w:t>
      </w:r>
    </w:p>
    <w:p w14:paraId="1756DDC0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Использовать анимацию для каждого элемента на слайде</w:t>
      </w:r>
    </w:p>
    <w:p w14:paraId="7A85D21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Использовать анимацию сдержанно (официально) для подчеркивания ключевых моментов</w:t>
      </w:r>
    </w:p>
    <w:p w14:paraId="7ADA6152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Добавлять максимальное количество переходов между слайдами</w:t>
      </w:r>
    </w:p>
    <w:p w14:paraId="26D48F63" w14:textId="77777777" w:rsidR="00B97662" w:rsidRPr="00D9403F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14:paraId="438D8189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26AF43EE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p w14:paraId="2CCDCF2A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Какие цветовые схемы и шрифты рекомендуется использовать согласно требованиям оформления презентации для защиты научных трудов?</w:t>
      </w:r>
    </w:p>
    <w:p w14:paraId="6E913F9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Яркие и насыщенные цвета</w:t>
      </w:r>
    </w:p>
    <w:p w14:paraId="5541930B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Несколько разных шрифтов на одном слайде</w:t>
      </w:r>
    </w:p>
    <w:p w14:paraId="4FB2EB55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Умеренные и сдержанные цветовые решения, не более двух-трех основных цветов</w:t>
      </w:r>
    </w:p>
    <w:p w14:paraId="1DFAE9A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Любые шрифты и цвета на выбор автора презентации</w:t>
      </w:r>
    </w:p>
    <w:p w14:paraId="3DE29A56" w14:textId="77777777" w:rsidR="00B97662" w:rsidRPr="00D9403F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3947B9F2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FB5578D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22" w:name="_Hlk188200250"/>
      <w:r w:rsidRPr="00D2284F">
        <w:rPr>
          <w:u w:val="single"/>
        </w:rPr>
        <w:t>Задание №</w:t>
      </w:r>
      <w:r>
        <w:rPr>
          <w:u w:val="single"/>
        </w:rPr>
        <w:t>5</w:t>
      </w:r>
    </w:p>
    <w:bookmarkEnd w:id="22"/>
    <w:p w14:paraId="3AEC7F82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>Какой из вариантов отображения информации следует учитывать при создании титульного слайда для презентации научного исследования?</w:t>
      </w:r>
    </w:p>
    <w:p w14:paraId="1DE47C6A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Только название работы</w:t>
      </w:r>
    </w:p>
    <w:p w14:paraId="6185AE5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Только ФИО студента</w:t>
      </w:r>
    </w:p>
    <w:p w14:paraId="607E5CE1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Информацию о студенте, научном руководителе, названии работы, университете</w:t>
      </w:r>
    </w:p>
    <w:p w14:paraId="6ABE07B1" w14:textId="77777777" w:rsidR="00B97662" w:rsidRDefault="00B97662" w:rsidP="00B97662">
      <w:pPr>
        <w:widowControl w:val="0"/>
        <w:autoSpaceDE w:val="0"/>
        <w:autoSpaceDN w:val="0"/>
        <w:adjustRightInd w:val="0"/>
      </w:pPr>
      <w:r>
        <w:t xml:space="preserve">   d) Только девиз автора презентации</w:t>
      </w:r>
    </w:p>
    <w:p w14:paraId="1739F6FB" w14:textId="77777777" w:rsidR="00B97662" w:rsidRPr="001C1964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23" w:name="_Hlk188200468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bookmarkEnd w:id="23"/>
    <w:p w14:paraId="25C4C152" w14:textId="77777777" w:rsidR="00B97662" w:rsidRPr="00D6199A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08391ADE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1C87358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t xml:space="preserve">    </w:t>
      </w: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14:paraId="51FDAF64" w14:textId="77777777" w:rsidR="00B97662" w:rsidRDefault="00B97662" w:rsidP="00B9766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C3E608E" w14:textId="77777777" w:rsidR="00B97662" w:rsidRPr="00BE14EE" w:rsidRDefault="00B97662" w:rsidP="00B97662">
      <w:r w:rsidRPr="00BE14EE">
        <w:t xml:space="preserve"> _________________клавишное устройство управления компьютером</w:t>
      </w:r>
    </w:p>
    <w:p w14:paraId="500AD72A" w14:textId="77777777" w:rsidR="00B97662" w:rsidRPr="00BE14EE" w:rsidRDefault="00B97662" w:rsidP="00B97662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4AED4D35" w14:textId="77777777" w:rsidR="00B97662" w:rsidRDefault="00B97662" w:rsidP="00B97662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 w:rsidRPr="00BE14EE">
        <w:t xml:space="preserve">Правильный ответ: </w:t>
      </w:r>
      <w:r w:rsidRPr="00BE14EE">
        <w:rPr>
          <w:b/>
          <w:bCs/>
          <w:i/>
          <w:iCs/>
        </w:rPr>
        <w:t xml:space="preserve"> </w:t>
      </w:r>
      <w:r w:rsidRPr="00BE14EE">
        <w:rPr>
          <w:b/>
          <w:bCs/>
        </w:rPr>
        <w:t>Клавиатура</w:t>
      </w:r>
      <w:r w:rsidRPr="00BE14EE">
        <w:t> </w:t>
      </w:r>
    </w:p>
    <w:p w14:paraId="0CB7DA20" w14:textId="77777777" w:rsidR="00B97662" w:rsidRDefault="00B97662" w:rsidP="00B97662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0437B85F" w14:textId="77777777" w:rsidR="00B97662" w:rsidRDefault="00B97662" w:rsidP="00B97662">
      <w:pPr>
        <w:rPr>
          <w:u w:val="single"/>
        </w:rPr>
      </w:pPr>
      <w:r>
        <w:t xml:space="preserve">   </w:t>
      </w:r>
      <w:r w:rsidRPr="00BE14EE">
        <w:t xml:space="preserve"> </w:t>
      </w:r>
      <w:r w:rsidRPr="00D6199A">
        <w:rPr>
          <w:u w:val="single"/>
        </w:rPr>
        <w:t>Задание №</w:t>
      </w:r>
      <w:r>
        <w:rPr>
          <w:u w:val="single"/>
        </w:rPr>
        <w:t>7</w:t>
      </w:r>
    </w:p>
    <w:p w14:paraId="68A8D792" w14:textId="77777777" w:rsidR="00B97662" w:rsidRPr="00D6199A" w:rsidRDefault="00B97662" w:rsidP="00B97662">
      <w:pPr>
        <w:rPr>
          <w:u w:val="single"/>
        </w:rPr>
      </w:pPr>
    </w:p>
    <w:p w14:paraId="3062EBAF" w14:textId="77777777" w:rsidR="00B97662" w:rsidRDefault="00B97662" w:rsidP="00B97662">
      <w:r w:rsidRPr="00BE14EE">
        <w:lastRenderedPageBreak/>
        <w:t xml:space="preserve">_____________световая метка на экране, обозначающая место активного воздействия </w:t>
      </w:r>
      <w:r>
        <w:t xml:space="preserve"> </w:t>
      </w:r>
      <w:r w:rsidRPr="00BE14EE">
        <w:t>на рабочее поле</w:t>
      </w:r>
    </w:p>
    <w:p w14:paraId="5DF864C6" w14:textId="77777777" w:rsidR="00B97662" w:rsidRPr="00BE14EE" w:rsidRDefault="00B97662" w:rsidP="00B97662"/>
    <w:p w14:paraId="1D3EF5B8" w14:textId="77777777" w:rsidR="00B97662" w:rsidRDefault="00B97662" w:rsidP="00B97662">
      <w:pPr>
        <w:rPr>
          <w:b/>
          <w:bCs/>
        </w:rPr>
      </w:pPr>
      <w:r w:rsidRPr="00BE14EE">
        <w:t>Правильный ответ:</w:t>
      </w:r>
      <w:r w:rsidRPr="00BE14EE">
        <w:rPr>
          <w:b/>
          <w:bCs/>
        </w:rPr>
        <w:t xml:space="preserve"> Курсор</w:t>
      </w:r>
    </w:p>
    <w:p w14:paraId="13655C01" w14:textId="77777777" w:rsidR="00B97662" w:rsidRDefault="00B97662" w:rsidP="00B97662"/>
    <w:p w14:paraId="328742C5" w14:textId="77777777" w:rsidR="00B97662" w:rsidRDefault="00B97662" w:rsidP="00B97662">
      <w:pPr>
        <w:rPr>
          <w:u w:val="single"/>
        </w:rPr>
      </w:pPr>
      <w:r>
        <w:t xml:space="preserve">     </w:t>
      </w:r>
      <w:bookmarkStart w:id="24" w:name="_Hlk188200441"/>
      <w:r w:rsidRPr="00D6199A">
        <w:rPr>
          <w:u w:val="single"/>
        </w:rPr>
        <w:t>Задание №</w:t>
      </w:r>
      <w:r>
        <w:rPr>
          <w:u w:val="single"/>
        </w:rPr>
        <w:t>8</w:t>
      </w:r>
      <w:bookmarkEnd w:id="24"/>
    </w:p>
    <w:p w14:paraId="0A194015" w14:textId="77777777" w:rsidR="00B97662" w:rsidRPr="00D6199A" w:rsidRDefault="00B97662" w:rsidP="00B97662">
      <w:pPr>
        <w:rPr>
          <w:u w:val="single"/>
        </w:rPr>
      </w:pPr>
    </w:p>
    <w:p w14:paraId="05BC282B" w14:textId="77777777" w:rsidR="00B97662" w:rsidRPr="00BE14EE" w:rsidRDefault="00B97662" w:rsidP="00B97662">
      <w:r>
        <w:t xml:space="preserve"> </w:t>
      </w:r>
      <w:r w:rsidRPr="007E3FE9">
        <w:t>_______________________</w:t>
      </w:r>
      <w:r w:rsidRPr="007E3FE9">
        <w:rPr>
          <w:i/>
          <w:iCs/>
        </w:rPr>
        <w:t xml:space="preserve"> </w:t>
      </w:r>
      <w:r w:rsidRPr="007E3FE9">
        <w:t>механический манипулятор для ручного управления перемещением курсора на экране компьютера.</w:t>
      </w:r>
    </w:p>
    <w:p w14:paraId="1E5DB87D" w14:textId="77777777" w:rsidR="00B97662" w:rsidRDefault="00B97662" w:rsidP="00B97662"/>
    <w:p w14:paraId="0C7B561A" w14:textId="77777777" w:rsidR="00B97662" w:rsidRDefault="00B97662" w:rsidP="00B97662">
      <w:pPr>
        <w:rPr>
          <w:b/>
          <w:bCs/>
        </w:rPr>
      </w:pPr>
      <w:r w:rsidRPr="00BE14EE">
        <w:t>Правильный ответ:</w:t>
      </w:r>
      <w:r w:rsidRPr="00BE14EE">
        <w:rPr>
          <w:b/>
          <w:bCs/>
        </w:rPr>
        <w:t xml:space="preserve"> </w:t>
      </w:r>
      <w:r>
        <w:rPr>
          <w:b/>
          <w:bCs/>
        </w:rPr>
        <w:t>Мышь</w:t>
      </w:r>
    </w:p>
    <w:p w14:paraId="72A2C9E1" w14:textId="77777777" w:rsidR="00B97662" w:rsidRDefault="00B97662" w:rsidP="00B97662">
      <w:pPr>
        <w:rPr>
          <w:b/>
          <w:bCs/>
        </w:rPr>
      </w:pPr>
    </w:p>
    <w:p w14:paraId="6A27C3E8" w14:textId="77777777" w:rsidR="00B97662" w:rsidRPr="00F00C27" w:rsidRDefault="00B97662" w:rsidP="00B97662">
      <w:r w:rsidRPr="00F00C27">
        <w:rPr>
          <w:u w:val="single"/>
        </w:rPr>
        <w:t>Задание №9</w:t>
      </w:r>
    </w:p>
    <w:p w14:paraId="12938F33" w14:textId="77777777" w:rsidR="00B97662" w:rsidRPr="0082005D" w:rsidRDefault="00B97662" w:rsidP="00B97662">
      <w:r w:rsidRPr="0082005D">
        <w:t>Компьютер, подключенный к интернету, обязательно имеет:</w:t>
      </w:r>
    </w:p>
    <w:p w14:paraId="41E94AEE" w14:textId="77777777" w:rsidR="00B97662" w:rsidRPr="0082005D" w:rsidRDefault="00B97662" w:rsidP="00B97662">
      <w:r>
        <w:rPr>
          <w:lang w:val="en-US"/>
        </w:rPr>
        <w:t>a</w:t>
      </w:r>
      <w:r w:rsidRPr="00F00C27">
        <w:t>)</w:t>
      </w:r>
      <w:r w:rsidRPr="00B97662">
        <w:t xml:space="preserve"> </w:t>
      </w:r>
      <w:r w:rsidRPr="0082005D">
        <w:t>Связь с удаленным сервером</w:t>
      </w:r>
    </w:p>
    <w:p w14:paraId="2DEC572A" w14:textId="77777777" w:rsidR="00B97662" w:rsidRPr="0082005D" w:rsidRDefault="00B97662" w:rsidP="00B97662">
      <w:r>
        <w:rPr>
          <w:lang w:val="en-US"/>
        </w:rPr>
        <w:t>b</w:t>
      </w:r>
      <w:r w:rsidRPr="00F00C27">
        <w:t>)</w:t>
      </w:r>
      <w:r w:rsidRPr="0082005D">
        <w:t xml:space="preserve"> IP-адрес</w:t>
      </w:r>
    </w:p>
    <w:p w14:paraId="5ED8C3C4" w14:textId="77777777" w:rsidR="00B97662" w:rsidRPr="00F00C27" w:rsidRDefault="00B97662" w:rsidP="00B97662">
      <w:r>
        <w:rPr>
          <w:lang w:val="en-US"/>
        </w:rPr>
        <w:t>c</w:t>
      </w:r>
      <w:r w:rsidRPr="00B97662">
        <w:t xml:space="preserve">) </w:t>
      </w:r>
      <w:r w:rsidRPr="0082005D">
        <w:t>Доменное имя</w:t>
      </w:r>
    </w:p>
    <w:p w14:paraId="3CDB2A6B" w14:textId="77777777" w:rsidR="00B97662" w:rsidRPr="00F00C27" w:rsidRDefault="00B97662" w:rsidP="00B97662">
      <w:pPr>
        <w:rPr>
          <w:b/>
          <w:bCs/>
        </w:rPr>
      </w:pPr>
      <w:r w:rsidRPr="00F00C27">
        <w:rPr>
          <w:b/>
          <w:bCs/>
        </w:rPr>
        <w:t xml:space="preserve">Правильный ответ: </w:t>
      </w:r>
      <w:r>
        <w:rPr>
          <w:b/>
          <w:bCs/>
          <w:lang w:val="en-US"/>
        </w:rPr>
        <w:t>b</w:t>
      </w:r>
    </w:p>
    <w:p w14:paraId="3EF71A25" w14:textId="77777777" w:rsidR="00B97662" w:rsidRPr="0082005D" w:rsidRDefault="00B97662" w:rsidP="00B97662">
      <w:pPr>
        <w:rPr>
          <w:b/>
          <w:bCs/>
        </w:rPr>
      </w:pPr>
    </w:p>
    <w:p w14:paraId="28B2DE07" w14:textId="77777777" w:rsidR="00B97662" w:rsidRDefault="00B97662" w:rsidP="00B97662">
      <w:pPr>
        <w:rPr>
          <w:b/>
          <w:bCs/>
        </w:rPr>
      </w:pPr>
    </w:p>
    <w:p w14:paraId="70FC6B30" w14:textId="77777777" w:rsidR="00B97662" w:rsidRPr="00F00C27" w:rsidRDefault="00B97662" w:rsidP="00B97662">
      <w:bookmarkStart w:id="25" w:name="_Hlk188215303"/>
      <w:r w:rsidRPr="00F00C27">
        <w:rPr>
          <w:u w:val="single"/>
        </w:rPr>
        <w:t>Задание №10</w:t>
      </w:r>
    </w:p>
    <w:bookmarkEnd w:id="25"/>
    <w:p w14:paraId="1EA8F691" w14:textId="77777777" w:rsidR="00B97662" w:rsidRPr="00F00C27" w:rsidRDefault="00B97662" w:rsidP="00B97662">
      <w:r w:rsidRPr="00F00C27">
        <w:t>Прикладное программное обеспечение это:</w:t>
      </w:r>
    </w:p>
    <w:p w14:paraId="5307E254" w14:textId="77777777" w:rsidR="00B97662" w:rsidRPr="00F00C27" w:rsidRDefault="00B97662" w:rsidP="00B97662">
      <w:r>
        <w:rPr>
          <w:lang w:val="en-US"/>
        </w:rPr>
        <w:t>a</w:t>
      </w:r>
      <w:r w:rsidRPr="00F00C27">
        <w:t>) Программа общего назначения, созданная для выполнения задач</w:t>
      </w:r>
    </w:p>
    <w:p w14:paraId="70829F8F" w14:textId="77777777" w:rsidR="00B97662" w:rsidRPr="00F00C27" w:rsidRDefault="00B97662" w:rsidP="00B97662">
      <w:r>
        <w:rPr>
          <w:lang w:val="en-US"/>
        </w:rPr>
        <w:t>b</w:t>
      </w:r>
      <w:r w:rsidRPr="00F00C27">
        <w:t>) Каталог программ для функционирования компьютера</w:t>
      </w:r>
    </w:p>
    <w:p w14:paraId="5E301221" w14:textId="77777777" w:rsidR="00B97662" w:rsidRPr="00F00C27" w:rsidRDefault="00B97662" w:rsidP="00B97662">
      <w:r>
        <w:rPr>
          <w:lang w:val="en-US"/>
        </w:rPr>
        <w:t>c</w:t>
      </w:r>
      <w:r w:rsidRPr="00F00C27">
        <w:t>) База данных для хранения информации</w:t>
      </w:r>
    </w:p>
    <w:p w14:paraId="75346C74" w14:textId="77777777" w:rsidR="00B97662" w:rsidRPr="00F00C27" w:rsidRDefault="00B97662" w:rsidP="00B97662">
      <w:pPr>
        <w:rPr>
          <w:b/>
          <w:bCs/>
          <w:lang w:val="en-US"/>
        </w:rPr>
      </w:pPr>
      <w:bookmarkStart w:id="26" w:name="_Hlk188215404"/>
      <w:r w:rsidRPr="00F00C27">
        <w:rPr>
          <w:b/>
          <w:bCs/>
        </w:rPr>
        <w:t xml:space="preserve">Правильный ответ: </w:t>
      </w:r>
      <w:bookmarkEnd w:id="26"/>
      <w:r>
        <w:rPr>
          <w:b/>
          <w:bCs/>
          <w:lang w:val="en-US"/>
        </w:rPr>
        <w:t>a</w:t>
      </w:r>
    </w:p>
    <w:p w14:paraId="33F77155" w14:textId="77777777" w:rsidR="00B97662" w:rsidRPr="00B97662" w:rsidRDefault="00B97662" w:rsidP="009B22C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  <w:lang w:val="en-US"/>
        </w:rPr>
      </w:pPr>
    </w:p>
    <w:p w14:paraId="20DEC75F" w14:textId="77777777" w:rsidR="00B97662" w:rsidRDefault="00B97662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  <w:lang w:val="en-US"/>
        </w:rPr>
      </w:pPr>
      <w:bookmarkStart w:id="27" w:name="_Hlk188214041"/>
    </w:p>
    <w:bookmarkEnd w:id="27"/>
    <w:p w14:paraId="155D5B84" w14:textId="77777777" w:rsidR="004E2385" w:rsidRDefault="004E2385" w:rsidP="004E238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4885E201" w14:textId="77777777" w:rsidR="006211FB" w:rsidRDefault="006D2661" w:rsidP="00CF01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ПК 2.1</w:t>
      </w:r>
    </w:p>
    <w:p w14:paraId="02826F00" w14:textId="77777777" w:rsidR="00EA79D5" w:rsidRDefault="00EA79D5" w:rsidP="00CF01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6682AF8" w14:textId="77777777" w:rsidR="00EA79D5" w:rsidRDefault="00EA79D5" w:rsidP="00CF01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5CD5CB4" w14:textId="77777777" w:rsidR="00EA79D5" w:rsidRPr="00D2284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14:paraId="426A54E2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>Печатные издания, академические ресурсы, экспертные мнения и интервью, официальные документы – это всё информационные ____________ информации.</w:t>
      </w:r>
    </w:p>
    <w:p w14:paraId="044746BC" w14:textId="77777777" w:rsidR="00EA79D5" w:rsidRPr="00A93F94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93F94">
        <w:rPr>
          <w:b/>
        </w:rPr>
        <w:t>Правильный ответ: источники</w:t>
      </w:r>
    </w:p>
    <w:p w14:paraId="3D714B9A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3E6E1A5A" w14:textId="77777777" w:rsidR="00EA79D5" w:rsidRPr="00D2284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14:paraId="20F5CC82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>Э</w:t>
      </w:r>
      <w:r w:rsidRPr="00C26BE5">
        <w:t xml:space="preserve">лемент интерфейса, который указывает на объект, с которым будет производиться взаимодействие с помощью клавиатуры, мыши или другого устройства управления. </w:t>
      </w:r>
    </w:p>
    <w:p w14:paraId="10B35A97" w14:textId="77777777" w:rsidR="00EA79D5" w:rsidRPr="00E01EEC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01EEC">
        <w:rPr>
          <w:b/>
        </w:rPr>
        <w:t>Правильный ответ: курсор</w:t>
      </w:r>
    </w:p>
    <w:p w14:paraId="4BA711A5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635CC905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14:paraId="7998BC19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>Что такое теги в HTML и как они используются?</w:t>
      </w:r>
    </w:p>
    <w:p w14:paraId="737511E0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Теги используются для стилизации текста </w:t>
      </w:r>
    </w:p>
    <w:p w14:paraId="6D3BB5E2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это элементы управления макетом страницы</w:t>
      </w:r>
    </w:p>
    <w:p w14:paraId="26BD9484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Теги используются для разметки содержимого веб-страницы</w:t>
      </w:r>
    </w:p>
    <w:p w14:paraId="51F757B4" w14:textId="77777777" w:rsidR="00EA79D5" w:rsidRPr="00D9403F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lastRenderedPageBreak/>
        <w:t xml:space="preserve">    d) это специальные символы в URL адресе</w:t>
      </w:r>
    </w:p>
    <w:p w14:paraId="18EC86BC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44F994D1" w14:textId="77777777" w:rsidR="00EA79D5" w:rsidRPr="00C212DB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C212DB">
        <w:rPr>
          <w:b/>
        </w:rPr>
        <w:t xml:space="preserve"> </w:t>
      </w:r>
      <w:r>
        <w:rPr>
          <w:b/>
          <w:lang w:val="en-US"/>
        </w:rPr>
        <w:t>c</w:t>
      </w:r>
    </w:p>
    <w:p w14:paraId="35CEEA72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5E04ED0E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p w14:paraId="7E072386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можно открыть несколько экземпляров Visual Studio Code одновременно? </w:t>
      </w:r>
    </w:p>
    <w:p w14:paraId="72EACC07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Открыть можно только документы в различных вкладках в основном окне</w:t>
      </w:r>
    </w:p>
    <w:p w14:paraId="34A22E97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Выбрать «New </w:t>
      </w:r>
      <w:proofErr w:type="spellStart"/>
      <w:r>
        <w:t>Window</w:t>
      </w:r>
      <w:proofErr w:type="spellEnd"/>
      <w:r>
        <w:t>» в меню «File»</w:t>
      </w:r>
    </w:p>
    <w:p w14:paraId="4CE22F0C" w14:textId="77777777" w:rsidR="00EA79D5" w:rsidRPr="00D9403F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Нажать Ctrl  несколько раз</w:t>
      </w:r>
    </w:p>
    <w:p w14:paraId="1C33B12F" w14:textId="77777777" w:rsidR="00EA79D5" w:rsidRPr="00451F59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451F59">
        <w:rPr>
          <w:b/>
        </w:rPr>
        <w:t xml:space="preserve"> </w:t>
      </w:r>
      <w:r>
        <w:rPr>
          <w:b/>
          <w:lang w:val="en-US"/>
        </w:rPr>
        <w:t>b</w:t>
      </w:r>
    </w:p>
    <w:p w14:paraId="0621190A" w14:textId="77777777" w:rsidR="00EA79D5" w:rsidRPr="00D9403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3ECA5A9E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5</w:t>
      </w:r>
    </w:p>
    <w:p w14:paraId="74032BE6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осуществляется нумерация страниц в Microsoft Word?</w:t>
      </w:r>
    </w:p>
    <w:p w14:paraId="38B801DA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Вручную на каждой странице</w:t>
      </w:r>
    </w:p>
    <w:p w14:paraId="062BE63C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Автоматически через вставку поля</w:t>
      </w:r>
    </w:p>
    <w:p w14:paraId="5D2C3DB3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Путем использования специального (особого) инструмента</w:t>
      </w:r>
    </w:p>
    <w:p w14:paraId="0547D4D2" w14:textId="77777777" w:rsidR="00EA79D5" w:rsidRPr="00D9403F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Через контекстное меню правой кнопки мыши</w:t>
      </w:r>
    </w:p>
    <w:p w14:paraId="2FBC3922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62E893B5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F77761A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14:paraId="74FA73C5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>Какой инструмент используется для вставки изображений в Microsoft Word?</w:t>
      </w:r>
    </w:p>
    <w:p w14:paraId="473852D6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Paint</w:t>
      </w:r>
    </w:p>
    <w:p w14:paraId="56CEC8C3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Фотошоп</w:t>
      </w:r>
    </w:p>
    <w:p w14:paraId="55F8C5B1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Графический редактор Word</w:t>
      </w:r>
    </w:p>
    <w:p w14:paraId="43C503DF" w14:textId="77777777" w:rsidR="00EA79D5" w:rsidRPr="00D9403F" w:rsidRDefault="00EA79D5" w:rsidP="00EA79D5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Вкладка «Вставка» в Word</w:t>
      </w:r>
    </w:p>
    <w:p w14:paraId="7832636A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14:paraId="401CDECE" w14:textId="77777777" w:rsid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2E9C6412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Задание №7</w:t>
      </w:r>
    </w:p>
    <w:p w14:paraId="40B7DB35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Что такое </w:t>
      </w:r>
      <w:proofErr w:type="spellStart"/>
      <w:r w:rsidRPr="006641CF">
        <w:rPr>
          <w:bCs/>
        </w:rPr>
        <w:t>DDoS</w:t>
      </w:r>
      <w:proofErr w:type="spellEnd"/>
      <w:r w:rsidRPr="006641CF">
        <w:rPr>
          <w:bCs/>
        </w:rPr>
        <w:t>-атака?</w:t>
      </w:r>
    </w:p>
    <w:p w14:paraId="686163D5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a) Атака краж контроля над информационной системой</w:t>
      </w:r>
    </w:p>
    <w:p w14:paraId="7B3FCB93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b) Атака злоумышленника по получению доступа к конфиденциальной информации</w:t>
      </w:r>
    </w:p>
    <w:p w14:paraId="5971C78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c) Атака, при которой система затопляется ложными запросами и перестаёт быть доступна легитимным пользователям</w:t>
      </w:r>
    </w:p>
    <w:p w14:paraId="7CFF7880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d) Атака на уничтожение данных</w:t>
      </w:r>
    </w:p>
    <w:p w14:paraId="6FBEC22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641CF">
        <w:rPr>
          <w:b/>
        </w:rPr>
        <w:t>Правильный ответ: c</w:t>
      </w:r>
    </w:p>
    <w:p w14:paraId="042A611B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8DBF8B0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Задание №8</w:t>
      </w:r>
    </w:p>
    <w:p w14:paraId="59E05466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Что такое уязвимость в контексте информационной безопасности?</w:t>
      </w:r>
    </w:p>
    <w:p w14:paraId="0E12AC7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a) Проблема при резервном копировании данных</w:t>
      </w:r>
    </w:p>
    <w:p w14:paraId="7D6E274A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b) Слабое место в системе, которое может быть использовано злоумышленниками для нарушения безопасности</w:t>
      </w:r>
    </w:p>
    <w:p w14:paraId="05E64396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c) Установка антивирусного ПО</w:t>
      </w:r>
    </w:p>
    <w:p w14:paraId="6DBB9526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d) Программная ошибка</w:t>
      </w:r>
    </w:p>
    <w:p w14:paraId="5055D3D5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641CF">
        <w:rPr>
          <w:b/>
        </w:rPr>
        <w:t>Правильный ответ: b</w:t>
      </w:r>
    </w:p>
    <w:p w14:paraId="07AC642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7B89FFFB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lastRenderedPageBreak/>
        <w:t>Задание №9</w:t>
      </w:r>
    </w:p>
    <w:p w14:paraId="782E30A6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Что представляет собой аутентификация посредством биометрических данных?</w:t>
      </w:r>
    </w:p>
    <w:p w14:paraId="1F0D42DF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a) Проверка подлинности пользователя по фотографии</w:t>
      </w:r>
    </w:p>
    <w:p w14:paraId="5ACB3482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b) Проверка подлинности пользователя по голосу, отпечатку пальца</w:t>
      </w:r>
    </w:p>
    <w:p w14:paraId="40AA54B7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c) Проверка подлинности пользователя по SMS</w:t>
      </w:r>
    </w:p>
    <w:p w14:paraId="6180C320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 xml:space="preserve">    d) Проверка подлинности пользователя по электронной почте</w:t>
      </w:r>
    </w:p>
    <w:p w14:paraId="23CA89E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641CF">
        <w:rPr>
          <w:b/>
        </w:rPr>
        <w:t>Правильный ответ: b</w:t>
      </w:r>
    </w:p>
    <w:p w14:paraId="2C183BC1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38B92BBD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Задание №10</w:t>
      </w:r>
    </w:p>
    <w:p w14:paraId="32CFB638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641CF">
        <w:rPr>
          <w:bCs/>
        </w:rPr>
        <w:t>Определите, какие предложения являются ложными высказываниями.</w:t>
      </w:r>
    </w:p>
    <w:p w14:paraId="658E63E6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6641CF">
        <w:rPr>
          <w:bCs/>
        </w:rPr>
        <w:t>) Дождь капает вверх</w:t>
      </w:r>
    </w:p>
    <w:p w14:paraId="229B5B6D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6641CF">
        <w:rPr>
          <w:bCs/>
        </w:rPr>
        <w:t>) Лягушка - земноводное</w:t>
      </w:r>
    </w:p>
    <w:p w14:paraId="3D0F3B84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6641CF">
        <w:rPr>
          <w:bCs/>
        </w:rPr>
        <w:t>) Солнце светит</w:t>
      </w:r>
    </w:p>
    <w:p w14:paraId="0C6B0568" w14:textId="77777777" w:rsidR="00EA79D5" w:rsidRPr="00EA79D5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d</w:t>
      </w:r>
      <w:r w:rsidRPr="006641CF">
        <w:rPr>
          <w:bCs/>
        </w:rPr>
        <w:t>) Птицы умеют петь</w:t>
      </w:r>
    </w:p>
    <w:p w14:paraId="00BB2114" w14:textId="77777777" w:rsidR="00EA79D5" w:rsidRPr="006641CF" w:rsidRDefault="00EA79D5" w:rsidP="00EA79D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641CF">
        <w:rPr>
          <w:b/>
        </w:rPr>
        <w:t xml:space="preserve">Правильный ответ: </w:t>
      </w:r>
      <w:r>
        <w:rPr>
          <w:b/>
        </w:rPr>
        <w:t>а</w:t>
      </w:r>
    </w:p>
    <w:p w14:paraId="0DEEEF9F" w14:textId="77777777" w:rsidR="00EA79D5" w:rsidRPr="006D2661" w:rsidRDefault="00EA79D5" w:rsidP="00EA79D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618EB251" w14:textId="77777777" w:rsidR="006211FB" w:rsidRPr="003B653E" w:rsidRDefault="006D2661" w:rsidP="00C4235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6D2661">
        <w:rPr>
          <w:b/>
        </w:rPr>
        <w:t>ПК 2.2</w:t>
      </w:r>
    </w:p>
    <w:p w14:paraId="73CF3EF5" w14:textId="77777777" w:rsidR="003B653E" w:rsidRP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</w:t>
      </w:r>
      <w:r w:rsidRPr="003B653E">
        <w:rPr>
          <w:u w:val="single"/>
        </w:rPr>
        <w:t>1</w:t>
      </w:r>
    </w:p>
    <w:p w14:paraId="70AF3782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>Для чего используются стили в Microsoft Word?</w:t>
      </w:r>
    </w:p>
    <w:p w14:paraId="0CF175D5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создания оригинальных шрифтов</w:t>
      </w:r>
    </w:p>
    <w:p w14:paraId="26422CBF" w14:textId="77777777" w:rsidR="003B653E" w:rsidRPr="00815793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форматирования абзацев, заголовков</w:t>
      </w:r>
    </w:p>
    <w:p w14:paraId="53BB4FFC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добавления изображений</w:t>
      </w:r>
    </w:p>
    <w:p w14:paraId="53F86404" w14:textId="77777777" w:rsidR="003B653E" w:rsidRPr="00D9403F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Для вставки таблиц</w:t>
      </w:r>
    </w:p>
    <w:p w14:paraId="7B21D5C0" w14:textId="77777777" w:rsidR="003B653E" w:rsidRPr="00D9403F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b</w:t>
      </w:r>
    </w:p>
    <w:p w14:paraId="5C1220F5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3E873ABC" w14:textId="77777777" w:rsidR="003B653E" w:rsidRP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Pr="003B653E">
        <w:rPr>
          <w:u w:val="single"/>
        </w:rPr>
        <w:t>2</w:t>
      </w:r>
    </w:p>
    <w:p w14:paraId="64E50F11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>Как следует форматировать заголовки разделов согласно требованиям ГОСТа?</w:t>
      </w:r>
    </w:p>
    <w:p w14:paraId="427FF809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Все заголовки должны быть выделены курсивом</w:t>
      </w:r>
    </w:p>
    <w:p w14:paraId="425B4A96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Уровни заголовков должны быть выделены разными цветами</w:t>
      </w:r>
    </w:p>
    <w:p w14:paraId="434923C0" w14:textId="77777777" w:rsidR="003B653E" w:rsidRPr="00235155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Заголовки рекомендуется выделять полужирным шрифтом, размером </w:t>
      </w:r>
      <w:r>
        <w:rPr>
          <w:lang w:val="en-US"/>
        </w:rPr>
        <w:t>N</w:t>
      </w:r>
      <w:r w:rsidRPr="00235155">
        <w:t>14</w:t>
      </w:r>
    </w:p>
    <w:p w14:paraId="67ED4C9F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заголовки и подзаголовки должны быть выделены красным цветом</w:t>
      </w:r>
    </w:p>
    <w:p w14:paraId="15A161BB" w14:textId="77777777" w:rsidR="003B653E" w:rsidRPr="00D9403F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14:paraId="6B2F00F9" w14:textId="77777777" w:rsidR="003B653E" w:rsidRP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14:paraId="05453996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14:paraId="4BBEDCF9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функций входят в основные функции и элементы интерфейса Microsoft PowerPoint?</w:t>
      </w:r>
    </w:p>
    <w:p w14:paraId="7430201C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Создание, форматирование слайдов</w:t>
      </w:r>
    </w:p>
    <w:p w14:paraId="754CC256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Редактирование видеоматериалов</w:t>
      </w:r>
    </w:p>
    <w:p w14:paraId="1CC85A4D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Создание электронных таблиц</w:t>
      </w:r>
    </w:p>
    <w:p w14:paraId="4D3CF598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Поиск в интернете</w:t>
      </w:r>
    </w:p>
    <w:p w14:paraId="36A695D8" w14:textId="77777777" w:rsidR="003B653E" w:rsidRPr="00D9403F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14:paraId="2FCF6034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 xml:space="preserve"> </w:t>
      </w:r>
    </w:p>
    <w:p w14:paraId="41AA7179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bookmarkStart w:id="28" w:name="_Hlk188199304"/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bookmarkEnd w:id="28"/>
    <w:p w14:paraId="42D00CD8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Какие данные должны быть включены в титульный слайд презентации по требованиям </w:t>
      </w:r>
      <w:r>
        <w:lastRenderedPageBreak/>
        <w:t>для защиты курсовой работы?</w:t>
      </w:r>
    </w:p>
    <w:p w14:paraId="428984CC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Имя студента и его контактные данные</w:t>
      </w:r>
    </w:p>
    <w:p w14:paraId="30B86725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Год защиты работы</w:t>
      </w:r>
    </w:p>
    <w:p w14:paraId="2D59B289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Научный руководитель </w:t>
      </w:r>
    </w:p>
    <w:p w14:paraId="6522FF2B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вышеперечисленное</w:t>
      </w:r>
    </w:p>
    <w:p w14:paraId="0AA406D1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29" w:name="_Hlk188199351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bookmarkEnd w:id="29"/>
    <w:p w14:paraId="51A62C82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F0653FC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5</w:t>
      </w:r>
    </w:p>
    <w:p w14:paraId="60D0E5CD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 w:rsidRPr="00722CEB">
        <w:t>Подсистема это:</w:t>
      </w:r>
    </w:p>
    <w:p w14:paraId="490CE208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 w:rsidRPr="00722CEB">
        <w:rPr>
          <w:lang w:val="en-US"/>
        </w:rPr>
        <w:t>a</w:t>
      </w:r>
      <w:r w:rsidRPr="00722CEB">
        <w:t>) Предопределенная рабочая среда, посредством которой система координирует выделение ресурсов и распределяет задачи</w:t>
      </w:r>
    </w:p>
    <w:p w14:paraId="0E4830B7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 w:rsidRPr="00722CEB">
        <w:rPr>
          <w:lang w:val="en-US"/>
        </w:rPr>
        <w:t>b</w:t>
      </w:r>
      <w:r w:rsidRPr="00722CEB">
        <w:t>) Множество элементов образую</w:t>
      </w:r>
      <w:r>
        <w:t>щих</w:t>
      </w:r>
      <w:r w:rsidRPr="00722CEB">
        <w:t xml:space="preserve"> определённую целостность </w:t>
      </w:r>
    </w:p>
    <w:p w14:paraId="02818DDD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</w:pPr>
      <w:r w:rsidRPr="00722CEB">
        <w:rPr>
          <w:lang w:val="en-US"/>
        </w:rPr>
        <w:t>c</w:t>
      </w:r>
      <w:r w:rsidRPr="00722CEB">
        <w:t>) Часть информационной системы</w:t>
      </w:r>
    </w:p>
    <w:p w14:paraId="3F2BFF4C" w14:textId="77777777" w:rsidR="003B653E" w:rsidRPr="00722CEB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bookmarkStart w:id="30" w:name="_Hlk188199746"/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bookmarkEnd w:id="30"/>
    <w:p w14:paraId="15EDE04E" w14:textId="77777777" w:rsidR="003B653E" w:rsidRPr="00235155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61C2C4B6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b/>
          <w:szCs w:val="28"/>
        </w:rPr>
        <w:t xml:space="preserve">         </w:t>
      </w: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14:paraId="080152B0" w14:textId="77777777" w:rsidR="003B653E" w:rsidRDefault="003B653E" w:rsidP="003B653E">
      <w:pPr>
        <w:widowControl w:val="0"/>
        <w:autoSpaceDE w:val="0"/>
        <w:autoSpaceDN w:val="0"/>
        <w:adjustRightInd w:val="0"/>
        <w:spacing w:after="240"/>
        <w:contextualSpacing/>
        <w:jc w:val="both"/>
      </w:pPr>
      <w:r>
        <w:t>_____________э</w:t>
      </w:r>
      <w:r w:rsidRPr="00BE14EE">
        <w:t>то устройство, предназначенное для автоматизации процессов обработки информации</w:t>
      </w:r>
    </w:p>
    <w:p w14:paraId="35CDD1E0" w14:textId="77777777" w:rsidR="003B653E" w:rsidRDefault="003B653E" w:rsidP="003B653E">
      <w:pPr>
        <w:rPr>
          <w:b/>
          <w:szCs w:val="28"/>
        </w:rPr>
      </w:pPr>
      <w:bookmarkStart w:id="31" w:name="_Hlk188010389"/>
      <w:r w:rsidRPr="00F905ED">
        <w:rPr>
          <w:b/>
          <w:szCs w:val="28"/>
        </w:rPr>
        <w:t xml:space="preserve">Правильный ответ: </w:t>
      </w:r>
      <w:r>
        <w:rPr>
          <w:b/>
          <w:szCs w:val="28"/>
        </w:rPr>
        <w:t>компьютер</w:t>
      </w:r>
    </w:p>
    <w:bookmarkEnd w:id="31"/>
    <w:p w14:paraId="33F95119" w14:textId="77777777" w:rsidR="003B653E" w:rsidRDefault="003B653E" w:rsidP="003B653E">
      <w:pPr>
        <w:rPr>
          <w:b/>
          <w:szCs w:val="28"/>
        </w:rPr>
      </w:pPr>
    </w:p>
    <w:p w14:paraId="7EA8F3EF" w14:textId="77777777" w:rsidR="003B653E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t xml:space="preserve">        </w:t>
      </w:r>
      <w:bookmarkStart w:id="32" w:name="_Hlk188199702"/>
      <w:r w:rsidRPr="00D2284F">
        <w:rPr>
          <w:u w:val="single"/>
        </w:rPr>
        <w:t>Задание №</w:t>
      </w:r>
      <w:r>
        <w:rPr>
          <w:u w:val="single"/>
        </w:rPr>
        <w:t>7</w:t>
      </w:r>
    </w:p>
    <w:bookmarkEnd w:id="32"/>
    <w:p w14:paraId="32A31F72" w14:textId="77777777" w:rsidR="003B653E" w:rsidRPr="00BE14EE" w:rsidRDefault="003B653E" w:rsidP="003B653E">
      <w:r>
        <w:t xml:space="preserve"> </w:t>
      </w:r>
      <w:r w:rsidRPr="00BE14EE">
        <w:t xml:space="preserve"> _____________ это программы или данные, хранящиеся в памяти компьютера и имеющие имя.</w:t>
      </w:r>
    </w:p>
    <w:p w14:paraId="36FA2990" w14:textId="77777777" w:rsidR="003B653E" w:rsidRPr="00BE14EE" w:rsidRDefault="003B653E" w:rsidP="003B653E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14:paraId="3619484A" w14:textId="77777777" w:rsidR="003B653E" w:rsidRDefault="003B653E" w:rsidP="003B653E">
      <w:pPr>
        <w:rPr>
          <w:b/>
          <w:szCs w:val="28"/>
        </w:rPr>
      </w:pPr>
      <w:r w:rsidRPr="00F905ED">
        <w:rPr>
          <w:b/>
          <w:szCs w:val="28"/>
        </w:rPr>
        <w:t xml:space="preserve">Правильный ответ: </w:t>
      </w:r>
      <w:r>
        <w:rPr>
          <w:b/>
          <w:szCs w:val="28"/>
        </w:rPr>
        <w:t>файл</w:t>
      </w:r>
    </w:p>
    <w:p w14:paraId="02F70399" w14:textId="77777777" w:rsidR="003B653E" w:rsidRDefault="003B653E" w:rsidP="003B653E">
      <w:pPr>
        <w:rPr>
          <w:b/>
          <w:szCs w:val="28"/>
        </w:rPr>
      </w:pPr>
    </w:p>
    <w:p w14:paraId="5951A759" w14:textId="77777777" w:rsidR="003B653E" w:rsidRPr="00713D88" w:rsidRDefault="003B653E" w:rsidP="003B653E">
      <w:pPr>
        <w:rPr>
          <w:bCs/>
          <w:szCs w:val="28"/>
        </w:rPr>
      </w:pPr>
      <w:r w:rsidRPr="00713D88">
        <w:rPr>
          <w:bCs/>
          <w:szCs w:val="28"/>
        </w:rPr>
        <w:t>Задание №8</w:t>
      </w:r>
    </w:p>
    <w:p w14:paraId="2C8DE5F7" w14:textId="77777777" w:rsidR="003B653E" w:rsidRPr="00713D88" w:rsidRDefault="003B653E" w:rsidP="003B653E">
      <w:pPr>
        <w:rPr>
          <w:rStyle w:val="afa"/>
          <w:bCs/>
          <w:color w:val="auto"/>
          <w:szCs w:val="28"/>
          <w:u w:val="none"/>
        </w:rPr>
      </w:pPr>
      <w:r w:rsidRPr="00713D88">
        <w:rPr>
          <w:bCs/>
          <w:szCs w:val="28"/>
        </w:rPr>
        <w:t>Расширение файла, как правило, характеризует:</w:t>
      </w:r>
      <w:r w:rsidRPr="00713D88">
        <w:rPr>
          <w:bCs/>
          <w:szCs w:val="28"/>
        </w:rPr>
        <w:fldChar w:fldCharType="begin"/>
      </w:r>
      <w:r w:rsidRPr="00713D88">
        <w:rPr>
          <w:bCs/>
          <w:szCs w:val="28"/>
        </w:rPr>
        <w:instrText>HYPERLINK "https://polaris.ru/catalog/elektrobritvy/polaris-pmr-0724rc-ultimate-shave-5d-pro-base/?utm_source=Yandex&amp;utm_medium=video&amp;utm_campaign=Razor_Dec-Jan25&amp;utm_term=multi_roll&amp;utm_content=Razor_Lantratov_retargeting" \t "_blank"</w:instrText>
      </w:r>
      <w:r w:rsidRPr="00713D88">
        <w:rPr>
          <w:bCs/>
          <w:szCs w:val="28"/>
        </w:rPr>
      </w:r>
      <w:r w:rsidRPr="00713D88">
        <w:rPr>
          <w:bCs/>
          <w:szCs w:val="28"/>
        </w:rPr>
        <w:fldChar w:fldCharType="separate"/>
      </w:r>
    </w:p>
    <w:p w14:paraId="5ABBFD09" w14:textId="77777777" w:rsidR="003B653E" w:rsidRPr="00713D88" w:rsidRDefault="003B653E" w:rsidP="003B653E">
      <w:pPr>
        <w:rPr>
          <w:bCs/>
          <w:szCs w:val="28"/>
        </w:rPr>
      </w:pPr>
      <w:r w:rsidRPr="00713D88">
        <w:rPr>
          <w:bCs/>
          <w:szCs w:val="28"/>
        </w:rPr>
        <w:fldChar w:fldCharType="end"/>
      </w:r>
      <w:r>
        <w:rPr>
          <w:bCs/>
          <w:szCs w:val="28"/>
          <w:lang w:val="en-US"/>
        </w:rPr>
        <w:t>a</w:t>
      </w:r>
      <w:r w:rsidRPr="00713D88">
        <w:rPr>
          <w:bCs/>
          <w:szCs w:val="28"/>
        </w:rPr>
        <w:t>)</w:t>
      </w:r>
      <w:r w:rsidRPr="00A4042A">
        <w:rPr>
          <w:bCs/>
          <w:szCs w:val="28"/>
        </w:rPr>
        <w:t xml:space="preserve"> </w:t>
      </w:r>
      <w:r w:rsidRPr="00713D88">
        <w:rPr>
          <w:bCs/>
          <w:szCs w:val="28"/>
        </w:rPr>
        <w:t>Объем памяти</w:t>
      </w:r>
    </w:p>
    <w:p w14:paraId="78E726F8" w14:textId="77777777" w:rsidR="003B653E" w:rsidRPr="00713D88" w:rsidRDefault="003B653E" w:rsidP="003B653E">
      <w:pPr>
        <w:rPr>
          <w:bCs/>
          <w:szCs w:val="28"/>
        </w:rPr>
      </w:pPr>
      <w:r>
        <w:rPr>
          <w:bCs/>
          <w:szCs w:val="28"/>
          <w:lang w:val="en-US"/>
        </w:rPr>
        <w:t>b</w:t>
      </w:r>
      <w:r w:rsidRPr="00713D88">
        <w:rPr>
          <w:bCs/>
          <w:szCs w:val="28"/>
        </w:rPr>
        <w:t>) Путь к папке</w:t>
      </w:r>
      <w:r w:rsidRPr="00A4042A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c</w:t>
      </w:r>
      <w:r w:rsidRPr="00A4042A">
        <w:rPr>
          <w:bCs/>
          <w:szCs w:val="28"/>
        </w:rPr>
        <w:t xml:space="preserve"> </w:t>
      </w:r>
      <w:r w:rsidRPr="00713D88">
        <w:rPr>
          <w:bCs/>
          <w:szCs w:val="28"/>
        </w:rPr>
        <w:t>данны</w:t>
      </w:r>
      <w:r>
        <w:rPr>
          <w:bCs/>
          <w:szCs w:val="28"/>
        </w:rPr>
        <w:t>ми</w:t>
      </w:r>
    </w:p>
    <w:p w14:paraId="56CEFD17" w14:textId="77777777" w:rsidR="003B653E" w:rsidRPr="00713D88" w:rsidRDefault="003B653E" w:rsidP="003B653E">
      <w:pPr>
        <w:rPr>
          <w:bCs/>
          <w:szCs w:val="28"/>
        </w:rPr>
      </w:pPr>
      <w:r>
        <w:rPr>
          <w:bCs/>
          <w:szCs w:val="28"/>
          <w:lang w:val="en-US"/>
        </w:rPr>
        <w:t>c</w:t>
      </w:r>
      <w:r w:rsidRPr="00713D88">
        <w:rPr>
          <w:bCs/>
          <w:szCs w:val="28"/>
        </w:rPr>
        <w:t>) Тип данных, хранящихся в файле</w:t>
      </w:r>
    </w:p>
    <w:p w14:paraId="5DD04514" w14:textId="77777777" w:rsidR="003B653E" w:rsidRPr="00713D88" w:rsidRDefault="003B653E" w:rsidP="003B653E">
      <w:pPr>
        <w:rPr>
          <w:b/>
          <w:bCs/>
          <w:szCs w:val="28"/>
        </w:rPr>
      </w:pPr>
      <w:r w:rsidRPr="00713D88">
        <w:rPr>
          <w:b/>
          <w:bCs/>
          <w:szCs w:val="28"/>
        </w:rPr>
        <w:t xml:space="preserve">Правильный ответ: </w:t>
      </w:r>
      <w:r>
        <w:rPr>
          <w:b/>
          <w:bCs/>
          <w:szCs w:val="28"/>
          <w:lang w:val="en-US"/>
        </w:rPr>
        <w:t>c</w:t>
      </w:r>
    </w:p>
    <w:p w14:paraId="19F6F56C" w14:textId="77777777" w:rsidR="003B653E" w:rsidRDefault="003B653E" w:rsidP="003B653E">
      <w:pPr>
        <w:rPr>
          <w:bCs/>
          <w:szCs w:val="28"/>
        </w:rPr>
      </w:pPr>
    </w:p>
    <w:p w14:paraId="3231EBF4" w14:textId="77777777" w:rsidR="003B653E" w:rsidRPr="00713D88" w:rsidRDefault="003B653E" w:rsidP="003B653E">
      <w:pPr>
        <w:rPr>
          <w:bCs/>
          <w:szCs w:val="28"/>
        </w:rPr>
      </w:pPr>
    </w:p>
    <w:p w14:paraId="4035C090" w14:textId="77777777" w:rsidR="003B653E" w:rsidRPr="00713D88" w:rsidRDefault="003B653E" w:rsidP="003B653E">
      <w:pPr>
        <w:rPr>
          <w:bCs/>
          <w:szCs w:val="28"/>
        </w:rPr>
      </w:pPr>
      <w:r w:rsidRPr="00713D88">
        <w:rPr>
          <w:bCs/>
          <w:szCs w:val="28"/>
        </w:rPr>
        <w:t>Задание №9</w:t>
      </w:r>
    </w:p>
    <w:p w14:paraId="692934BE" w14:textId="77777777" w:rsidR="003B653E" w:rsidRPr="00713D88" w:rsidRDefault="003B653E" w:rsidP="003B653E">
      <w:pPr>
        <w:rPr>
          <w:bCs/>
          <w:szCs w:val="28"/>
        </w:rPr>
      </w:pPr>
      <w:r w:rsidRPr="00713D88">
        <w:rPr>
          <w:bCs/>
          <w:szCs w:val="28"/>
        </w:rPr>
        <w:t>Для выхода на поисковый сервер необходимо:</w:t>
      </w:r>
    </w:p>
    <w:p w14:paraId="6CD95475" w14:textId="77777777" w:rsidR="003B653E" w:rsidRPr="00713D88" w:rsidRDefault="003B653E" w:rsidP="003B653E">
      <w:pPr>
        <w:rPr>
          <w:bCs/>
          <w:szCs w:val="28"/>
        </w:rPr>
      </w:pPr>
      <w:r>
        <w:rPr>
          <w:bCs/>
          <w:szCs w:val="28"/>
          <w:lang w:val="en-US"/>
        </w:rPr>
        <w:t>a</w:t>
      </w:r>
      <w:r w:rsidRPr="00713D88">
        <w:rPr>
          <w:bCs/>
          <w:szCs w:val="28"/>
        </w:rPr>
        <w:t>) Зайти в браузер</w:t>
      </w:r>
    </w:p>
    <w:p w14:paraId="6889FADF" w14:textId="77777777" w:rsidR="003B653E" w:rsidRPr="00713D88" w:rsidRDefault="003B653E" w:rsidP="003B653E">
      <w:pPr>
        <w:rPr>
          <w:bCs/>
          <w:szCs w:val="28"/>
        </w:rPr>
      </w:pPr>
      <w:r>
        <w:rPr>
          <w:bCs/>
          <w:szCs w:val="28"/>
          <w:lang w:val="en-US"/>
        </w:rPr>
        <w:t>b</w:t>
      </w:r>
      <w:r w:rsidRPr="00713D88">
        <w:rPr>
          <w:bCs/>
          <w:szCs w:val="28"/>
        </w:rPr>
        <w:t>) Ввести запрос в поисковом меню</w:t>
      </w:r>
    </w:p>
    <w:p w14:paraId="106A2C49" w14:textId="77777777" w:rsidR="003B653E" w:rsidRPr="00713D88" w:rsidRDefault="003B653E" w:rsidP="003B653E">
      <w:pPr>
        <w:rPr>
          <w:bCs/>
          <w:szCs w:val="28"/>
        </w:rPr>
      </w:pPr>
      <w:r>
        <w:rPr>
          <w:bCs/>
          <w:szCs w:val="28"/>
          <w:lang w:val="en-US"/>
        </w:rPr>
        <w:t>c</w:t>
      </w:r>
      <w:r w:rsidRPr="00A4042A">
        <w:rPr>
          <w:bCs/>
          <w:szCs w:val="28"/>
        </w:rPr>
        <w:t>)</w:t>
      </w:r>
      <w:r w:rsidRPr="00713D88">
        <w:rPr>
          <w:bCs/>
          <w:szCs w:val="28"/>
        </w:rPr>
        <w:t xml:space="preserve"> Вписать</w:t>
      </w:r>
      <w:r>
        <w:rPr>
          <w:bCs/>
          <w:szCs w:val="28"/>
        </w:rPr>
        <w:t xml:space="preserve"> (занести)</w:t>
      </w:r>
      <w:r w:rsidRPr="00713D88">
        <w:rPr>
          <w:bCs/>
          <w:szCs w:val="28"/>
        </w:rPr>
        <w:t xml:space="preserve"> в адресную строку браузера адрес поискового сервиса</w:t>
      </w:r>
    </w:p>
    <w:p w14:paraId="543195E1" w14:textId="77777777" w:rsidR="003B653E" w:rsidRPr="00713D88" w:rsidRDefault="003B653E" w:rsidP="003B653E">
      <w:pPr>
        <w:rPr>
          <w:b/>
          <w:bCs/>
          <w:szCs w:val="28"/>
        </w:rPr>
      </w:pPr>
      <w:r w:rsidRPr="00713D88">
        <w:rPr>
          <w:b/>
          <w:bCs/>
          <w:szCs w:val="28"/>
        </w:rPr>
        <w:t xml:space="preserve">Правильный ответ: </w:t>
      </w:r>
      <w:r>
        <w:rPr>
          <w:b/>
          <w:bCs/>
          <w:szCs w:val="28"/>
          <w:lang w:val="en-US"/>
        </w:rPr>
        <w:t>c</w:t>
      </w:r>
    </w:p>
    <w:p w14:paraId="0D4FBCC5" w14:textId="77777777" w:rsidR="003B653E" w:rsidRPr="00713D88" w:rsidRDefault="003B653E" w:rsidP="003B653E">
      <w:pPr>
        <w:rPr>
          <w:bCs/>
          <w:szCs w:val="28"/>
        </w:rPr>
      </w:pPr>
    </w:p>
    <w:p w14:paraId="470997D9" w14:textId="77777777" w:rsidR="003B653E" w:rsidRPr="00713D88" w:rsidRDefault="003B653E" w:rsidP="003B653E">
      <w:pPr>
        <w:rPr>
          <w:bCs/>
          <w:szCs w:val="28"/>
        </w:rPr>
      </w:pPr>
      <w:r w:rsidRPr="00713D88">
        <w:rPr>
          <w:bCs/>
          <w:szCs w:val="28"/>
        </w:rPr>
        <w:t>Задание №10</w:t>
      </w:r>
    </w:p>
    <w:p w14:paraId="56134835" w14:textId="77777777" w:rsidR="003B653E" w:rsidRPr="00713D88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713D88">
        <w:rPr>
          <w:bCs/>
        </w:rPr>
        <w:t>При выключении компьютера вся информация стирается:</w:t>
      </w:r>
    </w:p>
    <w:p w14:paraId="3CC5F411" w14:textId="77777777" w:rsidR="003B653E" w:rsidRPr="00713D88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a</w:t>
      </w:r>
      <w:r w:rsidRPr="00A4042A">
        <w:rPr>
          <w:bCs/>
        </w:rPr>
        <w:t>)</w:t>
      </w:r>
      <w:r w:rsidRPr="00713D88">
        <w:rPr>
          <w:bCs/>
        </w:rPr>
        <w:t xml:space="preserve"> В памяти оперативно</w:t>
      </w:r>
      <w:r w:rsidRPr="00E05FDD">
        <w:rPr>
          <w:bCs/>
        </w:rPr>
        <w:t>-</w:t>
      </w:r>
      <w:r w:rsidRPr="00713D88">
        <w:rPr>
          <w:bCs/>
        </w:rPr>
        <w:t>запоминающего устройства</w:t>
      </w:r>
    </w:p>
    <w:p w14:paraId="11310FB6" w14:textId="77777777" w:rsidR="003B653E" w:rsidRPr="00713D88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b</w:t>
      </w:r>
      <w:r w:rsidRPr="00A4042A">
        <w:rPr>
          <w:bCs/>
        </w:rPr>
        <w:t>)</w:t>
      </w:r>
      <w:r w:rsidRPr="00713D88">
        <w:rPr>
          <w:bCs/>
        </w:rPr>
        <w:t xml:space="preserve"> Не стирается</w:t>
      </w:r>
    </w:p>
    <w:p w14:paraId="2234834C" w14:textId="77777777" w:rsidR="003B653E" w:rsidRPr="00713D88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  <w:lang w:val="en-US"/>
        </w:rPr>
        <w:t>c</w:t>
      </w:r>
      <w:r w:rsidRPr="00A4042A">
        <w:rPr>
          <w:bCs/>
        </w:rPr>
        <w:t>)</w:t>
      </w:r>
      <w:r w:rsidRPr="00713D88">
        <w:rPr>
          <w:bCs/>
        </w:rPr>
        <w:t xml:space="preserve"> С памяти HDD</w:t>
      </w:r>
    </w:p>
    <w:p w14:paraId="539DCDB4" w14:textId="77777777" w:rsidR="003B653E" w:rsidRPr="00713D88" w:rsidRDefault="003B653E" w:rsidP="003B653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13D88">
        <w:rPr>
          <w:b/>
        </w:rPr>
        <w:t xml:space="preserve">Правильный ответ: </w:t>
      </w:r>
      <w:r w:rsidRPr="00713D88">
        <w:rPr>
          <w:b/>
          <w:lang w:val="en-US"/>
        </w:rPr>
        <w:t>a</w:t>
      </w:r>
    </w:p>
    <w:p w14:paraId="3C72CD82" w14:textId="77777777" w:rsidR="00FC6CE3" w:rsidRPr="00FC6CE3" w:rsidRDefault="00FC6CE3" w:rsidP="00C4235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  <w:lang w:val="en-US"/>
        </w:rPr>
      </w:pPr>
    </w:p>
    <w:p w14:paraId="1F8EBDFB" w14:textId="77777777" w:rsidR="00C4235C" w:rsidRDefault="00B05FE9" w:rsidP="00B05FE9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  <w:r>
        <w:rPr>
          <w:b/>
        </w:rPr>
        <w:lastRenderedPageBreak/>
        <w:t xml:space="preserve">3.1.2. </w:t>
      </w:r>
      <w:r w:rsidR="00C4235C">
        <w:rPr>
          <w:b/>
        </w:rPr>
        <w:t>Т</w:t>
      </w:r>
      <w:r>
        <w:rPr>
          <w:b/>
        </w:rPr>
        <w:t>емы индивидуальных проектов</w:t>
      </w:r>
    </w:p>
    <w:p w14:paraId="421AFF5B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Анализ эффективности социальных программ на основе сбора и обработки статистических данных о получателях помощи.</w:t>
      </w:r>
    </w:p>
    <w:p w14:paraId="20C3103D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Исследование влияния различных экономических факторов на уровень социальной поддержки и пенсионного обеспечения в различных регионах.</w:t>
      </w:r>
    </w:p>
    <w:p w14:paraId="7652C741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Определение основных потребностей и проблем определенных социальных групп с использованием методов статистического анализа.</w:t>
      </w:r>
    </w:p>
    <w:p w14:paraId="60B2F34F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4. Анализ эффективности механизмов социальной защиты детей из неблагополучных семей с целью улучшения системы поддержки.</w:t>
      </w:r>
    </w:p>
    <w:p w14:paraId="4C2D10B7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5. Сравнительный анализ </w:t>
      </w:r>
      <w:r w:rsidR="003B6D14">
        <w:t>возможностей образования и трудоустройства</w:t>
      </w:r>
      <w:r>
        <w:t xml:space="preserve"> для людей с ограниченными возможностями в различных регионах.</w:t>
      </w:r>
    </w:p>
    <w:p w14:paraId="77E70F59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6. Оценка эффективности программ инклюзивного образования для детей с особыми потребностями.</w:t>
      </w:r>
    </w:p>
    <w:p w14:paraId="7644C57C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7. Исследование уровня доступности медицинской помощи для пожилых людей и выявление проблем в системе здравоохранения.</w:t>
      </w:r>
    </w:p>
    <w:p w14:paraId="47592580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8. Анализ тенденций и особенностей запросов граждан на социальную поддержку в условиях изменяющейся экономической ситуации.</w:t>
      </w:r>
    </w:p>
    <w:p w14:paraId="4200784A" w14:textId="77777777"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9. Исследование факторов, влияющих на социальную адаптацию беженцев и мигрантов в конкретном регионе.</w:t>
      </w:r>
    </w:p>
    <w:p w14:paraId="27139217" w14:textId="77777777" w:rsidR="000969D4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10. Анализ эффективности программ профилактики домашнего насилия и оказания помощи жертвам в определенном районе.</w:t>
      </w:r>
    </w:p>
    <w:p w14:paraId="34D842B7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11. Анализ динамики уровня безработицы среди молодежи и предложение мер по улучшению их трудоустройства.</w:t>
      </w:r>
    </w:p>
    <w:p w14:paraId="67842F75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12. Сравнительное исследование основных причин бездомности в различных городах и регионах.</w:t>
      </w:r>
    </w:p>
    <w:p w14:paraId="551D988F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13. Оценка доступности и качества услуг реабилитации для людей с ограниченными возможностями в различных социальных учреждениях.</w:t>
      </w:r>
    </w:p>
    <w:p w14:paraId="6B7285DB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14. Анализ эффективности программ профилактики детского и подросткового девиантного поведения в различных школах.</w:t>
      </w:r>
    </w:p>
    <w:p w14:paraId="23860F95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15. Исследование ресурсов и потребностей семей с детьми с целью определения ключевых областей поддержки.</w:t>
      </w:r>
    </w:p>
    <w:p w14:paraId="691085B1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16. Оценка влияния культурных различий на эффективность социальных программ в многонациональной среде.</w:t>
      </w:r>
    </w:p>
    <w:p w14:paraId="39E5CAD7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17. Анализ факторов, влияющих на динамику числа детей, оставшихся без попечения родителей, с предложением мер по снижению этого показателя.</w:t>
      </w:r>
    </w:p>
    <w:p w14:paraId="3FA37764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18. Сравнительное исследование качества жизни пожилых людей, проживающих в домах престарелых, в зависимости от типа учреждения.</w:t>
      </w:r>
    </w:p>
    <w:p w14:paraId="7D2816A2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19. Оценка эффективности программ инклюзивного трудоустройства для людей с инвалидностью.</w:t>
      </w:r>
    </w:p>
    <w:p w14:paraId="05F946DB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20. Анализ факторов, влияющих на интеграцию беженцев в социум и предложение подходов к улучшению этого процесса.</w:t>
      </w:r>
    </w:p>
    <w:p w14:paraId="471FF8BB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21. Анализ образовательных траекторий детей из социально уязвимых семей с целью выявления ключевых моментов в их образовании.</w:t>
      </w:r>
    </w:p>
    <w:p w14:paraId="3095E81D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22. Оценка эффективности программ поддержки молодежи, находящейся в трудной </w:t>
      </w:r>
      <w:r>
        <w:lastRenderedPageBreak/>
        <w:t>жизненной ситуации, в процессе трудоустройства и обучения.</w:t>
      </w:r>
    </w:p>
    <w:p w14:paraId="01F673A2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23. Исследование влияния профессиональной ориентации на успешность социальной реабилитации клиентов учреждений социального обслуживания.</w:t>
      </w:r>
    </w:p>
    <w:p w14:paraId="66BED22F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24. Анализ динамики заболеваемости детей и подростков из трудных семей в целях выявления основных медицинских потребностей.</w:t>
      </w:r>
    </w:p>
    <w:p w14:paraId="41924817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25. Оценка влияния различных форм досуга на развитие личности детей, находящихся под опекой учреждений системы социальной защиты.</w:t>
      </w:r>
    </w:p>
    <w:p w14:paraId="23E4843B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26. Анализ влияния миграционных процессов на структуру и динамику социальных групп в конкретном регионе.</w:t>
      </w:r>
    </w:p>
    <w:p w14:paraId="10B1982A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27. Оценка эффективности мер по реинтеграции лиц, освободившихся из мест лишения свободы, в общество через призму социальной адаптации.</w:t>
      </w:r>
    </w:p>
    <w:p w14:paraId="082736BD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28. Исследование уровня информированности и доступности социальных услуг для семей с детьми с особыми потребностями в различных регионах.</w:t>
      </w:r>
    </w:p>
    <w:p w14:paraId="636B9BF8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29. Анализ факторов, влияющих на формирование у детей понимания о правильном и здоровом образе жизни в условиях социальной незащищенности.</w:t>
      </w:r>
    </w:p>
    <w:p w14:paraId="324B527C" w14:textId="77777777"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30. Оценка эффективности программ по социализации детей из детских домов и детей, оставшихся без попечения родителей, через проведение социально-педагогических мероприятий.</w:t>
      </w:r>
    </w:p>
    <w:p w14:paraId="0EA82D46" w14:textId="77777777" w:rsidR="00165146" w:rsidRDefault="00165146" w:rsidP="000969D4">
      <w:pPr>
        <w:spacing w:after="160" w:line="259" w:lineRule="auto"/>
      </w:pPr>
      <w:r>
        <w:br w:type="page"/>
      </w:r>
    </w:p>
    <w:p w14:paraId="64DDA22E" w14:textId="77777777" w:rsidR="002442B4" w:rsidRPr="00C4235C" w:rsidRDefault="00C4235C" w:rsidP="00C4235C">
      <w:pPr>
        <w:spacing w:before="240" w:after="160" w:line="360" w:lineRule="auto"/>
        <w:ind w:left="360"/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3.2. </w:t>
      </w:r>
      <w:r w:rsidR="002442B4" w:rsidRPr="00C4235C">
        <w:rPr>
          <w:b/>
          <w:bCs/>
          <w:spacing w:val="10"/>
        </w:rPr>
        <w:t>Промежуточная аттестация</w:t>
      </w:r>
    </w:p>
    <w:p w14:paraId="25A3B10E" w14:textId="77777777" w:rsidR="00165146" w:rsidRDefault="00B05FE9" w:rsidP="00CC76CF">
      <w:pPr>
        <w:pStyle w:val="a7"/>
        <w:spacing w:before="240" w:after="160" w:line="360" w:lineRule="auto"/>
        <w:rPr>
          <w:b/>
          <w:bCs/>
          <w:spacing w:val="10"/>
        </w:rPr>
      </w:pPr>
      <w:r w:rsidRPr="00B05FE9">
        <w:rPr>
          <w:b/>
          <w:bCs/>
          <w:spacing w:val="10"/>
        </w:rPr>
        <w:t xml:space="preserve">3.2.1. </w:t>
      </w:r>
      <w:r>
        <w:rPr>
          <w:b/>
          <w:bCs/>
          <w:spacing w:val="10"/>
        </w:rPr>
        <w:t>Теоретические вопросы</w:t>
      </w:r>
    </w:p>
    <w:p w14:paraId="13CC209C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t xml:space="preserve">1. </w:t>
      </w:r>
      <w:r w:rsidRPr="007B032C">
        <w:rPr>
          <w:sz w:val="24"/>
          <w:szCs w:val="24"/>
        </w:rPr>
        <w:t>Оценка информационных потребностей. Определение темы, ключевых слов и терминов для поиска информации.</w:t>
      </w:r>
    </w:p>
    <w:p w14:paraId="190BAED5" w14:textId="77777777"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2. Источники информации. Различные типы информационных источников</w:t>
      </w:r>
      <w:r>
        <w:rPr>
          <w:sz w:val="24"/>
          <w:szCs w:val="24"/>
        </w:rPr>
        <w:t>.</w:t>
      </w:r>
    </w:p>
    <w:p w14:paraId="703ED0A8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3. Оценка достоверности и качества информации. Методики оценки досто</w:t>
      </w:r>
      <w:r>
        <w:rPr>
          <w:sz w:val="24"/>
          <w:szCs w:val="24"/>
        </w:rPr>
        <w:t>верности информации.</w:t>
      </w:r>
    </w:p>
    <w:p w14:paraId="34D7AE79" w14:textId="77777777" w:rsidR="007B032C" w:rsidRPr="00B05FE9" w:rsidRDefault="007B032C" w:rsidP="007B032C">
      <w:pPr>
        <w:pStyle w:val="TableParagraph"/>
        <w:spacing w:before="1" w:line="276" w:lineRule="auto"/>
        <w:ind w:left="107"/>
        <w:rPr>
          <w:b/>
          <w:bCs/>
          <w:spacing w:val="10"/>
        </w:rPr>
      </w:pPr>
      <w:r w:rsidRPr="007B032C">
        <w:rPr>
          <w:sz w:val="24"/>
          <w:szCs w:val="24"/>
        </w:rPr>
        <w:t>4. Техники эффективного поиска информации.</w:t>
      </w:r>
      <w:r>
        <w:rPr>
          <w:sz w:val="24"/>
          <w:szCs w:val="24"/>
        </w:rPr>
        <w:t xml:space="preserve"> </w:t>
      </w:r>
      <w:r>
        <w:t>Инструменты для организации информации.</w:t>
      </w:r>
    </w:p>
    <w:p w14:paraId="514D3218" w14:textId="77777777"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5. Этика при использовании информации. Подходы к цитированию и использованию источников в научных работах.</w:t>
      </w:r>
    </w:p>
    <w:p w14:paraId="1987B044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 w:rsidRPr="007B032C">
        <w:rPr>
          <w:sz w:val="24"/>
        </w:rPr>
        <w:t xml:space="preserve">6. Текстовые редакторы и оформление документов. </w:t>
      </w:r>
      <w:r>
        <w:rPr>
          <w:sz w:val="24"/>
        </w:rPr>
        <w:t>Применение текстовых редакторов</w:t>
      </w:r>
      <w:r w:rsidRPr="007B032C">
        <w:rPr>
          <w:sz w:val="24"/>
        </w:rPr>
        <w:t>. Написания структурированных и профессионально оформленных документов.</w:t>
      </w:r>
    </w:p>
    <w:p w14:paraId="0581E99D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7</w:t>
      </w:r>
      <w:r w:rsidRPr="007B032C">
        <w:rPr>
          <w:sz w:val="24"/>
        </w:rPr>
        <w:t>. Про</w:t>
      </w:r>
      <w:r>
        <w:rPr>
          <w:sz w:val="24"/>
        </w:rPr>
        <w:t>граммы для создания презентаций</w:t>
      </w:r>
      <w:r w:rsidRPr="007B032C">
        <w:rPr>
          <w:sz w:val="24"/>
        </w:rPr>
        <w:t>. Методики создания эффективных презентаций для защиты работ.</w:t>
      </w:r>
    </w:p>
    <w:p w14:paraId="63EBD565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8</w:t>
      </w:r>
      <w:r w:rsidRPr="007B032C">
        <w:rPr>
          <w:sz w:val="24"/>
        </w:rPr>
        <w:t>. Использование графиков и диаграмм. Использование компьютерные технологии для создания графиков, диаграмм, таблиц и других визуальных элементов</w:t>
      </w:r>
    </w:p>
    <w:p w14:paraId="696667B8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9</w:t>
      </w:r>
      <w:r w:rsidRPr="007B032C">
        <w:rPr>
          <w:sz w:val="24"/>
        </w:rPr>
        <w:t xml:space="preserve">. Цифровая поддержка и анализ данных. Программ для работы с данными. </w:t>
      </w:r>
    </w:p>
    <w:p w14:paraId="18A5EA7E" w14:textId="77777777" w:rsid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10</w:t>
      </w:r>
      <w:r w:rsidRPr="007B032C">
        <w:rPr>
          <w:sz w:val="24"/>
        </w:rPr>
        <w:t>. Технологии для защиты информации. Цифровая безопасность</w:t>
      </w:r>
      <w:r>
        <w:rPr>
          <w:sz w:val="24"/>
        </w:rPr>
        <w:t>.</w:t>
      </w:r>
    </w:p>
    <w:p w14:paraId="3021A5C9" w14:textId="77777777" w:rsidR="00B05FE9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11</w:t>
      </w:r>
      <w:r w:rsidRPr="007B032C">
        <w:rPr>
          <w:sz w:val="24"/>
        </w:rPr>
        <w:t xml:space="preserve">. Работа с онлайн ресурсами. Инструменты для проведения исследований онлайн. </w:t>
      </w:r>
      <w:r>
        <w:rPr>
          <w:sz w:val="24"/>
        </w:rPr>
        <w:t>Р</w:t>
      </w:r>
      <w:r w:rsidRPr="007B032C">
        <w:rPr>
          <w:sz w:val="24"/>
        </w:rPr>
        <w:t>есурсы для поиска и фильтрации информации.</w:t>
      </w:r>
    </w:p>
    <w:p w14:paraId="15E1EAD6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12. Текстовый редактор</w:t>
      </w:r>
      <w:r w:rsidRPr="007B032C">
        <w:rPr>
          <w:sz w:val="24"/>
          <w:szCs w:val="24"/>
        </w:rPr>
        <w:t xml:space="preserve"> Microsoft Word. Основные элементы интерфейса, инструменты форматирования стилей и заголовков, нумерации страниц.</w:t>
      </w:r>
    </w:p>
    <w:p w14:paraId="16FACCEA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13</w:t>
      </w:r>
      <w:r w:rsidRPr="007B032C">
        <w:rPr>
          <w:sz w:val="24"/>
          <w:szCs w:val="24"/>
        </w:rPr>
        <w:t>. Требования ГОСТа к оформлению</w:t>
      </w:r>
      <w:r>
        <w:rPr>
          <w:sz w:val="24"/>
          <w:szCs w:val="24"/>
        </w:rPr>
        <w:t xml:space="preserve"> научных работ</w:t>
      </w:r>
      <w:r w:rsidRPr="007B032C">
        <w:rPr>
          <w:sz w:val="24"/>
          <w:szCs w:val="24"/>
        </w:rPr>
        <w:t>. Оформление титульного листа, содержания, списка литературы, приложений.</w:t>
      </w:r>
    </w:p>
    <w:p w14:paraId="2E93F730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14</w:t>
      </w:r>
      <w:r w:rsidRPr="007B032C">
        <w:rPr>
          <w:sz w:val="24"/>
          <w:szCs w:val="24"/>
        </w:rPr>
        <w:t xml:space="preserve">. </w:t>
      </w:r>
      <w:r>
        <w:rPr>
          <w:sz w:val="24"/>
          <w:szCs w:val="24"/>
        </w:rPr>
        <w:t>Текстовый редактор</w:t>
      </w:r>
      <w:r w:rsidRPr="007B032C">
        <w:rPr>
          <w:sz w:val="24"/>
          <w:szCs w:val="24"/>
        </w:rPr>
        <w:t xml:space="preserve"> Microsoft Word.</w:t>
      </w:r>
      <w:r>
        <w:rPr>
          <w:sz w:val="24"/>
          <w:szCs w:val="24"/>
        </w:rPr>
        <w:t xml:space="preserve"> </w:t>
      </w:r>
      <w:r w:rsidRPr="007B032C">
        <w:rPr>
          <w:sz w:val="24"/>
          <w:szCs w:val="24"/>
        </w:rPr>
        <w:t>Создание заголовков и нумерация</w:t>
      </w:r>
      <w:r>
        <w:rPr>
          <w:sz w:val="24"/>
          <w:szCs w:val="24"/>
        </w:rPr>
        <w:t xml:space="preserve"> разделов. Правильная нумерация</w:t>
      </w:r>
      <w:r w:rsidRPr="007B032C">
        <w:rPr>
          <w:sz w:val="24"/>
          <w:szCs w:val="24"/>
        </w:rPr>
        <w:t xml:space="preserve"> с использованием стилей для автоматического форматирования документа и </w:t>
      </w:r>
      <w:proofErr w:type="spellStart"/>
      <w:r w:rsidRPr="007B032C">
        <w:rPr>
          <w:sz w:val="24"/>
          <w:szCs w:val="24"/>
        </w:rPr>
        <w:t>автособираемого</w:t>
      </w:r>
      <w:proofErr w:type="spellEnd"/>
      <w:r w:rsidRPr="007B032C">
        <w:rPr>
          <w:sz w:val="24"/>
          <w:szCs w:val="24"/>
        </w:rPr>
        <w:t xml:space="preserve"> оглавления.</w:t>
      </w:r>
    </w:p>
    <w:p w14:paraId="7D7EBF88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15</w:t>
      </w:r>
      <w:r w:rsidRPr="007B032C">
        <w:rPr>
          <w:sz w:val="24"/>
          <w:szCs w:val="24"/>
        </w:rPr>
        <w:t>. Оформление списка литературы и цитирование. Правила оформления списка литературы. Правила цитирования, использование сносок и список использованных источников.</w:t>
      </w:r>
    </w:p>
    <w:p w14:paraId="0286AF1C" w14:textId="77777777"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16</w:t>
      </w:r>
      <w:r w:rsidRPr="007B03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B032C">
        <w:rPr>
          <w:sz w:val="24"/>
          <w:szCs w:val="24"/>
        </w:rPr>
        <w:t>Текстовый редактор Microsoft Word. Вставка таблиц и изображений. Методики вставки и форматирования таблиц, рисунков и диаграмм. Оформление в соответствии с требованиями стандартов.</w:t>
      </w:r>
    </w:p>
    <w:p w14:paraId="03F86B77" w14:textId="77777777"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 w:rsidRPr="007B032C">
        <w:rPr>
          <w:sz w:val="24"/>
        </w:rPr>
        <w:t>1</w:t>
      </w:r>
      <w:r>
        <w:rPr>
          <w:sz w:val="24"/>
        </w:rPr>
        <w:t xml:space="preserve">7. Программное обеспечение для создания презентаций </w:t>
      </w:r>
      <w:r w:rsidRPr="007B032C">
        <w:rPr>
          <w:sz w:val="24"/>
        </w:rPr>
        <w:t>Microsoft PowerPoint. Основные функции и элементы интер</w:t>
      </w:r>
      <w:r>
        <w:rPr>
          <w:sz w:val="24"/>
        </w:rPr>
        <w:t>фейса</w:t>
      </w:r>
      <w:r w:rsidRPr="007B032C">
        <w:rPr>
          <w:sz w:val="24"/>
        </w:rPr>
        <w:t>. Создание слайдов, выбор макетов, добавление текста и изображений.</w:t>
      </w:r>
    </w:p>
    <w:p w14:paraId="6C3F60BD" w14:textId="77777777"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18</w:t>
      </w:r>
      <w:r w:rsidR="007B032C" w:rsidRPr="007B032C">
        <w:rPr>
          <w:sz w:val="24"/>
        </w:rPr>
        <w:t xml:space="preserve">. Требования к оформлению презентации для защиты научных трудов. Структура презентации, оформление слайдов, шрифтов, цветовой гаммы. </w:t>
      </w:r>
    </w:p>
    <w:p w14:paraId="566F1F72" w14:textId="77777777"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19</w:t>
      </w:r>
      <w:r w:rsidR="007B032C" w:rsidRPr="007B032C">
        <w:rPr>
          <w:sz w:val="24"/>
        </w:rPr>
        <w:t>. Создание титульного слайда. Правильное оформление титульного слайда пр</w:t>
      </w:r>
      <w:r>
        <w:rPr>
          <w:sz w:val="24"/>
        </w:rPr>
        <w:t>езентации на основе требований.</w:t>
      </w:r>
    </w:p>
    <w:p w14:paraId="00163F98" w14:textId="77777777"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20</w:t>
      </w:r>
      <w:r w:rsidR="007B032C" w:rsidRPr="007B032C">
        <w:rPr>
          <w:sz w:val="24"/>
        </w:rPr>
        <w:t>. Структура презентации. Методики оформления основных и дополнительных слайдов. Содержание, введение, основные разделы, заключение и список использованных источников.</w:t>
      </w:r>
    </w:p>
    <w:p w14:paraId="70926243" w14:textId="77777777" w:rsidR="007B032C" w:rsidRPr="007B032C" w:rsidRDefault="00B03123" w:rsidP="00B03123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lastRenderedPageBreak/>
        <w:t>21</w:t>
      </w:r>
      <w:r w:rsidR="007B032C" w:rsidRPr="007B032C">
        <w:rPr>
          <w:sz w:val="24"/>
        </w:rPr>
        <w:t xml:space="preserve">. </w:t>
      </w:r>
      <w:r>
        <w:rPr>
          <w:sz w:val="24"/>
        </w:rPr>
        <w:t xml:space="preserve">Программное обеспечение для создания презентаций </w:t>
      </w:r>
      <w:r w:rsidRPr="007B032C">
        <w:rPr>
          <w:sz w:val="24"/>
        </w:rPr>
        <w:t>Microsoft PowerPoint.</w:t>
      </w:r>
      <w:r>
        <w:rPr>
          <w:sz w:val="24"/>
        </w:rPr>
        <w:t xml:space="preserve"> </w:t>
      </w:r>
      <w:r w:rsidR="007B032C" w:rsidRPr="007B032C">
        <w:rPr>
          <w:sz w:val="24"/>
        </w:rPr>
        <w:t>Визуальные элементы. Использование графиков, диаграмм, таблиц, изображений и мультимедийных элементов в презентации.</w:t>
      </w:r>
    </w:p>
    <w:p w14:paraId="3AD09F73" w14:textId="77777777" w:rsid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 xml:space="preserve">22. Программное обеспечение для создания презентаций </w:t>
      </w:r>
      <w:r w:rsidRPr="007B032C">
        <w:rPr>
          <w:sz w:val="24"/>
        </w:rPr>
        <w:t>Microsoft PowerPoint.</w:t>
      </w:r>
      <w:r w:rsidR="007B032C" w:rsidRPr="007B032C">
        <w:rPr>
          <w:sz w:val="24"/>
        </w:rPr>
        <w:t xml:space="preserve"> Анимация и переходы. Использование анимации элементов и переходов между слайдами с учетом профессионального оформления в соответствии с требованиями.</w:t>
      </w:r>
    </w:p>
    <w:p w14:paraId="7081D0AC" w14:textId="77777777"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23</w:t>
      </w:r>
      <w:r w:rsidRPr="00B03123">
        <w:rPr>
          <w:sz w:val="24"/>
        </w:rPr>
        <w:t xml:space="preserve">. </w:t>
      </w:r>
      <w:r>
        <w:rPr>
          <w:sz w:val="24"/>
        </w:rPr>
        <w:t>И</w:t>
      </w:r>
      <w:r w:rsidRPr="00B03123">
        <w:rPr>
          <w:sz w:val="24"/>
        </w:rPr>
        <w:t>спользование Word для создания веб-страниц: обзор возможностей редактора, создание нового документа, сохранение в формате HTML.</w:t>
      </w:r>
    </w:p>
    <w:p w14:paraId="3F2F44C7" w14:textId="77777777"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 w:rsidRPr="00B03123">
        <w:rPr>
          <w:sz w:val="24"/>
        </w:rPr>
        <w:t>2</w:t>
      </w:r>
      <w:r>
        <w:rPr>
          <w:sz w:val="24"/>
        </w:rPr>
        <w:t>4</w:t>
      </w:r>
      <w:r w:rsidRPr="00B03123">
        <w:rPr>
          <w:sz w:val="24"/>
        </w:rPr>
        <w:t>. Основы HTML в Word: вставка текста, создание заголовков, форматирова</w:t>
      </w:r>
      <w:r>
        <w:rPr>
          <w:sz w:val="24"/>
        </w:rPr>
        <w:t>ние абзацев, списков.</w:t>
      </w:r>
    </w:p>
    <w:p w14:paraId="136E6E85" w14:textId="77777777"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25</w:t>
      </w:r>
      <w:r w:rsidRPr="00B03123">
        <w:rPr>
          <w:sz w:val="24"/>
        </w:rPr>
        <w:t>. Основы HTML в Word</w:t>
      </w:r>
      <w:r>
        <w:rPr>
          <w:sz w:val="24"/>
        </w:rPr>
        <w:t xml:space="preserve">. </w:t>
      </w:r>
      <w:r w:rsidRPr="00B03123">
        <w:rPr>
          <w:sz w:val="24"/>
        </w:rPr>
        <w:t>Вставка медиа-контента. Добавление изображений в веб-страницу.</w:t>
      </w:r>
    </w:p>
    <w:p w14:paraId="0E92B132" w14:textId="77777777"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26</w:t>
      </w:r>
      <w:r w:rsidRPr="00B03123">
        <w:rPr>
          <w:sz w:val="24"/>
        </w:rPr>
        <w:t>. Оформление веб-страницы с помощью стилей Word: изменение цвета текста, фона, шрифтов, настройка отступов и рамок.</w:t>
      </w:r>
    </w:p>
    <w:p w14:paraId="2CA48C94" w14:textId="77777777" w:rsidR="00B03123" w:rsidRPr="00B03123" w:rsidRDefault="00B03123" w:rsidP="00B03123">
      <w:pPr>
        <w:pStyle w:val="TableParagraph"/>
        <w:spacing w:before="1" w:line="276" w:lineRule="auto"/>
        <w:ind w:left="142"/>
        <w:rPr>
          <w:sz w:val="24"/>
          <w:szCs w:val="24"/>
        </w:rPr>
      </w:pPr>
      <w:r>
        <w:rPr>
          <w:sz w:val="24"/>
        </w:rPr>
        <w:t>27</w:t>
      </w:r>
      <w:r w:rsidRPr="00B03123">
        <w:rPr>
          <w:sz w:val="24"/>
        </w:rPr>
        <w:t>. Основы HTML в Word</w:t>
      </w:r>
      <w:r>
        <w:rPr>
          <w:sz w:val="24"/>
        </w:rPr>
        <w:t>.</w:t>
      </w:r>
      <w:r w:rsidRPr="00B03123">
        <w:rPr>
          <w:sz w:val="24"/>
        </w:rPr>
        <w:t xml:space="preserve"> </w:t>
      </w:r>
      <w:r>
        <w:rPr>
          <w:sz w:val="24"/>
        </w:rPr>
        <w:t>С</w:t>
      </w:r>
      <w:r w:rsidRPr="00B03123">
        <w:rPr>
          <w:sz w:val="24"/>
        </w:rPr>
        <w:t>охранение веб-страницы в HTML формате, загрузка на веб-</w:t>
      </w:r>
      <w:r w:rsidRPr="00B03123">
        <w:rPr>
          <w:sz w:val="24"/>
          <w:szCs w:val="24"/>
        </w:rPr>
        <w:t>сервер или платформу хостинга.</w:t>
      </w:r>
    </w:p>
    <w:p w14:paraId="3FB1D332" w14:textId="77777777"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28</w:t>
      </w:r>
      <w:r w:rsidRPr="00B03123">
        <w:rPr>
          <w:sz w:val="24"/>
          <w:szCs w:val="24"/>
        </w:rPr>
        <w:t>. Введение в базовые понятия веб-разработки. HTML, CSS и их роль в создании веб-страницы.</w:t>
      </w:r>
    </w:p>
    <w:p w14:paraId="23FFFF4E" w14:textId="77777777"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B03123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B03123">
        <w:rPr>
          <w:sz w:val="24"/>
          <w:szCs w:val="24"/>
        </w:rPr>
        <w:t>. Основы структуры HTML: теги, элементы, заголовки, абзацы, списки и изображения.</w:t>
      </w:r>
    </w:p>
    <w:p w14:paraId="2EF21A85" w14:textId="77777777"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30</w:t>
      </w:r>
      <w:r w:rsidRPr="00B03123">
        <w:rPr>
          <w:sz w:val="24"/>
          <w:szCs w:val="24"/>
        </w:rPr>
        <w:t>. Оформление страницы с помощью стилей CSS: изменение цвета текста, задний фон, шрифты, отступы и рамки.</w:t>
      </w:r>
    </w:p>
    <w:p w14:paraId="18F02939" w14:textId="77777777"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31.</w:t>
      </w:r>
      <w:r w:rsidRPr="00B03123">
        <w:rPr>
          <w:sz w:val="24"/>
          <w:szCs w:val="24"/>
        </w:rPr>
        <w:t xml:space="preserve"> Основы структуры HTML</w:t>
      </w:r>
      <w:r>
        <w:rPr>
          <w:sz w:val="24"/>
          <w:szCs w:val="24"/>
        </w:rPr>
        <w:t>.</w:t>
      </w:r>
      <w:r w:rsidRPr="00B03123">
        <w:rPr>
          <w:sz w:val="24"/>
          <w:szCs w:val="24"/>
        </w:rPr>
        <w:t xml:space="preserve"> Создание таблиц для организации контента на веб-странице.</w:t>
      </w:r>
    </w:p>
    <w:p w14:paraId="506A3F6E" w14:textId="77777777" w:rsidR="00B03123" w:rsidRDefault="00B03123" w:rsidP="00B03123">
      <w:pPr>
        <w:pStyle w:val="TableParagraph"/>
        <w:spacing w:before="1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32</w:t>
      </w:r>
      <w:r w:rsidRPr="00B03123">
        <w:rPr>
          <w:sz w:val="24"/>
          <w:szCs w:val="24"/>
        </w:rPr>
        <w:t>. Основы структуры HTML</w:t>
      </w:r>
      <w:r>
        <w:rPr>
          <w:sz w:val="24"/>
          <w:szCs w:val="24"/>
        </w:rPr>
        <w:t>.</w:t>
      </w:r>
      <w:r w:rsidRPr="00B03123">
        <w:rPr>
          <w:sz w:val="24"/>
          <w:szCs w:val="24"/>
        </w:rPr>
        <w:t xml:space="preserve"> Встраивание мультимедийного контента: вставка изображений, видео и аудио.</w:t>
      </w:r>
    </w:p>
    <w:p w14:paraId="171042FE" w14:textId="77777777"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33.</w:t>
      </w:r>
      <w:r w:rsidRPr="00B03123">
        <w:rPr>
          <w:sz w:val="24"/>
        </w:rPr>
        <w:t xml:space="preserve"> </w:t>
      </w:r>
      <w:r>
        <w:rPr>
          <w:sz w:val="24"/>
          <w:lang w:val="en-US"/>
        </w:rPr>
        <w:t>IDE</w:t>
      </w:r>
      <w:r w:rsidRPr="00B03123">
        <w:rPr>
          <w:sz w:val="24"/>
        </w:rPr>
        <w:t xml:space="preserve"> Visual Studio Code: Обзор возможностей IDE, установка и настройка необходимых расширений.</w:t>
      </w:r>
    </w:p>
    <w:p w14:paraId="65E6D08E" w14:textId="77777777" w:rsidR="00B05FE9" w:rsidRPr="00B05FE9" w:rsidRDefault="00B05FE9" w:rsidP="00CC76CF">
      <w:pPr>
        <w:pStyle w:val="a7"/>
        <w:spacing w:before="240" w:after="160" w:line="360" w:lineRule="auto"/>
        <w:rPr>
          <w:b/>
          <w:bCs/>
          <w:spacing w:val="10"/>
        </w:rPr>
      </w:pPr>
      <w:r w:rsidRPr="00B05FE9">
        <w:rPr>
          <w:b/>
          <w:bCs/>
          <w:spacing w:val="10"/>
        </w:rPr>
        <w:t>3.2.2. Кейс-задания</w:t>
      </w:r>
    </w:p>
    <w:p w14:paraId="62DBBFF6" w14:textId="77777777" w:rsidR="00C4235C" w:rsidRPr="00B30C3A" w:rsidRDefault="00B30C3A" w:rsidP="00C4235C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="00B05FE9" w:rsidRPr="00B03123">
        <w:rPr>
          <w:b/>
          <w:bCs/>
          <w:i/>
          <w:spacing w:val="10"/>
        </w:rPr>
        <w:t xml:space="preserve"> </w:t>
      </w:r>
      <w:r w:rsidR="00B05FE9">
        <w:rPr>
          <w:b/>
          <w:bCs/>
          <w:i/>
          <w:spacing w:val="10"/>
        </w:rPr>
        <w:t>№1</w:t>
      </w:r>
      <w:r w:rsidR="00CC76CF" w:rsidRPr="00CC76CF">
        <w:rPr>
          <w:b/>
          <w:bCs/>
          <w:i/>
          <w:spacing w:val="10"/>
        </w:rPr>
        <w:t>:</w:t>
      </w:r>
    </w:p>
    <w:p w14:paraId="23601B2F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4D15D8">
        <w:t>1.</w:t>
      </w:r>
      <w:r w:rsidRPr="003937E9">
        <w:t xml:space="preserve">Создайте простую веб-страницу, используя основные теги </w:t>
      </w:r>
      <w:r w:rsidRPr="003937E9">
        <w:rPr>
          <w:lang w:val="en-US"/>
        </w:rPr>
        <w:t>HTML</w:t>
      </w:r>
      <w:r w:rsidRPr="003937E9">
        <w:t>, такие как \&lt;</w:t>
      </w:r>
      <w:r w:rsidRPr="003937E9">
        <w:rPr>
          <w:lang w:val="en-US"/>
        </w:rPr>
        <w:t>html</w:t>
      </w:r>
      <w:r w:rsidRPr="003937E9">
        <w:t>&gt;, \&lt;</w:t>
      </w:r>
      <w:r w:rsidRPr="003937E9">
        <w:rPr>
          <w:lang w:val="en-US"/>
        </w:rPr>
        <w:t>head</w:t>
      </w:r>
      <w:r w:rsidRPr="003937E9">
        <w:t>&gt;, \&lt;</w:t>
      </w:r>
      <w:r w:rsidRPr="003937E9">
        <w:rPr>
          <w:lang w:val="en-US"/>
        </w:rPr>
        <w:t>body</w:t>
      </w:r>
      <w:r w:rsidRPr="003937E9">
        <w:t>&gt; и \&lt;</w:t>
      </w:r>
      <w:r w:rsidRPr="003937E9">
        <w:rPr>
          <w:lang w:val="en-US"/>
        </w:rPr>
        <w:t>title</w:t>
      </w:r>
      <w:r w:rsidRPr="003937E9">
        <w:t>&gt;.</w:t>
      </w:r>
    </w:p>
    <w:p w14:paraId="38FF933F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2. Добавьте заголовок к своей веб-странице, используя теги от \&lt;</w:t>
      </w:r>
      <w:r w:rsidRPr="003937E9">
        <w:rPr>
          <w:lang w:val="en-US"/>
        </w:rPr>
        <w:t>h</w:t>
      </w:r>
      <w:r w:rsidRPr="003937E9">
        <w:t>1&gt; до \&lt;</w:t>
      </w:r>
      <w:r w:rsidRPr="003937E9">
        <w:rPr>
          <w:lang w:val="en-US"/>
        </w:rPr>
        <w:t>h</w:t>
      </w:r>
      <w:r w:rsidRPr="003937E9">
        <w:t>6&gt; для разных уровней заголовков.</w:t>
      </w:r>
    </w:p>
    <w:p w14:paraId="3FC0A211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3. Вставьте несколько абзацев текста на свою веб-страницу, используя тег \&lt;</w:t>
      </w:r>
      <w:r w:rsidRPr="003937E9">
        <w:rPr>
          <w:lang w:val="en-US"/>
        </w:rPr>
        <w:t>p</w:t>
      </w:r>
      <w:r w:rsidRPr="003937E9">
        <w:t>&gt;.</w:t>
      </w:r>
    </w:p>
    <w:p w14:paraId="5C163945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4. Разместите неупорядоченный список на веб-странице, используя теги \&lt;</w:t>
      </w:r>
      <w:proofErr w:type="spellStart"/>
      <w:r w:rsidRPr="003937E9">
        <w:rPr>
          <w:lang w:val="en-US"/>
        </w:rPr>
        <w:t>ul</w:t>
      </w:r>
      <w:proofErr w:type="spellEnd"/>
      <w:r w:rsidRPr="003937E9">
        <w:t>&gt; и \&lt;</w:t>
      </w:r>
      <w:r w:rsidRPr="003937E9">
        <w:rPr>
          <w:lang w:val="en-US"/>
        </w:rPr>
        <w:t>li</w:t>
      </w:r>
      <w:r w:rsidRPr="003937E9">
        <w:t>&gt;.</w:t>
      </w:r>
    </w:p>
    <w:p w14:paraId="5B9FF6C3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5. Добавьте упорядоченный список на вашу веб-страницу, используя теги \&lt;</w:t>
      </w:r>
      <w:proofErr w:type="spellStart"/>
      <w:r w:rsidRPr="003937E9">
        <w:rPr>
          <w:lang w:val="en-US"/>
        </w:rPr>
        <w:t>ol</w:t>
      </w:r>
      <w:proofErr w:type="spellEnd"/>
      <w:r w:rsidRPr="003937E9">
        <w:t>&gt; и \&lt;</w:t>
      </w:r>
      <w:r w:rsidRPr="003937E9">
        <w:rPr>
          <w:lang w:val="en-US"/>
        </w:rPr>
        <w:t>li</w:t>
      </w:r>
      <w:r w:rsidRPr="003937E9">
        <w:t>&gt;.</w:t>
      </w:r>
    </w:p>
    <w:p w14:paraId="22CA89DB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6. Вставьте изображение на веб-страницу с использованием тега \&lt;</w:t>
      </w:r>
      <w:proofErr w:type="spellStart"/>
      <w:r w:rsidRPr="003937E9">
        <w:rPr>
          <w:lang w:val="en-US"/>
        </w:rPr>
        <w:t>img</w:t>
      </w:r>
      <w:proofErr w:type="spellEnd"/>
      <w:r w:rsidRPr="003937E9">
        <w:t xml:space="preserve">&gt; и укажите атрибуты </w:t>
      </w:r>
      <w:proofErr w:type="spellStart"/>
      <w:r w:rsidRPr="003937E9">
        <w:rPr>
          <w:lang w:val="en-US"/>
        </w:rPr>
        <w:t>src</w:t>
      </w:r>
      <w:proofErr w:type="spellEnd"/>
      <w:r w:rsidRPr="003937E9">
        <w:t xml:space="preserve"> и </w:t>
      </w:r>
      <w:r w:rsidRPr="003937E9">
        <w:rPr>
          <w:lang w:val="en-US"/>
        </w:rPr>
        <w:t>alt</w:t>
      </w:r>
      <w:r w:rsidRPr="003937E9">
        <w:t xml:space="preserve"> для изображения.</w:t>
      </w:r>
    </w:p>
    <w:p w14:paraId="4F17696E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7. Создайте гиперссылку на другую веб-страницу, используя тег \&lt;</w:t>
      </w:r>
      <w:r w:rsidRPr="003937E9">
        <w:rPr>
          <w:lang w:val="en-US"/>
        </w:rPr>
        <w:t>a</w:t>
      </w:r>
      <w:r w:rsidRPr="003937E9">
        <w:t xml:space="preserve">&gt; и атрибут </w:t>
      </w:r>
      <w:proofErr w:type="spellStart"/>
      <w:r w:rsidRPr="003937E9">
        <w:rPr>
          <w:lang w:val="en-US"/>
        </w:rPr>
        <w:t>href</w:t>
      </w:r>
      <w:proofErr w:type="spellEnd"/>
      <w:r w:rsidRPr="003937E9">
        <w:t>.</w:t>
      </w:r>
    </w:p>
    <w:p w14:paraId="503476C1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8. Используйте тег \&lt;</w:t>
      </w:r>
      <w:r w:rsidRPr="003937E9">
        <w:rPr>
          <w:lang w:val="en-US"/>
        </w:rPr>
        <w:t>table</w:t>
      </w:r>
      <w:r w:rsidRPr="003937E9">
        <w:t>&gt; для создания простой таблицы на веб-странице.</w:t>
      </w:r>
    </w:p>
    <w:p w14:paraId="07BCA322" w14:textId="77777777"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9. Добавьте форму на веб-страницу с использованием тега \&lt;</w:t>
      </w:r>
      <w:r w:rsidRPr="003937E9">
        <w:rPr>
          <w:lang w:val="en-US"/>
        </w:rPr>
        <w:t>form</w:t>
      </w:r>
      <w:r w:rsidRPr="003937E9">
        <w:t>&gt; и различных элементов управления, таких как текстовые поля, флажки, переключатели и кнопки.</w:t>
      </w:r>
    </w:p>
    <w:p w14:paraId="6ACAFABC" w14:textId="77777777" w:rsidR="00B05F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 xml:space="preserve">10. </w:t>
      </w:r>
      <w:r>
        <w:t>Добавьте</w:t>
      </w:r>
      <w:r w:rsidRPr="003937E9">
        <w:t xml:space="preserve"> комментарии в </w:t>
      </w:r>
      <w:r w:rsidRPr="003937E9">
        <w:rPr>
          <w:lang w:val="en-US"/>
        </w:rPr>
        <w:t>HTML</w:t>
      </w:r>
      <w:r w:rsidRPr="003937E9">
        <w:t xml:space="preserve">-код, используя тег \&lt;!-- --&gt;, чтобы описать структуру </w:t>
      </w:r>
      <w:r w:rsidRPr="003937E9">
        <w:lastRenderedPageBreak/>
        <w:t>вашей веб-страницы.</w:t>
      </w:r>
    </w:p>
    <w:p w14:paraId="0801DEA9" w14:textId="77777777"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32377A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№2</w:t>
      </w:r>
      <w:r w:rsidRPr="00CC76CF">
        <w:rPr>
          <w:b/>
          <w:bCs/>
          <w:i/>
          <w:spacing w:val="10"/>
        </w:rPr>
        <w:t>:</w:t>
      </w:r>
    </w:p>
    <w:p w14:paraId="4AC79D49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1. Составьте список тем для исследования в выбранной области знаний и обоснуйте их актуальность, используя литературные источники.</w:t>
      </w:r>
    </w:p>
    <w:p w14:paraId="66E9D395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2. Сформулируйте и обоснуйте проблему, которую вы хотели бы решить в своей научной работе.</w:t>
      </w:r>
    </w:p>
    <w:p w14:paraId="3366E1B5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3. Напишите аннотацию к предполагаемой научной работе, где дайте краткое описание вашей темы, целей, методов и ожидаемых результатов.</w:t>
      </w:r>
    </w:p>
    <w:p w14:paraId="0CEDA9C9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4. Составьте план будущей научной работы, включающий в себя введение, обзор литературы, методологию, результаты и заключение.</w:t>
      </w:r>
    </w:p>
    <w:p w14:paraId="14972D02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5. Найдите и проанализируйте несколько научных статей по вашей теме, сделайте выводы относительно методов исследования, используемых вами.</w:t>
      </w:r>
    </w:p>
    <w:p w14:paraId="06A666EB" w14:textId="77777777"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6. Разработайте гипотезу и задайте вопросы, которые вы планируете решить в своей научной работе.</w:t>
      </w:r>
    </w:p>
    <w:p w14:paraId="38C6F9E6" w14:textId="77777777" w:rsidR="007B032C" w:rsidRDefault="007B032C" w:rsidP="007B032C">
      <w:pPr>
        <w:widowControl w:val="0"/>
        <w:autoSpaceDE w:val="0"/>
        <w:autoSpaceDN w:val="0"/>
        <w:adjustRightInd w:val="0"/>
        <w:spacing w:after="240" w:line="276" w:lineRule="auto"/>
      </w:pPr>
      <w:r>
        <w:t>7. Сформулируйте выводы и предложения для дальнейших исследований на вашу тему научной работы.</w:t>
      </w:r>
    </w:p>
    <w:p w14:paraId="446DACB2" w14:textId="77777777"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№3</w:t>
      </w:r>
      <w:r w:rsidRPr="00CC76CF">
        <w:rPr>
          <w:b/>
          <w:bCs/>
          <w:i/>
          <w:spacing w:val="10"/>
        </w:rPr>
        <w:t>:</w:t>
      </w:r>
    </w:p>
    <w:p w14:paraId="3E86EEB9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rPr>
          <w:bCs/>
          <w:spacing w:val="10"/>
        </w:rPr>
        <w:t>1</w:t>
      </w:r>
      <w:r w:rsidRPr="006B3E2A">
        <w:t>. Создайте текстовый документ в Microsoft Office Word. Наберите текст.</w:t>
      </w:r>
    </w:p>
    <w:p w14:paraId="598102AD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2. Пронумеруйте страницы документа при помощи специального инструмента. Установите стили заголовкам.</w:t>
      </w:r>
    </w:p>
    <w:p w14:paraId="45508E06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 xml:space="preserve">3. Оформите титульный лист в соответствии с требованиями. Оформите </w:t>
      </w:r>
      <w:proofErr w:type="spellStart"/>
      <w:r w:rsidRPr="006B3E2A">
        <w:t>автособираемое</w:t>
      </w:r>
      <w:proofErr w:type="spellEnd"/>
      <w:r w:rsidRPr="006B3E2A">
        <w:t xml:space="preserve"> содержание.</w:t>
      </w:r>
    </w:p>
    <w:p w14:paraId="3E655A97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4. Оформите список используемой литературы в соответствии с требованиями. Оформите верным образом приложение.</w:t>
      </w:r>
    </w:p>
    <w:p w14:paraId="51512799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5. Вставьте таблицу в документ. Отформатируйте ее в соответствии с требованиями.</w:t>
      </w:r>
    </w:p>
    <w:p w14:paraId="31690322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 xml:space="preserve">6. Добавьте изображение в документ. Создайте для него подпись </w:t>
      </w:r>
      <w:proofErr w:type="spellStart"/>
      <w:r w:rsidRPr="006B3E2A">
        <w:t>всоответсвии</w:t>
      </w:r>
      <w:proofErr w:type="spellEnd"/>
      <w:r w:rsidRPr="006B3E2A">
        <w:t xml:space="preserve"> с требованиями.</w:t>
      </w:r>
    </w:p>
    <w:p w14:paraId="24A9EE12" w14:textId="77777777"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7. Оформите цитирование и ссылки на используемые источники из списка литературы.</w:t>
      </w:r>
    </w:p>
    <w:p w14:paraId="261EDD4A" w14:textId="77777777"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№4</w:t>
      </w:r>
      <w:r w:rsidRPr="00CC76CF">
        <w:rPr>
          <w:b/>
          <w:bCs/>
          <w:i/>
          <w:spacing w:val="10"/>
        </w:rPr>
        <w:t>:</w:t>
      </w:r>
    </w:p>
    <w:p w14:paraId="091C34EE" w14:textId="77777777" w:rsidR="006B3E2A" w:rsidRPr="00560282" w:rsidRDefault="006B3E2A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1. Создайте новую презентацию в Microsoft Power Point. Выберите макеты слайдов, создайте слайды. Продумайте структуру презентации.</w:t>
      </w:r>
    </w:p>
    <w:p w14:paraId="1A274829" w14:textId="77777777" w:rsidR="006B3E2A" w:rsidRDefault="006B3E2A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2. Создайте титульный слайд</w:t>
      </w:r>
      <w:r w:rsidR="00560282" w:rsidRPr="00560282">
        <w:t xml:space="preserve">, оформите его в соответствии с требованиями. Добавьте на слайд </w:t>
      </w:r>
      <w:r w:rsidR="00560282">
        <w:t>информацию о студенте, научном руководителе, названии работы, университете.</w:t>
      </w:r>
    </w:p>
    <w:p w14:paraId="7007FB1F" w14:textId="77777777" w:rsid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>
        <w:t>3. Создайте слайд-введение. Перечислите на нем названия последующих слайдов.</w:t>
      </w:r>
    </w:p>
    <w:p w14:paraId="7D39D73C" w14:textId="77777777"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>
        <w:t>4. Создайте слайд—список литературы. Оформите используемые источники при помощи специального инструмента.</w:t>
      </w:r>
    </w:p>
    <w:p w14:paraId="2F03061E" w14:textId="77777777" w:rsidR="006B3E2A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5</w:t>
      </w:r>
      <w:r w:rsidR="006B3E2A" w:rsidRPr="00560282">
        <w:t>. Добавьте на слайды текст, отформатируйте его. Выберите шрифт, цветовую гамму.</w:t>
      </w:r>
    </w:p>
    <w:p w14:paraId="220E8757" w14:textId="77777777" w:rsidR="006B3E2A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6</w:t>
      </w:r>
      <w:r w:rsidR="006B3E2A" w:rsidRPr="00560282">
        <w:t>. Добавьте на слайды изображения, отформатируйте их.</w:t>
      </w:r>
    </w:p>
    <w:p w14:paraId="226AD14D" w14:textId="77777777"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7. Добавьте на слайды визуальные эффекты: диаграмму и/или таблицу и/или мультимедийные элементы.</w:t>
      </w:r>
    </w:p>
    <w:p w14:paraId="76EC2F64" w14:textId="77777777"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lastRenderedPageBreak/>
        <w:t>8. Настройте анимацию объектов и переходы слайдов презентации.</w:t>
      </w:r>
    </w:p>
    <w:p w14:paraId="5DE306EA" w14:textId="77777777"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9. Добавьте гиперссылки на слайд-содержание.</w:t>
      </w:r>
    </w:p>
    <w:p w14:paraId="698D14F3" w14:textId="77777777" w:rsidR="00B05FE9" w:rsidRPr="00B30C3A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№5</w:t>
      </w:r>
      <w:r w:rsidRPr="00CC76CF">
        <w:rPr>
          <w:b/>
          <w:bCs/>
          <w:i/>
          <w:spacing w:val="10"/>
        </w:rPr>
        <w:t>:</w:t>
      </w:r>
    </w:p>
    <w:p w14:paraId="6469953A" w14:textId="77777777" w:rsidR="00B05FE9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 xml:space="preserve">1.Составьте сравнительную таблицу текстовых редакторов Microsoft Office Word, Google </w:t>
      </w:r>
      <w:proofErr w:type="spellStart"/>
      <w:r w:rsidRPr="00C12FDF">
        <w:t>Docs</w:t>
      </w:r>
      <w:proofErr w:type="spellEnd"/>
      <w:r w:rsidRPr="00C12FDF">
        <w:t xml:space="preserve">, </w:t>
      </w:r>
      <w:proofErr w:type="spellStart"/>
      <w:r w:rsidRPr="00C12FDF">
        <w:t>LaTex</w:t>
      </w:r>
      <w:proofErr w:type="spellEnd"/>
      <w:r w:rsidRPr="00C12FDF">
        <w:t xml:space="preserve">. </w:t>
      </w:r>
    </w:p>
    <w:p w14:paraId="418EC1F0" w14:textId="77777777"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2. Выберите текстовый редактор для реализации своей научной работы. Аргументируйте свой выбор.</w:t>
      </w:r>
    </w:p>
    <w:p w14:paraId="1CB2F54C" w14:textId="77777777"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 xml:space="preserve">3. Составьте сравнительную таблицу программ для создания презентаций Microsoft Office PowerPoint, </w:t>
      </w:r>
      <w:proofErr w:type="spellStart"/>
      <w:r w:rsidRPr="00C12FDF">
        <w:t>Prezi</w:t>
      </w:r>
      <w:proofErr w:type="spellEnd"/>
      <w:r w:rsidRPr="00C12FDF">
        <w:t xml:space="preserve">, Google </w:t>
      </w:r>
      <w:proofErr w:type="spellStart"/>
      <w:r w:rsidRPr="00C12FDF">
        <w:t>Slides</w:t>
      </w:r>
      <w:proofErr w:type="spellEnd"/>
      <w:r w:rsidRPr="00C12FDF">
        <w:t>.</w:t>
      </w:r>
    </w:p>
    <w:p w14:paraId="187927AC" w14:textId="77777777"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4. Выберите программу для создания презентаций для реализации своей научной работы. Аргументируйте свой выбор.</w:t>
      </w:r>
    </w:p>
    <w:p w14:paraId="7AF3BAC3" w14:textId="77777777"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 xml:space="preserve">5. Составьте сравнительную таблицу программ для работы с данными Microsoft Office Excel и Google </w:t>
      </w:r>
      <w:proofErr w:type="spellStart"/>
      <w:r w:rsidRPr="00C12FDF">
        <w:t>Sheets</w:t>
      </w:r>
      <w:proofErr w:type="spellEnd"/>
      <w:r w:rsidRPr="00C12FDF">
        <w:t>.</w:t>
      </w:r>
    </w:p>
    <w:p w14:paraId="7350BD67" w14:textId="77777777"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6. Выберете программу для анализа данных, которую вы будете использовать в своей научной работе. Аргументируйте свой выбор.</w:t>
      </w:r>
    </w:p>
    <w:p w14:paraId="7B7F0E47" w14:textId="77777777" w:rsidR="00B05FE9" w:rsidRPr="003937E9" w:rsidRDefault="00743F03" w:rsidP="004D15D8">
      <w:pPr>
        <w:widowControl w:val="0"/>
        <w:autoSpaceDE w:val="0"/>
        <w:autoSpaceDN w:val="0"/>
        <w:adjustRightInd w:val="0"/>
        <w:spacing w:line="276" w:lineRule="auto"/>
      </w:pPr>
      <w:r w:rsidRPr="00C12FDF">
        <w:t>7. Напишите обзор программного обеспечения, используемого для реализации научной работы</w:t>
      </w:r>
      <w:r w:rsidR="00C12FDF">
        <w:t>.</w:t>
      </w:r>
    </w:p>
    <w:p w14:paraId="5453AF5B" w14:textId="77777777" w:rsidR="00307277" w:rsidRPr="00CC76CF" w:rsidRDefault="00307277" w:rsidP="009F0BEE">
      <w:pPr>
        <w:pStyle w:val="a7"/>
        <w:numPr>
          <w:ilvl w:val="1"/>
          <w:numId w:val="2"/>
        </w:numPr>
        <w:spacing w:after="160" w:line="259" w:lineRule="auto"/>
        <w:rPr>
          <w:b/>
          <w:bCs/>
          <w:spacing w:val="10"/>
        </w:rPr>
      </w:pPr>
      <w:r w:rsidRPr="00CC76CF">
        <w:rPr>
          <w:b/>
          <w:bCs/>
          <w:spacing w:val="10"/>
        </w:rPr>
        <w:br w:type="page"/>
      </w:r>
    </w:p>
    <w:p w14:paraId="297B0FC0" w14:textId="77777777" w:rsidR="002118FB" w:rsidRPr="00895BD1" w:rsidRDefault="002118FB" w:rsidP="00192FCA">
      <w:pPr>
        <w:pStyle w:val="a8"/>
        <w:jc w:val="center"/>
        <w:rPr>
          <w:b/>
          <w:i/>
        </w:rPr>
      </w:pPr>
      <w:r w:rsidRPr="00895BD1">
        <w:rPr>
          <w:b/>
        </w:rPr>
        <w:lastRenderedPageBreak/>
        <w:t>3.3 Методика формирования резу</w:t>
      </w:r>
      <w:r w:rsidR="00D62A13">
        <w:rPr>
          <w:b/>
        </w:rPr>
        <w:t>льтирующей оценки по дисциплине</w:t>
      </w:r>
    </w:p>
    <w:p w14:paraId="7117FC7C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 w:rsidR="00D62A13">
        <w:rPr>
          <w:lang w:eastAsia="ar-SA"/>
        </w:rPr>
        <w:t xml:space="preserve"> работы студент может набрать 60</w:t>
      </w:r>
      <w:r w:rsidRPr="00D1769D">
        <w:rPr>
          <w:lang w:eastAsia="ar-SA"/>
        </w:rPr>
        <w:t xml:space="preserve"> баллов. Кроме того, за активную работу на каждом практическом занятии студент может получить 1-3 балла. </w:t>
      </w:r>
      <w:r w:rsidR="00D62A13"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14:paraId="403E02AE" w14:textId="77777777"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25F99AC3" w14:textId="77777777" w:rsidR="002118FB" w:rsidRPr="00D1769D" w:rsidRDefault="002118FB" w:rsidP="00D62A13">
      <w:pPr>
        <w:widowControl w:val="0"/>
        <w:suppressAutoHyphens/>
        <w:autoSpaceDE w:val="0"/>
        <w:autoSpaceDN w:val="0"/>
        <w:adjustRightInd w:val="0"/>
        <w:spacing w:after="240"/>
        <w:ind w:firstLine="284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2118FB" w:rsidRPr="00D1769D" w14:paraId="4D6345AD" w14:textId="77777777" w:rsidTr="0014137F">
        <w:tc>
          <w:tcPr>
            <w:tcW w:w="3510" w:type="dxa"/>
            <w:vMerge w:val="restart"/>
            <w:shd w:val="clear" w:color="auto" w:fill="auto"/>
          </w:tcPr>
          <w:p w14:paraId="73B3049A" w14:textId="77777777"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35C47903" w14:textId="77777777"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14:paraId="0E10D454" w14:textId="77777777" w:rsidTr="0014137F">
        <w:tc>
          <w:tcPr>
            <w:tcW w:w="3510" w:type="dxa"/>
            <w:vMerge/>
            <w:shd w:val="clear" w:color="auto" w:fill="auto"/>
          </w:tcPr>
          <w:p w14:paraId="7474D2AA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40C2B546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08B11F77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14:paraId="21612FE7" w14:textId="77777777" w:rsidTr="0014137F">
        <w:tc>
          <w:tcPr>
            <w:tcW w:w="3510" w:type="dxa"/>
            <w:shd w:val="clear" w:color="auto" w:fill="auto"/>
          </w:tcPr>
          <w:p w14:paraId="36AE418E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5615B06A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191DA575" w14:textId="77777777"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14:paraId="2123D402" w14:textId="77777777" w:rsidTr="0014137F">
        <w:tc>
          <w:tcPr>
            <w:tcW w:w="3510" w:type="dxa"/>
            <w:shd w:val="clear" w:color="auto" w:fill="auto"/>
          </w:tcPr>
          <w:p w14:paraId="287785D0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0C554EB0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3FB86C69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14:paraId="2885D866" w14:textId="77777777" w:rsidTr="0014137F">
        <w:tc>
          <w:tcPr>
            <w:tcW w:w="3510" w:type="dxa"/>
            <w:shd w:val="clear" w:color="auto" w:fill="auto"/>
          </w:tcPr>
          <w:p w14:paraId="76891EB9" w14:textId="77777777"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056CA2C9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33ADAAFF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14:paraId="1526B074" w14:textId="77777777" w:rsidTr="0014137F">
        <w:tc>
          <w:tcPr>
            <w:tcW w:w="3510" w:type="dxa"/>
            <w:shd w:val="clear" w:color="auto" w:fill="auto"/>
          </w:tcPr>
          <w:p w14:paraId="31CB79C7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660B8E06" w14:textId="77777777"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64546800" w14:textId="77777777" w:rsidR="002118FB" w:rsidRPr="00A8181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084C0D90" w14:textId="77777777" w:rsidR="00C14ADE" w:rsidRDefault="00C14ADE" w:rsidP="00D62A13"/>
    <w:p w14:paraId="68B1025C" w14:textId="77777777" w:rsidR="00165146" w:rsidRDefault="00165146">
      <w:pPr>
        <w:spacing w:after="160" w:line="259" w:lineRule="auto"/>
      </w:pPr>
    </w:p>
    <w:sectPr w:rsidR="00165146" w:rsidSect="0014137F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FF38" w14:textId="77777777" w:rsidR="00287C5B" w:rsidRDefault="00287C5B">
      <w:r>
        <w:separator/>
      </w:r>
    </w:p>
  </w:endnote>
  <w:endnote w:type="continuationSeparator" w:id="0">
    <w:p w14:paraId="59DF8D37" w14:textId="77777777" w:rsidR="00287C5B" w:rsidRDefault="0028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4C25" w14:textId="77777777" w:rsidR="00287C5B" w:rsidRDefault="00287C5B" w:rsidP="0014137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E5F046" w14:textId="77777777" w:rsidR="00287C5B" w:rsidRDefault="00287C5B" w:rsidP="001413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074917"/>
      <w:docPartObj>
        <w:docPartGallery w:val="Page Numbers (Bottom of Page)"/>
        <w:docPartUnique/>
      </w:docPartObj>
    </w:sdtPr>
    <w:sdtEndPr/>
    <w:sdtContent>
      <w:p w14:paraId="45A5D139" w14:textId="77777777" w:rsidR="00287C5B" w:rsidRDefault="00287C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5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055863FB" w14:textId="77777777" w:rsidR="00287C5B" w:rsidRDefault="00287C5B" w:rsidP="001413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FD2E" w14:textId="77777777" w:rsidR="00287C5B" w:rsidRDefault="00287C5B">
      <w:r>
        <w:separator/>
      </w:r>
    </w:p>
  </w:footnote>
  <w:footnote w:type="continuationSeparator" w:id="0">
    <w:p w14:paraId="4998E45C" w14:textId="77777777" w:rsidR="00287C5B" w:rsidRDefault="0028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A8D1" w14:textId="77777777" w:rsidR="00287C5B" w:rsidRDefault="00287C5B" w:rsidP="001413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B33A5B" w14:textId="77777777" w:rsidR="00287C5B" w:rsidRDefault="00287C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04CA1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5D"/>
    <w:multiLevelType w:val="hybridMultilevel"/>
    <w:tmpl w:val="1CF65862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CE1"/>
    <w:multiLevelType w:val="hybridMultilevel"/>
    <w:tmpl w:val="D682DDB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5416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0146"/>
    <w:multiLevelType w:val="hybridMultilevel"/>
    <w:tmpl w:val="74C88690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009"/>
    <w:multiLevelType w:val="hybridMultilevel"/>
    <w:tmpl w:val="27C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3CA"/>
    <w:multiLevelType w:val="hybridMultilevel"/>
    <w:tmpl w:val="FEA6C2BE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B8A"/>
    <w:multiLevelType w:val="hybridMultilevel"/>
    <w:tmpl w:val="3324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3B0C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0B39"/>
    <w:multiLevelType w:val="hybridMultilevel"/>
    <w:tmpl w:val="CDAE066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12211"/>
    <w:multiLevelType w:val="hybridMultilevel"/>
    <w:tmpl w:val="93EE855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3A73"/>
    <w:multiLevelType w:val="hybridMultilevel"/>
    <w:tmpl w:val="7256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33C5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76DB4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A81"/>
    <w:multiLevelType w:val="hybridMultilevel"/>
    <w:tmpl w:val="8CA662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14D00"/>
    <w:multiLevelType w:val="hybridMultilevel"/>
    <w:tmpl w:val="D61CA6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17C8"/>
    <w:multiLevelType w:val="hybridMultilevel"/>
    <w:tmpl w:val="F9FA9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6B50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41410CEE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865"/>
    <w:multiLevelType w:val="hybridMultilevel"/>
    <w:tmpl w:val="3324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67585"/>
    <w:multiLevelType w:val="hybridMultilevel"/>
    <w:tmpl w:val="34309BDA"/>
    <w:lvl w:ilvl="0" w:tplc="EFD695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E90A9C"/>
    <w:multiLevelType w:val="hybridMultilevel"/>
    <w:tmpl w:val="474A6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1BDF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AA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8394F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C0CAC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4388"/>
    <w:multiLevelType w:val="hybridMultilevel"/>
    <w:tmpl w:val="3AA414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A5B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07B65"/>
    <w:multiLevelType w:val="hybridMultilevel"/>
    <w:tmpl w:val="CDAE066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D79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B42D4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A16A1"/>
    <w:multiLevelType w:val="hybridMultilevel"/>
    <w:tmpl w:val="89889CD0"/>
    <w:lvl w:ilvl="0" w:tplc="77129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C2690"/>
    <w:multiLevelType w:val="hybridMultilevel"/>
    <w:tmpl w:val="F2B0043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E058C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9A1"/>
    <w:multiLevelType w:val="hybridMultilevel"/>
    <w:tmpl w:val="6C349732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8607F"/>
    <w:multiLevelType w:val="hybridMultilevel"/>
    <w:tmpl w:val="89889CD0"/>
    <w:lvl w:ilvl="0" w:tplc="77129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F5F52"/>
    <w:multiLevelType w:val="hybridMultilevel"/>
    <w:tmpl w:val="9230E73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F99"/>
    <w:multiLevelType w:val="hybridMultilevel"/>
    <w:tmpl w:val="1FFAFCC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F5190"/>
    <w:multiLevelType w:val="hybridMultilevel"/>
    <w:tmpl w:val="52505DF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02CC8"/>
    <w:multiLevelType w:val="hybridMultilevel"/>
    <w:tmpl w:val="93EE855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18175">
    <w:abstractNumId w:val="19"/>
  </w:num>
  <w:num w:numId="2" w16cid:durableId="1768817120">
    <w:abstractNumId w:val="0"/>
  </w:num>
  <w:num w:numId="3" w16cid:durableId="1987511892">
    <w:abstractNumId w:val="26"/>
  </w:num>
  <w:num w:numId="4" w16cid:durableId="1701128389">
    <w:abstractNumId w:val="14"/>
  </w:num>
  <w:num w:numId="5" w16cid:durableId="132724578">
    <w:abstractNumId w:val="25"/>
  </w:num>
  <w:num w:numId="6" w16cid:durableId="1384524619">
    <w:abstractNumId w:val="27"/>
  </w:num>
  <w:num w:numId="7" w16cid:durableId="1586646472">
    <w:abstractNumId w:val="29"/>
  </w:num>
  <w:num w:numId="8" w16cid:durableId="1141188139">
    <w:abstractNumId w:val="4"/>
  </w:num>
  <w:num w:numId="9" w16cid:durableId="143157198">
    <w:abstractNumId w:val="20"/>
  </w:num>
  <w:num w:numId="10" w16cid:durableId="97411214">
    <w:abstractNumId w:val="9"/>
  </w:num>
  <w:num w:numId="11" w16cid:durableId="1503351021">
    <w:abstractNumId w:val="6"/>
  </w:num>
  <w:num w:numId="12" w16cid:durableId="406074801">
    <w:abstractNumId w:val="8"/>
  </w:num>
  <w:num w:numId="13" w16cid:durableId="1116369353">
    <w:abstractNumId w:val="21"/>
  </w:num>
  <w:num w:numId="14" w16cid:durableId="1623996606">
    <w:abstractNumId w:val="12"/>
  </w:num>
  <w:num w:numId="15" w16cid:durableId="1711146103">
    <w:abstractNumId w:val="1"/>
  </w:num>
  <w:num w:numId="16" w16cid:durableId="1023558520">
    <w:abstractNumId w:val="23"/>
  </w:num>
  <w:num w:numId="17" w16cid:durableId="275865670">
    <w:abstractNumId w:val="35"/>
  </w:num>
  <w:num w:numId="18" w16cid:durableId="1271664768">
    <w:abstractNumId w:val="37"/>
  </w:num>
  <w:num w:numId="19" w16cid:durableId="1562323188">
    <w:abstractNumId w:val="18"/>
  </w:num>
  <w:num w:numId="20" w16cid:durableId="1577547289">
    <w:abstractNumId w:val="33"/>
  </w:num>
  <w:num w:numId="21" w16cid:durableId="1397824646">
    <w:abstractNumId w:val="24"/>
  </w:num>
  <w:num w:numId="22" w16cid:durableId="710107145">
    <w:abstractNumId w:val="11"/>
  </w:num>
  <w:num w:numId="23" w16cid:durableId="99614837">
    <w:abstractNumId w:val="41"/>
  </w:num>
  <w:num w:numId="24" w16cid:durableId="897595887">
    <w:abstractNumId w:val="39"/>
  </w:num>
  <w:num w:numId="25" w16cid:durableId="374473411">
    <w:abstractNumId w:val="34"/>
  </w:num>
  <w:num w:numId="26" w16cid:durableId="1057437408">
    <w:abstractNumId w:val="32"/>
  </w:num>
  <w:num w:numId="27" w16cid:durableId="791291583">
    <w:abstractNumId w:val="36"/>
  </w:num>
  <w:num w:numId="28" w16cid:durableId="1402367609">
    <w:abstractNumId w:val="2"/>
  </w:num>
  <w:num w:numId="29" w16cid:durableId="1998261243">
    <w:abstractNumId w:val="31"/>
  </w:num>
  <w:num w:numId="30" w16cid:durableId="301927894">
    <w:abstractNumId w:val="30"/>
  </w:num>
  <w:num w:numId="31" w16cid:durableId="691884121">
    <w:abstractNumId w:val="10"/>
  </w:num>
  <w:num w:numId="32" w16cid:durableId="1169171206">
    <w:abstractNumId w:val="38"/>
  </w:num>
  <w:num w:numId="33" w16cid:durableId="362024913">
    <w:abstractNumId w:val="3"/>
  </w:num>
  <w:num w:numId="34" w16cid:durableId="1376153062">
    <w:abstractNumId w:val="15"/>
  </w:num>
  <w:num w:numId="35" w16cid:durableId="1965884142">
    <w:abstractNumId w:val="13"/>
  </w:num>
  <w:num w:numId="36" w16cid:durableId="1279220076">
    <w:abstractNumId w:val="5"/>
  </w:num>
  <w:num w:numId="37" w16cid:durableId="550577163">
    <w:abstractNumId w:val="7"/>
  </w:num>
  <w:num w:numId="38" w16cid:durableId="483662918">
    <w:abstractNumId w:val="40"/>
  </w:num>
  <w:num w:numId="39" w16cid:durableId="1103300564">
    <w:abstractNumId w:val="22"/>
  </w:num>
  <w:num w:numId="40" w16cid:durableId="19180082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042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5919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421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33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5011750">
    <w:abstractNumId w:val="16"/>
  </w:num>
  <w:num w:numId="46" w16cid:durableId="1391265612">
    <w:abstractNumId w:val="28"/>
  </w:num>
  <w:num w:numId="47" w16cid:durableId="62130418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FB"/>
    <w:rsid w:val="00003C0C"/>
    <w:rsid w:val="00014156"/>
    <w:rsid w:val="00026F4F"/>
    <w:rsid w:val="000323A8"/>
    <w:rsid w:val="00033846"/>
    <w:rsid w:val="000407CE"/>
    <w:rsid w:val="00055BFB"/>
    <w:rsid w:val="000649F3"/>
    <w:rsid w:val="00072A8A"/>
    <w:rsid w:val="000765D0"/>
    <w:rsid w:val="00076D8A"/>
    <w:rsid w:val="00077E9F"/>
    <w:rsid w:val="00077F9B"/>
    <w:rsid w:val="00090E40"/>
    <w:rsid w:val="000969D4"/>
    <w:rsid w:val="000A7BEE"/>
    <w:rsid w:val="000B1289"/>
    <w:rsid w:val="000B44A9"/>
    <w:rsid w:val="000C72AC"/>
    <w:rsid w:val="000D12F9"/>
    <w:rsid w:val="000F4A05"/>
    <w:rsid w:val="00104093"/>
    <w:rsid w:val="00114775"/>
    <w:rsid w:val="00121306"/>
    <w:rsid w:val="001243F8"/>
    <w:rsid w:val="001341A1"/>
    <w:rsid w:val="0014137F"/>
    <w:rsid w:val="00144169"/>
    <w:rsid w:val="001454E5"/>
    <w:rsid w:val="00161EF7"/>
    <w:rsid w:val="00161F13"/>
    <w:rsid w:val="00165146"/>
    <w:rsid w:val="001663D2"/>
    <w:rsid w:val="0016784A"/>
    <w:rsid w:val="00167BAC"/>
    <w:rsid w:val="001728AA"/>
    <w:rsid w:val="00175A23"/>
    <w:rsid w:val="0018168A"/>
    <w:rsid w:val="00181F90"/>
    <w:rsid w:val="0018667E"/>
    <w:rsid w:val="00186D2B"/>
    <w:rsid w:val="00192FCA"/>
    <w:rsid w:val="001A116E"/>
    <w:rsid w:val="001A37D7"/>
    <w:rsid w:val="001B0A3D"/>
    <w:rsid w:val="001C1964"/>
    <w:rsid w:val="001C4E07"/>
    <w:rsid w:val="001E4430"/>
    <w:rsid w:val="001E4527"/>
    <w:rsid w:val="001E5DE2"/>
    <w:rsid w:val="001F148E"/>
    <w:rsid w:val="00207F17"/>
    <w:rsid w:val="002118FB"/>
    <w:rsid w:val="0022576C"/>
    <w:rsid w:val="0023163B"/>
    <w:rsid w:val="00235155"/>
    <w:rsid w:val="00236CA4"/>
    <w:rsid w:val="002442B4"/>
    <w:rsid w:val="002445DC"/>
    <w:rsid w:val="00245040"/>
    <w:rsid w:val="00251159"/>
    <w:rsid w:val="00261A12"/>
    <w:rsid w:val="00265D95"/>
    <w:rsid w:val="002707A3"/>
    <w:rsid w:val="00271823"/>
    <w:rsid w:val="0027321C"/>
    <w:rsid w:val="00287C5B"/>
    <w:rsid w:val="002930AE"/>
    <w:rsid w:val="002A12F6"/>
    <w:rsid w:val="002B229D"/>
    <w:rsid w:val="002E1C2E"/>
    <w:rsid w:val="002F54D4"/>
    <w:rsid w:val="00304716"/>
    <w:rsid w:val="00307277"/>
    <w:rsid w:val="00314E3E"/>
    <w:rsid w:val="0032377A"/>
    <w:rsid w:val="00324DF9"/>
    <w:rsid w:val="0032702D"/>
    <w:rsid w:val="00365ED9"/>
    <w:rsid w:val="00382E33"/>
    <w:rsid w:val="003937E9"/>
    <w:rsid w:val="003A39AA"/>
    <w:rsid w:val="003A52E8"/>
    <w:rsid w:val="003A54F4"/>
    <w:rsid w:val="003B653E"/>
    <w:rsid w:val="003B6D14"/>
    <w:rsid w:val="003C503D"/>
    <w:rsid w:val="003D2320"/>
    <w:rsid w:val="003F4DDE"/>
    <w:rsid w:val="00404401"/>
    <w:rsid w:val="00405B07"/>
    <w:rsid w:val="00412D56"/>
    <w:rsid w:val="00413FCF"/>
    <w:rsid w:val="00422DCC"/>
    <w:rsid w:val="00430773"/>
    <w:rsid w:val="004500AF"/>
    <w:rsid w:val="00451F59"/>
    <w:rsid w:val="00453FF6"/>
    <w:rsid w:val="00455452"/>
    <w:rsid w:val="00461A08"/>
    <w:rsid w:val="00463048"/>
    <w:rsid w:val="00466FE5"/>
    <w:rsid w:val="004743CE"/>
    <w:rsid w:val="00476157"/>
    <w:rsid w:val="0048098C"/>
    <w:rsid w:val="004825A6"/>
    <w:rsid w:val="00482727"/>
    <w:rsid w:val="00491F12"/>
    <w:rsid w:val="004960A6"/>
    <w:rsid w:val="00497B9B"/>
    <w:rsid w:val="004C313B"/>
    <w:rsid w:val="004C703D"/>
    <w:rsid w:val="004D15D8"/>
    <w:rsid w:val="004E2385"/>
    <w:rsid w:val="004F0FF9"/>
    <w:rsid w:val="005002A9"/>
    <w:rsid w:val="005019C1"/>
    <w:rsid w:val="00506197"/>
    <w:rsid w:val="00507BC8"/>
    <w:rsid w:val="00511BAA"/>
    <w:rsid w:val="00514E5B"/>
    <w:rsid w:val="0051539A"/>
    <w:rsid w:val="005211C4"/>
    <w:rsid w:val="005215E9"/>
    <w:rsid w:val="00527D7F"/>
    <w:rsid w:val="00531ADC"/>
    <w:rsid w:val="0054062D"/>
    <w:rsid w:val="005506C1"/>
    <w:rsid w:val="00555C4E"/>
    <w:rsid w:val="00560282"/>
    <w:rsid w:val="00561CDF"/>
    <w:rsid w:val="005826FF"/>
    <w:rsid w:val="00586338"/>
    <w:rsid w:val="00592C86"/>
    <w:rsid w:val="005B18B1"/>
    <w:rsid w:val="005B36CB"/>
    <w:rsid w:val="005B6A39"/>
    <w:rsid w:val="005C2249"/>
    <w:rsid w:val="005D0844"/>
    <w:rsid w:val="005D6B80"/>
    <w:rsid w:val="005D6F1F"/>
    <w:rsid w:val="005E183D"/>
    <w:rsid w:val="00604DFB"/>
    <w:rsid w:val="00611D10"/>
    <w:rsid w:val="00614722"/>
    <w:rsid w:val="006211FB"/>
    <w:rsid w:val="006641CF"/>
    <w:rsid w:val="006851DB"/>
    <w:rsid w:val="0068659A"/>
    <w:rsid w:val="00686B1A"/>
    <w:rsid w:val="006B3E2A"/>
    <w:rsid w:val="006C23BC"/>
    <w:rsid w:val="006C3B99"/>
    <w:rsid w:val="006D2661"/>
    <w:rsid w:val="006E65F6"/>
    <w:rsid w:val="007071D4"/>
    <w:rsid w:val="00711623"/>
    <w:rsid w:val="00713D88"/>
    <w:rsid w:val="00722CEB"/>
    <w:rsid w:val="00732946"/>
    <w:rsid w:val="00734E49"/>
    <w:rsid w:val="00743F03"/>
    <w:rsid w:val="00750658"/>
    <w:rsid w:val="00774317"/>
    <w:rsid w:val="007825FA"/>
    <w:rsid w:val="0078455B"/>
    <w:rsid w:val="00784B07"/>
    <w:rsid w:val="007912DC"/>
    <w:rsid w:val="007944DA"/>
    <w:rsid w:val="007979E6"/>
    <w:rsid w:val="007B032C"/>
    <w:rsid w:val="007C0301"/>
    <w:rsid w:val="007C1ED1"/>
    <w:rsid w:val="007C620A"/>
    <w:rsid w:val="007D3F67"/>
    <w:rsid w:val="007E0C3C"/>
    <w:rsid w:val="007E5895"/>
    <w:rsid w:val="007F3439"/>
    <w:rsid w:val="00815793"/>
    <w:rsid w:val="00815E85"/>
    <w:rsid w:val="00816BB3"/>
    <w:rsid w:val="0082005D"/>
    <w:rsid w:val="00821125"/>
    <w:rsid w:val="00827810"/>
    <w:rsid w:val="00846EE7"/>
    <w:rsid w:val="0085189D"/>
    <w:rsid w:val="00872551"/>
    <w:rsid w:val="00887E65"/>
    <w:rsid w:val="00892901"/>
    <w:rsid w:val="008954F2"/>
    <w:rsid w:val="008A2BDB"/>
    <w:rsid w:val="008A339E"/>
    <w:rsid w:val="008A6CFB"/>
    <w:rsid w:val="008B7593"/>
    <w:rsid w:val="008C70EC"/>
    <w:rsid w:val="008D23A7"/>
    <w:rsid w:val="008E0B3C"/>
    <w:rsid w:val="008E2180"/>
    <w:rsid w:val="008E6F06"/>
    <w:rsid w:val="0090650B"/>
    <w:rsid w:val="009216D6"/>
    <w:rsid w:val="00930441"/>
    <w:rsid w:val="009450F6"/>
    <w:rsid w:val="009474FB"/>
    <w:rsid w:val="00952514"/>
    <w:rsid w:val="00957B0B"/>
    <w:rsid w:val="00960972"/>
    <w:rsid w:val="0097390E"/>
    <w:rsid w:val="00984D2D"/>
    <w:rsid w:val="00993A87"/>
    <w:rsid w:val="009A1806"/>
    <w:rsid w:val="009A36D0"/>
    <w:rsid w:val="009B22CE"/>
    <w:rsid w:val="009C11DB"/>
    <w:rsid w:val="009D3992"/>
    <w:rsid w:val="009D6253"/>
    <w:rsid w:val="009D79E2"/>
    <w:rsid w:val="009D7FED"/>
    <w:rsid w:val="009F0BEE"/>
    <w:rsid w:val="009F41D4"/>
    <w:rsid w:val="00A16DB2"/>
    <w:rsid w:val="00A16F16"/>
    <w:rsid w:val="00A20207"/>
    <w:rsid w:val="00A22208"/>
    <w:rsid w:val="00A31308"/>
    <w:rsid w:val="00A3387B"/>
    <w:rsid w:val="00A36D88"/>
    <w:rsid w:val="00A4042A"/>
    <w:rsid w:val="00A41A1B"/>
    <w:rsid w:val="00A45911"/>
    <w:rsid w:val="00A479FA"/>
    <w:rsid w:val="00A63B16"/>
    <w:rsid w:val="00A7196F"/>
    <w:rsid w:val="00A72AB4"/>
    <w:rsid w:val="00A77165"/>
    <w:rsid w:val="00A851DA"/>
    <w:rsid w:val="00A85663"/>
    <w:rsid w:val="00A86B7D"/>
    <w:rsid w:val="00A9047D"/>
    <w:rsid w:val="00A93F94"/>
    <w:rsid w:val="00A94D84"/>
    <w:rsid w:val="00A97DB1"/>
    <w:rsid w:val="00AA44BA"/>
    <w:rsid w:val="00AA7A3B"/>
    <w:rsid w:val="00AB038E"/>
    <w:rsid w:val="00AC1DC4"/>
    <w:rsid w:val="00AC4AAB"/>
    <w:rsid w:val="00AE5ED0"/>
    <w:rsid w:val="00AF1FA6"/>
    <w:rsid w:val="00B02AE1"/>
    <w:rsid w:val="00B03123"/>
    <w:rsid w:val="00B05FE9"/>
    <w:rsid w:val="00B11676"/>
    <w:rsid w:val="00B15576"/>
    <w:rsid w:val="00B2320C"/>
    <w:rsid w:val="00B30C3A"/>
    <w:rsid w:val="00B315A5"/>
    <w:rsid w:val="00B81BA3"/>
    <w:rsid w:val="00B96769"/>
    <w:rsid w:val="00B97662"/>
    <w:rsid w:val="00BA6209"/>
    <w:rsid w:val="00BA72FE"/>
    <w:rsid w:val="00BD3A84"/>
    <w:rsid w:val="00BE7DE9"/>
    <w:rsid w:val="00BF1E6F"/>
    <w:rsid w:val="00C12FDF"/>
    <w:rsid w:val="00C14ADE"/>
    <w:rsid w:val="00C1593D"/>
    <w:rsid w:val="00C212DB"/>
    <w:rsid w:val="00C26453"/>
    <w:rsid w:val="00C26BE5"/>
    <w:rsid w:val="00C32019"/>
    <w:rsid w:val="00C355E9"/>
    <w:rsid w:val="00C364F4"/>
    <w:rsid w:val="00C37367"/>
    <w:rsid w:val="00C4235C"/>
    <w:rsid w:val="00C64848"/>
    <w:rsid w:val="00C66A5F"/>
    <w:rsid w:val="00C67E43"/>
    <w:rsid w:val="00C7433F"/>
    <w:rsid w:val="00C75F3B"/>
    <w:rsid w:val="00C9777D"/>
    <w:rsid w:val="00CA091C"/>
    <w:rsid w:val="00CA5033"/>
    <w:rsid w:val="00CA77D9"/>
    <w:rsid w:val="00CC1424"/>
    <w:rsid w:val="00CC24E8"/>
    <w:rsid w:val="00CC4040"/>
    <w:rsid w:val="00CC76CF"/>
    <w:rsid w:val="00CF0181"/>
    <w:rsid w:val="00D004A7"/>
    <w:rsid w:val="00D03E97"/>
    <w:rsid w:val="00D06B1A"/>
    <w:rsid w:val="00D205B3"/>
    <w:rsid w:val="00D2284F"/>
    <w:rsid w:val="00D33E92"/>
    <w:rsid w:val="00D41D78"/>
    <w:rsid w:val="00D41E5D"/>
    <w:rsid w:val="00D518F7"/>
    <w:rsid w:val="00D6199A"/>
    <w:rsid w:val="00D62A13"/>
    <w:rsid w:val="00D6322D"/>
    <w:rsid w:val="00D713C3"/>
    <w:rsid w:val="00D8591E"/>
    <w:rsid w:val="00D85EE3"/>
    <w:rsid w:val="00D9403F"/>
    <w:rsid w:val="00DA1810"/>
    <w:rsid w:val="00DB42D9"/>
    <w:rsid w:val="00DB6D43"/>
    <w:rsid w:val="00DD1420"/>
    <w:rsid w:val="00DD2677"/>
    <w:rsid w:val="00DD60DF"/>
    <w:rsid w:val="00E01EEC"/>
    <w:rsid w:val="00E05FDD"/>
    <w:rsid w:val="00E13528"/>
    <w:rsid w:val="00E13A8C"/>
    <w:rsid w:val="00E32FEA"/>
    <w:rsid w:val="00E441CD"/>
    <w:rsid w:val="00E534A4"/>
    <w:rsid w:val="00E555D5"/>
    <w:rsid w:val="00E56A41"/>
    <w:rsid w:val="00E64CDB"/>
    <w:rsid w:val="00E91F5A"/>
    <w:rsid w:val="00E940B8"/>
    <w:rsid w:val="00E9443A"/>
    <w:rsid w:val="00EA79D5"/>
    <w:rsid w:val="00EB1889"/>
    <w:rsid w:val="00EC230F"/>
    <w:rsid w:val="00ED7DA3"/>
    <w:rsid w:val="00EF01EF"/>
    <w:rsid w:val="00EF71B9"/>
    <w:rsid w:val="00F00C27"/>
    <w:rsid w:val="00F02C47"/>
    <w:rsid w:val="00F07D48"/>
    <w:rsid w:val="00F14BF6"/>
    <w:rsid w:val="00F307C0"/>
    <w:rsid w:val="00F46C1F"/>
    <w:rsid w:val="00F56BF1"/>
    <w:rsid w:val="00F61C8A"/>
    <w:rsid w:val="00F62EFA"/>
    <w:rsid w:val="00F64AA6"/>
    <w:rsid w:val="00F772A0"/>
    <w:rsid w:val="00FA5D22"/>
    <w:rsid w:val="00FB5780"/>
    <w:rsid w:val="00FC6CE3"/>
    <w:rsid w:val="00FD4DD8"/>
    <w:rsid w:val="00FD5CAB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2AC4"/>
  <w15:docId w15:val="{35F383E4-9826-42AB-B55D-3001E75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4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table" w:styleId="af0">
    <w:name w:val="Table Grid"/>
    <w:basedOn w:val="a1"/>
    <w:uiPriority w:val="59"/>
    <w:rsid w:val="0079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C4A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C4A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C4AA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4A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C4AA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4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4AAB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07277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leftmargin">
    <w:name w:val="left_margin"/>
    <w:basedOn w:val="a"/>
    <w:rsid w:val="004C313B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165146"/>
    <w:rPr>
      <w:b/>
      <w:bCs/>
    </w:rPr>
  </w:style>
  <w:style w:type="character" w:styleId="HTML">
    <w:name w:val="HTML Code"/>
    <w:basedOn w:val="a0"/>
    <w:uiPriority w:val="99"/>
    <w:semiHidden/>
    <w:unhideWhenUsed/>
    <w:rsid w:val="0077431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74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74317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ljs-tag">
    <w:name w:val="hljs-tag"/>
    <w:basedOn w:val="a0"/>
    <w:rsid w:val="00774317"/>
  </w:style>
  <w:style w:type="character" w:customStyle="1" w:styleId="hljs-name">
    <w:name w:val="hljs-name"/>
    <w:basedOn w:val="a0"/>
    <w:rsid w:val="00774317"/>
  </w:style>
  <w:style w:type="character" w:customStyle="1" w:styleId="hljs-attr">
    <w:name w:val="hljs-attr"/>
    <w:basedOn w:val="a0"/>
    <w:rsid w:val="00774317"/>
  </w:style>
  <w:style w:type="character" w:customStyle="1" w:styleId="hljs-string">
    <w:name w:val="hljs-string"/>
    <w:basedOn w:val="a0"/>
    <w:rsid w:val="00774317"/>
  </w:style>
  <w:style w:type="character" w:styleId="afa">
    <w:name w:val="Hyperlink"/>
    <w:basedOn w:val="a0"/>
    <w:uiPriority w:val="99"/>
    <w:unhideWhenUsed/>
    <w:rsid w:val="0077431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B032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dTable2-Accent5">
    <w:name w:val="Grid Table 2 - Accent 5"/>
    <w:basedOn w:val="a1"/>
    <w:uiPriority w:val="99"/>
    <w:rsid w:val="007B03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character" w:styleId="afb">
    <w:name w:val="Unresolved Mention"/>
    <w:basedOn w:val="a0"/>
    <w:uiPriority w:val="99"/>
    <w:semiHidden/>
    <w:unhideWhenUsed/>
    <w:rsid w:val="0071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3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06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966574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58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2958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90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75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51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68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1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0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4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5706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4368-2678-4B66-B4BB-DB8E4850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37</Pages>
  <Words>8239</Words>
  <Characters>46967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145</cp:revision>
  <dcterms:created xsi:type="dcterms:W3CDTF">2023-10-09T10:07:00Z</dcterms:created>
  <dcterms:modified xsi:type="dcterms:W3CDTF">2025-01-19T19:15:00Z</dcterms:modified>
</cp:coreProperties>
</file>